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BB69" w14:textId="77777777" w:rsidR="00AD6C03" w:rsidRPr="00AD6C03" w:rsidRDefault="00AD6C03" w:rsidP="00AD6C03">
      <w:pPr>
        <w:pStyle w:val="Default"/>
        <w:jc w:val="center"/>
      </w:pPr>
    </w:p>
    <w:p w14:paraId="54E88C7A" w14:textId="77777777" w:rsidR="00AD6C03" w:rsidRPr="00C5494E" w:rsidRDefault="00AD6C03" w:rsidP="00AD6C03">
      <w:pPr>
        <w:pStyle w:val="Default"/>
        <w:jc w:val="center"/>
      </w:pPr>
      <w:r w:rsidRPr="00C5494E">
        <w:rPr>
          <w:b/>
          <w:bCs/>
        </w:rPr>
        <w:t>KÉRELEM</w:t>
      </w:r>
    </w:p>
    <w:p w14:paraId="7861FC5C" w14:textId="77777777" w:rsidR="00AD6C03" w:rsidRPr="00C5494E" w:rsidRDefault="00AD6C03" w:rsidP="00AD6C03">
      <w:pPr>
        <w:pStyle w:val="Default"/>
        <w:jc w:val="center"/>
      </w:pPr>
      <w:r w:rsidRPr="00C5494E">
        <w:rPr>
          <w:b/>
          <w:bCs/>
        </w:rPr>
        <w:t>egyéb szálláshely MAGÁNSZÁLLÁSHELYRE történő módosításához</w:t>
      </w:r>
    </w:p>
    <w:p w14:paraId="621B3FAB" w14:textId="77777777" w:rsidR="003B0153" w:rsidRPr="00C5494E" w:rsidRDefault="00AD6C03" w:rsidP="00AD6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>A szálláshely-szolgáltatási tevékenység folytatásának részletes feltételeiről és a szálláshely-üzemeltetési engedély kiadásának rendjéről szóló 239/2009. (X.20.) Korm. rendelet 19. § (3) bekezdésében rögzített módosításhoz!</w:t>
      </w:r>
    </w:p>
    <w:p w14:paraId="4A6672D7" w14:textId="77777777" w:rsidR="00AD6C03" w:rsidRPr="00C5494E" w:rsidRDefault="00AD6C03" w:rsidP="00AD6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07546" w14:textId="77777777" w:rsidR="00775646" w:rsidRPr="00C5494E" w:rsidRDefault="00775646" w:rsidP="00775646">
      <w:pPr>
        <w:rPr>
          <w:rFonts w:ascii="Times New Roman" w:hAnsi="Times New Roman" w:cs="Times New Roman"/>
          <w:sz w:val="24"/>
          <w:szCs w:val="24"/>
        </w:rPr>
      </w:pPr>
      <w:r w:rsidRPr="00C5494E">
        <w:rPr>
          <w:rFonts w:ascii="Times New Roman" w:hAnsi="Times New Roman" w:cs="Times New Roman"/>
          <w:b/>
          <w:iCs/>
          <w:sz w:val="24"/>
          <w:szCs w:val="24"/>
        </w:rPr>
        <w:t>Magánszálláshely</w:t>
      </w:r>
      <w:r w:rsidRPr="00C5494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5494E">
        <w:rPr>
          <w:rFonts w:ascii="Times New Roman" w:hAnsi="Times New Roman" w:cs="Times New Roman"/>
          <w:sz w:val="24"/>
          <w:szCs w:val="24"/>
        </w:rPr>
        <w:t>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14:paraId="44AFF019" w14:textId="77777777" w:rsidR="00775646" w:rsidRPr="00AD6C03" w:rsidRDefault="00775646" w:rsidP="00775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Magánszálláshely</w:t>
      </w:r>
    </w:p>
    <w:p w14:paraId="2C9AB79D" w14:textId="77777777" w:rsidR="00775646" w:rsidRPr="00AD6C03" w:rsidRDefault="00775646" w:rsidP="00775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7/A. Bejelentési követelmény</w:t>
      </w:r>
    </w:p>
    <w:p w14:paraId="4682D548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szoba nagysága:</w:t>
      </w:r>
    </w:p>
    <w:p w14:paraId="243CFD6E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egyágyas: legalább 8 négyzetméter,</w:t>
      </w:r>
    </w:p>
    <w:p w14:paraId="52D3295F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két- vagy több ágyas: legalább 12 négyzetméter, a harmadik ágytól ágyanként további 4 négyzetméter vagy 5 légköbméter,</w:t>
      </w:r>
    </w:p>
    <w:p w14:paraId="09E6F523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legmagasabb ágyszám: </w:t>
      </w:r>
      <w:proofErr w:type="spellStart"/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szobánként</w:t>
      </w:r>
      <w:proofErr w:type="spellEnd"/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ágy, gyermekek számára emeletes ágy használata is megengedett.</w:t>
      </w:r>
    </w:p>
    <w:p w14:paraId="7C56E819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2. Vizesblokk: a vendégek számára elkülönített fürdőszoba/zuhanyozó vagy mosdó, WC, -kefetartóval, WC-papír-tartó papírral, higiéniaihulladék-tárolóval.</w:t>
      </w:r>
    </w:p>
    <w:p w14:paraId="2D13039D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4D7E73AD" w14:textId="77777777" w:rsidR="00775646" w:rsidRPr="00AD6C03" w:rsidRDefault="00775646" w:rsidP="00775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7/B. Üzemeltetési követelmény</w:t>
      </w:r>
    </w:p>
    <w:p w14:paraId="0728A54B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1. Ügyelet: a szállásadó vagy megbízottja a helyszínen vagy ügyeleti telefonszám megadásával biztosítja.</w:t>
      </w:r>
    </w:p>
    <w:p w14:paraId="3D59E1DF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2. A helyszíni ügyeleti időszakon kívül a vendégek számára belépés biztosítása.</w:t>
      </w:r>
    </w:p>
    <w:p w14:paraId="3C3B079F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3. Takarítás:</w:t>
      </w:r>
    </w:p>
    <w:p w14:paraId="3FA02FE9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7F5ACC9E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közösen használt helyiségek takarítása mindennap.</w:t>
      </w:r>
    </w:p>
    <w:p w14:paraId="5968B478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4. Fürdőszoba/zuhanyozó vagy mosdó bekészítése: adagolós folyékony szappan vagy tusfürdő, hajszárító és higiénikus kézszárításra alkalmas bekészítés vagy berendezés.</w:t>
      </w:r>
    </w:p>
    <w:p w14:paraId="20E04F2A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5. WC bekészítése: WC-papír, tartalék WC-papír, higiénikus kézszárításra alkalmas bekészítés vagy berendezés.</w:t>
      </w:r>
    </w:p>
    <w:p w14:paraId="5849C37E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üzemeltetésiengedély-számát.</w:t>
      </w:r>
    </w:p>
    <w:p w14:paraId="20DD8C52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6E5CED91" w14:textId="77777777" w:rsidR="00775646" w:rsidRPr="00AD6C03" w:rsidRDefault="00775646" w:rsidP="0077564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C03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5. § (3) bekezdésében meghatározott szálláshelykezelő szoftver.</w:t>
      </w:r>
    </w:p>
    <w:p w14:paraId="7E12D453" w14:textId="77777777" w:rsidR="00775646" w:rsidRPr="00C5494E" w:rsidRDefault="00775646" w:rsidP="00775646">
      <w:pPr>
        <w:rPr>
          <w:rFonts w:ascii="Times New Roman" w:hAnsi="Times New Roman" w:cs="Times New Roman"/>
          <w:sz w:val="24"/>
          <w:szCs w:val="24"/>
        </w:rPr>
      </w:pPr>
    </w:p>
    <w:p w14:paraId="33686FB6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260D3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951F9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kérelmező szálláshely-szolgáltató adatai:</w:t>
      </w:r>
    </w:p>
    <w:p w14:paraId="3EEA96B2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Neve:…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775646"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48A41151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Adóazonosító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jele:…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Adószáma:……………………….......</w:t>
      </w:r>
    </w:p>
    <w:p w14:paraId="5939246B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Statisztikai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számjele:…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………………………………………………………………………...</w:t>
      </w:r>
    </w:p>
    <w:p w14:paraId="00370E77" w14:textId="77777777" w:rsidR="00AD6C03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>Székhelye, címe</w:t>
      </w:r>
      <w:r w:rsidR="00AD6C03"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14:paraId="5B32ACCB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>Szálláshely szolgáltató telefonszáma, e-mail címe: ………………………………………….</w:t>
      </w:r>
    </w:p>
    <w:p w14:paraId="421BBF1D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9BD2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  <w:u w:val="single"/>
        </w:rPr>
        <w:t>Szálláshely alapadatai:</w:t>
      </w:r>
    </w:p>
    <w:p w14:paraId="63898A6C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Szálláshely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neve:…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…………………………………………………………………………......</w:t>
      </w:r>
    </w:p>
    <w:p w14:paraId="2E9047D9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Szálláshely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címe:…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</w:t>
      </w:r>
    </w:p>
    <w:p w14:paraId="702117E9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Szálláshely helyrajzi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száma:…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………………………………………………………………...</w:t>
      </w:r>
    </w:p>
    <w:p w14:paraId="409F3BCF" w14:textId="77777777" w:rsidR="00C5494E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>Szálláshely használatának jogcíme:</w:t>
      </w:r>
    </w:p>
    <w:p w14:paraId="37C638E9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>Befogadóképesség:</w:t>
      </w:r>
    </w:p>
    <w:p w14:paraId="4A820BC6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Szoba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szám:…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14:paraId="7A0A8F8E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 xml:space="preserve">Ágy </w:t>
      </w: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szám:…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0232389F" w14:textId="77777777" w:rsidR="00C5494E" w:rsidRPr="00C5494E" w:rsidRDefault="00C5494E" w:rsidP="00775646">
      <w:pPr>
        <w:pStyle w:val="Default"/>
        <w:rPr>
          <w:b/>
        </w:rPr>
      </w:pPr>
    </w:p>
    <w:p w14:paraId="5BB2CCF4" w14:textId="77777777" w:rsidR="00C5494E" w:rsidRPr="00C5494E" w:rsidRDefault="00775646" w:rsidP="00775646">
      <w:pPr>
        <w:pStyle w:val="Default"/>
        <w:rPr>
          <w:b/>
        </w:rPr>
      </w:pPr>
      <w:r w:rsidRPr="00C5494E">
        <w:rPr>
          <w:b/>
        </w:rPr>
        <w:t>Szálláshelykezelő szoftver elnevezése</w:t>
      </w:r>
      <w:r w:rsidR="00C5494E" w:rsidRPr="00C5494E">
        <w:rPr>
          <w:b/>
        </w:rPr>
        <w:t>:</w:t>
      </w:r>
    </w:p>
    <w:p w14:paraId="756D9863" w14:textId="77777777" w:rsidR="00775646" w:rsidRPr="00C5494E" w:rsidRDefault="00C5494E" w:rsidP="00775646">
      <w:pPr>
        <w:pStyle w:val="Default"/>
        <w:rPr>
          <w:b/>
        </w:rPr>
      </w:pPr>
      <w:r w:rsidRPr="00C5494E">
        <w:rPr>
          <w:b/>
        </w:rPr>
        <w:t>S</w:t>
      </w:r>
      <w:r w:rsidR="00775646" w:rsidRPr="00C5494E">
        <w:rPr>
          <w:b/>
        </w:rPr>
        <w:t xml:space="preserve">zálláshelykezelő szoftver száma: </w:t>
      </w:r>
    </w:p>
    <w:p w14:paraId="087C0674" w14:textId="77777777" w:rsidR="00C5494E" w:rsidRPr="00C5494E" w:rsidRDefault="00C5494E" w:rsidP="00C5494E">
      <w:pPr>
        <w:pStyle w:val="Default"/>
        <w:rPr>
          <w:b/>
          <w:bCs/>
        </w:rPr>
      </w:pPr>
      <w:r w:rsidRPr="00C5494E">
        <w:rPr>
          <w:b/>
          <w:bCs/>
        </w:rPr>
        <w:t>Szálláshelykezelő szoftver meglétét igazoló dokumentum csatolása: ……………</w:t>
      </w:r>
    </w:p>
    <w:p w14:paraId="1910469E" w14:textId="77777777" w:rsidR="00C5494E" w:rsidRPr="00C5494E" w:rsidRDefault="00C5494E" w:rsidP="00C5494E">
      <w:pPr>
        <w:pStyle w:val="Default"/>
      </w:pPr>
      <w:r w:rsidRPr="00C5494E">
        <w:rPr>
          <w:b/>
          <w:bCs/>
        </w:rPr>
        <w:t>Megfelelőségi nyilatkozat csatolása: ……………….</w:t>
      </w:r>
    </w:p>
    <w:p w14:paraId="2071D0E6" w14:textId="77777777" w:rsidR="00775646" w:rsidRPr="00C5494E" w:rsidRDefault="00775646" w:rsidP="00775646">
      <w:pPr>
        <w:pStyle w:val="Default"/>
        <w:rPr>
          <w:b/>
        </w:rPr>
      </w:pPr>
    </w:p>
    <w:p w14:paraId="4967D58E" w14:textId="77777777" w:rsidR="00C5494E" w:rsidRPr="00C5494E" w:rsidRDefault="00C5494E" w:rsidP="00775646">
      <w:pPr>
        <w:pStyle w:val="Default"/>
      </w:pPr>
    </w:p>
    <w:p w14:paraId="2F7885CC" w14:textId="77777777" w:rsidR="00C5494E" w:rsidRPr="00C5494E" w:rsidRDefault="00C5494E" w:rsidP="00C5494E">
      <w:pPr>
        <w:pStyle w:val="Default"/>
      </w:pPr>
      <w:r w:rsidRPr="00C5494E">
        <w:rPr>
          <w:b/>
          <w:bCs/>
        </w:rPr>
        <w:t xml:space="preserve">Kijelentem, hogy a bejelentésben feltűntetett adatok a valóságnak megfelelnek. </w:t>
      </w:r>
    </w:p>
    <w:p w14:paraId="3DB1BB73" w14:textId="77777777" w:rsidR="00C5494E" w:rsidRPr="00C5494E" w:rsidRDefault="00C5494E" w:rsidP="00775646">
      <w:pPr>
        <w:pStyle w:val="Default"/>
      </w:pPr>
    </w:p>
    <w:p w14:paraId="66710A89" w14:textId="77777777" w:rsidR="00775646" w:rsidRPr="00C5494E" w:rsidRDefault="00775646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AE08DB" w14:textId="77777777" w:rsidR="00775646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494E">
        <w:rPr>
          <w:rFonts w:ascii="Times New Roman" w:hAnsi="Times New Roman" w:cs="Times New Roman"/>
          <w:b/>
          <w:bCs/>
          <w:sz w:val="24"/>
          <w:szCs w:val="24"/>
        </w:rPr>
        <w:t>Dátum:…</w:t>
      </w:r>
      <w:proofErr w:type="gramEnd"/>
      <w:r w:rsidRPr="00C5494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14:paraId="4496804A" w14:textId="77777777" w:rsidR="00C5494E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C482B4" w14:textId="77777777" w:rsidR="00C5494E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p w14:paraId="79D71BD6" w14:textId="77777777" w:rsidR="00C5494E" w:rsidRPr="00C5494E" w:rsidRDefault="00C5494E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Szálláshely-szolgáltató aláírása</w:t>
      </w:r>
    </w:p>
    <w:p w14:paraId="4C53E8E3" w14:textId="77777777" w:rsidR="00AD6C03" w:rsidRPr="00C5494E" w:rsidRDefault="00AD6C03" w:rsidP="00AD6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1A27F4" w14:textId="5A21AF7C" w:rsidR="00AD6C03" w:rsidRDefault="00690E47" w:rsidP="00AD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Kérelemhez csatolni szükséges:</w:t>
      </w:r>
    </w:p>
    <w:p w14:paraId="595620FB" w14:textId="16371B9B" w:rsidR="00690E47" w:rsidRDefault="00690E47" w:rsidP="00AD6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szálláshely helyszínrajza négyzetméterek pontos feltüntetésével</w:t>
      </w:r>
    </w:p>
    <w:p w14:paraId="0DD88DA2" w14:textId="77777777" w:rsidR="00690E47" w:rsidRPr="00690E47" w:rsidRDefault="00690E47" w:rsidP="00690E47">
      <w:pPr>
        <w:rPr>
          <w:rFonts w:ascii="Times New Roman" w:hAnsi="Times New Roman" w:cs="Times New Roman"/>
          <w:sz w:val="24"/>
          <w:szCs w:val="24"/>
        </w:rPr>
      </w:pPr>
      <w:r w:rsidRPr="00690E47">
        <w:rPr>
          <w:rFonts w:ascii="Times New Roman" w:hAnsi="Times New Roman" w:cs="Times New Roman"/>
          <w:sz w:val="24"/>
          <w:szCs w:val="24"/>
        </w:rPr>
        <w:t>- szálláshely-kezelő szoftver szerződés</w:t>
      </w:r>
    </w:p>
    <w:sectPr w:rsidR="00690E47" w:rsidRPr="0069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03"/>
    <w:rsid w:val="00303AD0"/>
    <w:rsid w:val="003B0153"/>
    <w:rsid w:val="00690E47"/>
    <w:rsid w:val="00775646"/>
    <w:rsid w:val="00AD6C03"/>
    <w:rsid w:val="00C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FB5"/>
  <w15:chartTrackingRefBased/>
  <w15:docId w15:val="{53B23583-5091-400D-9646-BD1281C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Horváthné Juhász Barbara</cp:lastModifiedBy>
  <cp:revision>3</cp:revision>
  <dcterms:created xsi:type="dcterms:W3CDTF">2020-01-16T06:01:00Z</dcterms:created>
  <dcterms:modified xsi:type="dcterms:W3CDTF">2020-08-10T08:25:00Z</dcterms:modified>
</cp:coreProperties>
</file>