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47E16857" w:rsidR="00372EC9" w:rsidRDefault="00463A7A" w:rsidP="00F91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A13003">
        <w:rPr>
          <w:rFonts w:ascii="Times New Roman" w:hAnsi="Times New Roman" w:cs="Times New Roman"/>
          <w:b/>
          <w:sz w:val="24"/>
          <w:szCs w:val="24"/>
        </w:rPr>
        <w:t>február 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D755B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78BA1D9" w14:textId="77777777" w:rsidR="00E346E5" w:rsidRDefault="00F91F0F" w:rsidP="004D23E1">
      <w:pPr>
        <w:pStyle w:val="NormlWeb"/>
        <w:spacing w:line="312" w:lineRule="atLeast"/>
        <w:rPr>
          <w:bCs/>
        </w:rPr>
      </w:pPr>
      <w:r>
        <w:rPr>
          <w:bCs/>
        </w:rPr>
        <w:t>5/2022                         Polgármester beszámolój</w:t>
      </w:r>
      <w:r w:rsidR="00E346E5">
        <w:rPr>
          <w:bCs/>
        </w:rPr>
        <w:t>a</w:t>
      </w:r>
    </w:p>
    <w:p w14:paraId="12551D4F" w14:textId="77777777" w:rsidR="00E346E5" w:rsidRDefault="00F91F0F" w:rsidP="004D23E1">
      <w:pPr>
        <w:pStyle w:val="NormlWeb"/>
        <w:spacing w:line="312" w:lineRule="atLeast"/>
        <w:rPr>
          <w:bCs/>
        </w:rPr>
      </w:pPr>
      <w:r>
        <w:rPr>
          <w:bCs/>
        </w:rPr>
        <w:t>6/2022                         A Zalakarosi Közös Önkormányzati Hivatal 2022. évi költségvetésének</w:t>
      </w:r>
      <w:r>
        <w:rPr>
          <w:bCs/>
        </w:rPr>
        <w:br/>
        <w:t xml:space="preserve">                                    megállapítása</w:t>
      </w:r>
    </w:p>
    <w:p w14:paraId="7146D78B" w14:textId="5E3EA25D" w:rsidR="00E346E5" w:rsidRDefault="00F91F0F" w:rsidP="004D23E1">
      <w:pPr>
        <w:pStyle w:val="NormlWeb"/>
        <w:spacing w:line="312" w:lineRule="atLeast"/>
        <w:rPr>
          <w:bCs/>
        </w:rPr>
      </w:pPr>
      <w:r w:rsidRPr="00E346E5">
        <w:rPr>
          <w:bCs/>
          <w:color w:val="000000" w:themeColor="text1"/>
        </w:rPr>
        <w:t>7/202</w:t>
      </w:r>
      <w:r w:rsidR="00E346E5" w:rsidRPr="00E346E5">
        <w:rPr>
          <w:bCs/>
          <w:color w:val="000000" w:themeColor="text1"/>
        </w:rPr>
        <w:t xml:space="preserve">2                        </w:t>
      </w:r>
      <w:r w:rsidR="00CF768A">
        <w:rPr>
          <w:bCs/>
          <w:color w:val="000000" w:themeColor="text1"/>
        </w:rPr>
        <w:t>Folyószámlahitel felvétel</w:t>
      </w:r>
      <w:r w:rsidR="00E346E5" w:rsidRPr="00E346E5">
        <w:rPr>
          <w:bCs/>
          <w:color w:val="FF0000"/>
        </w:rPr>
        <w:t xml:space="preserve"> </w:t>
      </w:r>
    </w:p>
    <w:p w14:paraId="0E34150B" w14:textId="77777777" w:rsidR="00E346E5" w:rsidRDefault="00E346E5" w:rsidP="004D23E1">
      <w:pPr>
        <w:pStyle w:val="NormlWeb"/>
        <w:spacing w:line="312" w:lineRule="atLeast"/>
        <w:rPr>
          <w:bCs/>
          <w:color w:val="000000" w:themeColor="text1"/>
        </w:rPr>
      </w:pPr>
      <w:r w:rsidRPr="00E346E5">
        <w:rPr>
          <w:bCs/>
          <w:color w:val="000000" w:themeColor="text1"/>
        </w:rPr>
        <w:t>8/2022</w:t>
      </w:r>
      <w:r>
        <w:rPr>
          <w:bCs/>
          <w:color w:val="000000" w:themeColor="text1"/>
        </w:rPr>
        <w:t xml:space="preserve">                         Adósságot keletkeztető ügyletekből eredő fizetési kötelezettségek a</w:t>
      </w:r>
      <w:r>
        <w:rPr>
          <w:bCs/>
          <w:color w:val="000000" w:themeColor="text1"/>
        </w:rPr>
        <w:br/>
        <w:t xml:space="preserve">                                    a költségvetési évet követő három évre várható összege határozatban </w:t>
      </w:r>
      <w:r>
        <w:rPr>
          <w:bCs/>
          <w:color w:val="000000" w:themeColor="text1"/>
        </w:rPr>
        <w:br/>
        <w:t xml:space="preserve">                                    történő elfogadása</w:t>
      </w:r>
    </w:p>
    <w:p w14:paraId="27BCBD20" w14:textId="709CF170" w:rsidR="00CF768A" w:rsidRPr="00CF768A" w:rsidRDefault="00E346E5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9/2022                         </w:t>
      </w:r>
      <w:r w:rsidR="00CF768A">
        <w:rPr>
          <w:bCs/>
          <w:color w:val="000000" w:themeColor="text1"/>
        </w:rPr>
        <w:t>A Gyöngyvirág sor 767/1 és 767/2 hrsz-ú telkek telekalakítása-</w:t>
      </w:r>
      <w:r w:rsidR="00CF768A">
        <w:rPr>
          <w:bCs/>
          <w:color w:val="000000" w:themeColor="text1"/>
        </w:rPr>
        <w:br/>
        <w:t xml:space="preserve">                                    értékesítési feltétételek</w:t>
      </w:r>
    </w:p>
    <w:p w14:paraId="688FD1A1" w14:textId="5D75EA65" w:rsidR="00E346E5" w:rsidRDefault="00E346E5" w:rsidP="004D23E1">
      <w:pPr>
        <w:pStyle w:val="NormlWeb"/>
        <w:spacing w:line="312" w:lineRule="atLeast"/>
        <w:rPr>
          <w:bCs/>
          <w:color w:val="000000" w:themeColor="text1"/>
        </w:rPr>
      </w:pPr>
      <w:r w:rsidRPr="00E346E5">
        <w:rPr>
          <w:bCs/>
          <w:color w:val="000000" w:themeColor="text1"/>
        </w:rPr>
        <w:t xml:space="preserve">10/2022              </w:t>
      </w:r>
      <w:r>
        <w:rPr>
          <w:bCs/>
          <w:color w:val="000000" w:themeColor="text1"/>
        </w:rPr>
        <w:t xml:space="preserve">         </w:t>
      </w:r>
      <w:r w:rsidR="00CF768A">
        <w:rPr>
          <w:bCs/>
          <w:color w:val="000000" w:themeColor="text1"/>
        </w:rPr>
        <w:t>Településszerkezeti tervmódosítás jóváhagyása</w:t>
      </w:r>
    </w:p>
    <w:p w14:paraId="668B6CA5" w14:textId="39A65531" w:rsidR="00E346E5" w:rsidRDefault="00E346E5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11/2022                       </w:t>
      </w:r>
      <w:r w:rsidR="00CF768A">
        <w:rPr>
          <w:bCs/>
          <w:color w:val="000000" w:themeColor="text1"/>
        </w:rPr>
        <w:t>Tájékoztató vagyonnyilatkozat-tételi kötelezettség teljesítéséről</w:t>
      </w:r>
    </w:p>
    <w:p w14:paraId="39088397" w14:textId="122D2A9A" w:rsidR="00CF768A" w:rsidRDefault="00E346E5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12/2022                       </w:t>
      </w:r>
      <w:r w:rsidR="00CF768A">
        <w:rPr>
          <w:bCs/>
          <w:color w:val="000000" w:themeColor="text1"/>
        </w:rPr>
        <w:t xml:space="preserve">A polgármester illetményének és költségtérítésének megállapítása – </w:t>
      </w:r>
      <w:r w:rsidR="00CF768A">
        <w:rPr>
          <w:bCs/>
          <w:color w:val="000000" w:themeColor="text1"/>
        </w:rPr>
        <w:br/>
        <w:t xml:space="preserve">                                    Novák Ferenc személyes érintettség címén szavazásból történő</w:t>
      </w:r>
      <w:r w:rsidR="00CF768A">
        <w:rPr>
          <w:bCs/>
          <w:color w:val="000000" w:themeColor="text1"/>
        </w:rPr>
        <w:br/>
        <w:t xml:space="preserve">                                    kizárása</w:t>
      </w:r>
    </w:p>
    <w:p w14:paraId="2C2F8BB6" w14:textId="138C530B" w:rsidR="00CF768A" w:rsidRDefault="00E346E5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13/2022                       </w:t>
      </w:r>
      <w:r w:rsidR="00CF768A">
        <w:rPr>
          <w:bCs/>
          <w:color w:val="000000" w:themeColor="text1"/>
        </w:rPr>
        <w:t>A polgármester illetményének és költségtérítésének megállapítása</w:t>
      </w:r>
    </w:p>
    <w:p w14:paraId="2F2551F3" w14:textId="1A838726" w:rsidR="00E346E5" w:rsidRDefault="00E346E5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14/2022                       </w:t>
      </w:r>
      <w:r w:rsidR="00CF768A">
        <w:rPr>
          <w:bCs/>
          <w:color w:val="000000" w:themeColor="text1"/>
        </w:rPr>
        <w:t>A polgármester 2022. évi szabadság ütemterve</w:t>
      </w:r>
    </w:p>
    <w:p w14:paraId="49EB2322" w14:textId="0C02C1AC" w:rsidR="0042426C" w:rsidRDefault="00E346E5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15/2022                       </w:t>
      </w:r>
      <w:r w:rsidR="00CF768A">
        <w:rPr>
          <w:bCs/>
          <w:color w:val="000000" w:themeColor="text1"/>
        </w:rPr>
        <w:t>A Zalakarosi Óvoda és Bölcsőde intézményegységeinek 2022. évi</w:t>
      </w:r>
      <w:r w:rsidR="00CF768A">
        <w:rPr>
          <w:bCs/>
          <w:color w:val="000000" w:themeColor="text1"/>
        </w:rPr>
        <w:br/>
        <w:t xml:space="preserve">                                    zárva tartása</w:t>
      </w:r>
    </w:p>
    <w:p w14:paraId="62E7A813" w14:textId="061D8CBA" w:rsidR="0042426C" w:rsidRDefault="0042426C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16/2022                       Ajánlatok elbírálása </w:t>
      </w:r>
      <w:r w:rsidR="00CF768A">
        <w:rPr>
          <w:bCs/>
          <w:color w:val="000000" w:themeColor="text1"/>
        </w:rPr>
        <w:t>Zalakaros város településrendezési eszközeinek</w:t>
      </w:r>
      <w:r w:rsidR="00CF768A">
        <w:rPr>
          <w:bCs/>
          <w:color w:val="000000" w:themeColor="text1"/>
        </w:rPr>
        <w:br/>
        <w:t xml:space="preserve">                                    módosítása tárgyában, 180/2021. (XI.25.) sz. határozat alapján</w:t>
      </w:r>
    </w:p>
    <w:p w14:paraId="32385995" w14:textId="555F5830" w:rsidR="0042426C" w:rsidRDefault="0042426C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17/2022                       Ajánlatok elbírálása </w:t>
      </w:r>
      <w:r w:rsidR="00CF768A">
        <w:rPr>
          <w:bCs/>
          <w:color w:val="000000" w:themeColor="text1"/>
        </w:rPr>
        <w:t>„Belterületi utak fejlesztése pályázat műszaki</w:t>
      </w:r>
      <w:r w:rsidR="00CF768A">
        <w:rPr>
          <w:bCs/>
          <w:color w:val="000000" w:themeColor="text1"/>
        </w:rPr>
        <w:br/>
        <w:t xml:space="preserve">                                    ellenőri munkái” tárgyba</w:t>
      </w:r>
    </w:p>
    <w:p w14:paraId="1B21EE50" w14:textId="131808E4" w:rsidR="0042426C" w:rsidRDefault="0042426C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18/2022                       </w:t>
      </w:r>
      <w:r w:rsidR="00CF768A">
        <w:rPr>
          <w:bCs/>
          <w:color w:val="000000" w:themeColor="text1"/>
        </w:rPr>
        <w:t>A</w:t>
      </w:r>
      <w:r w:rsidR="00F86799">
        <w:rPr>
          <w:bCs/>
          <w:color w:val="000000" w:themeColor="text1"/>
        </w:rPr>
        <w:t>jánlatok elbírálása „MFP-ÖTIF/2021. Önkormányzati temetők</w:t>
      </w:r>
      <w:r w:rsidR="00F86799">
        <w:rPr>
          <w:bCs/>
          <w:color w:val="000000" w:themeColor="text1"/>
        </w:rPr>
        <w:br/>
        <w:t xml:space="preserve">                                    infrastrukturális fejlesztése c. pályázat, Zalakaros, temető részleges</w:t>
      </w:r>
      <w:r w:rsidR="00F86799">
        <w:rPr>
          <w:bCs/>
          <w:color w:val="000000" w:themeColor="text1"/>
        </w:rPr>
        <w:br/>
        <w:t xml:space="preserve">                                    környezetrendezése” tárgyában</w:t>
      </w:r>
    </w:p>
    <w:p w14:paraId="4B588188" w14:textId="36A17A8A" w:rsidR="0042426C" w:rsidRDefault="0042426C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19/2022                       </w:t>
      </w:r>
      <w:r w:rsidR="00F86799">
        <w:rPr>
          <w:bCs/>
          <w:color w:val="000000" w:themeColor="text1"/>
        </w:rPr>
        <w:t>Zalakarosi Közösségi Ház és Könyvtár intézményvezetői pályázat</w:t>
      </w:r>
      <w:r w:rsidR="00F86799">
        <w:rPr>
          <w:bCs/>
          <w:color w:val="000000" w:themeColor="text1"/>
        </w:rPr>
        <w:br/>
        <w:t xml:space="preserve">                                    kiírása</w:t>
      </w:r>
    </w:p>
    <w:p w14:paraId="7CDE4826" w14:textId="16715AB2" w:rsidR="0042426C" w:rsidRDefault="0042426C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20/2022                        </w:t>
      </w:r>
      <w:r w:rsidR="00F86799">
        <w:rPr>
          <w:bCs/>
          <w:color w:val="000000" w:themeColor="text1"/>
        </w:rPr>
        <w:t xml:space="preserve">Helyiségbérleti szerződés módosítása 1323/8 hrsz-ú ingatlan </w:t>
      </w:r>
      <w:r w:rsidR="00F86799">
        <w:rPr>
          <w:bCs/>
          <w:color w:val="000000" w:themeColor="text1"/>
        </w:rPr>
        <w:br/>
        <w:t xml:space="preserve">                                     vonatkozásában</w:t>
      </w:r>
    </w:p>
    <w:p w14:paraId="75C1043E" w14:textId="076A7711" w:rsidR="0042426C" w:rsidRDefault="0042426C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21/2022                        </w:t>
      </w:r>
      <w:r w:rsidR="00F86799">
        <w:rPr>
          <w:bCs/>
          <w:color w:val="000000" w:themeColor="text1"/>
        </w:rPr>
        <w:t>Parkerdei illemhely elhelyezése</w:t>
      </w:r>
    </w:p>
    <w:p w14:paraId="2BBA356A" w14:textId="7BE6CE19" w:rsidR="0042426C" w:rsidRDefault="0042426C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>22/2022</w:t>
      </w:r>
      <w:r w:rsidR="008F62F0">
        <w:rPr>
          <w:bCs/>
          <w:color w:val="000000" w:themeColor="text1"/>
        </w:rPr>
        <w:t xml:space="preserve">                        </w:t>
      </w:r>
      <w:r w:rsidR="00F86799">
        <w:rPr>
          <w:bCs/>
          <w:color w:val="000000" w:themeColor="text1"/>
        </w:rPr>
        <w:t>2022. évi Zalakaros Város Napi rendezvény előkészítése</w:t>
      </w:r>
    </w:p>
    <w:p w14:paraId="29547F94" w14:textId="718B9C39" w:rsidR="008F62F0" w:rsidRDefault="008F62F0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23/2022                        </w:t>
      </w:r>
      <w:r w:rsidR="00F86799">
        <w:rPr>
          <w:bCs/>
          <w:color w:val="000000" w:themeColor="text1"/>
        </w:rPr>
        <w:t>Tanyagondnoki szolgálat</w:t>
      </w:r>
    </w:p>
    <w:p w14:paraId="13F53903" w14:textId="1AE9877E" w:rsidR="00F86799" w:rsidRDefault="00F86799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>24/2022                         Telekosztással vegyes adásvételi szerződés megkötése</w:t>
      </w:r>
    </w:p>
    <w:p w14:paraId="2B8E60B7" w14:textId="35EDBFA7" w:rsidR="00E346E5" w:rsidRPr="00E346E5" w:rsidRDefault="0042426C" w:rsidP="004D23E1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br/>
        <w:t xml:space="preserve">                        </w:t>
      </w:r>
      <w:r w:rsidR="00E346E5">
        <w:rPr>
          <w:bCs/>
          <w:color w:val="000000" w:themeColor="text1"/>
        </w:rPr>
        <w:t xml:space="preserve"> </w:t>
      </w:r>
      <w:r w:rsidR="00E346E5" w:rsidRPr="00E346E5">
        <w:rPr>
          <w:bCs/>
          <w:color w:val="000000" w:themeColor="text1"/>
        </w:rPr>
        <w:t xml:space="preserve">  </w:t>
      </w:r>
    </w:p>
    <w:p w14:paraId="0652A553" w14:textId="68EA2676" w:rsidR="00DE57DD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9AB9507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68126A0" w14:textId="53B3B658" w:rsidR="008F62F0" w:rsidRDefault="008F62F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0672F4D" w14:textId="018E74F1" w:rsidR="008F62F0" w:rsidRDefault="008F62F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28FE77" w14:textId="2CB70EEC" w:rsidR="008F62F0" w:rsidRDefault="008F62F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5C44410" w14:textId="5573C27F" w:rsidR="008F62F0" w:rsidRDefault="008F62F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4F9742D" w14:textId="00EACDB9" w:rsidR="008F62F0" w:rsidRDefault="008F62F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AE2F0D9" w14:textId="7F3E88F9" w:rsidR="008F62F0" w:rsidRDefault="008F62F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19C374" w14:textId="006BEA86" w:rsidR="008F62F0" w:rsidRDefault="008F62F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710BEB1" w14:textId="687065FD" w:rsidR="008F62F0" w:rsidRDefault="008F62F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B059079" w14:textId="77777777" w:rsidR="008F62F0" w:rsidRDefault="008F62F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2FA8B3B" w14:textId="77777777" w:rsidR="000F7ECD" w:rsidRDefault="000F7ECD" w:rsidP="00531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826B9" w14:textId="2BCD8DC5" w:rsidR="000F7ECD" w:rsidRDefault="000F7ECD" w:rsidP="000F7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</w:t>
      </w:r>
      <w:r w:rsidR="00F86799">
        <w:rPr>
          <w:rFonts w:ascii="Times New Roman" w:hAnsi="Times New Roman" w:cs="Times New Roman"/>
          <w:sz w:val="24"/>
          <w:szCs w:val="24"/>
        </w:rPr>
        <w:t>2022. február 10-én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89E93" w14:textId="77777777" w:rsidR="000F7ECD" w:rsidRDefault="000F7ECD" w:rsidP="00531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17A30" w14:textId="170739C8" w:rsidR="005310BF" w:rsidRDefault="008A14A4" w:rsidP="008C7DBA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 w:rsidR="00463A7A"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="00130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99">
        <w:rPr>
          <w:rFonts w:ascii="Times New Roman" w:hAnsi="Times New Roman" w:cs="Times New Roman"/>
          <w:b/>
          <w:sz w:val="24"/>
          <w:szCs w:val="24"/>
        </w:rPr>
        <w:t>5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 w:rsidR="00DE57DD"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 w:rsidR="00B840E2">
        <w:rPr>
          <w:rFonts w:ascii="Times New Roman" w:hAnsi="Times New Roman" w:cs="Times New Roman"/>
          <w:b/>
          <w:sz w:val="24"/>
          <w:szCs w:val="24"/>
        </w:rPr>
        <w:t>I</w:t>
      </w:r>
      <w:r w:rsidR="00A13003">
        <w:rPr>
          <w:rFonts w:ascii="Times New Roman" w:hAnsi="Times New Roman" w:cs="Times New Roman"/>
          <w:b/>
          <w:sz w:val="24"/>
          <w:szCs w:val="24"/>
        </w:rPr>
        <w:t>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22BB539" w14:textId="6A27EF27" w:rsidR="00B840E2" w:rsidRPr="005310BF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D1FCA81" w14:textId="77777777" w:rsidR="008C7DBA" w:rsidRPr="00DC163D" w:rsidRDefault="008C7DBA" w:rsidP="008C7DBA">
      <w:pPr>
        <w:pStyle w:val="Lista"/>
        <w:ind w:left="0" w:firstLine="0"/>
        <w:rPr>
          <w:sz w:val="24"/>
          <w:szCs w:val="24"/>
        </w:rPr>
      </w:pPr>
      <w:r w:rsidRPr="00DC163D">
        <w:rPr>
          <w:sz w:val="24"/>
          <w:szCs w:val="24"/>
        </w:rPr>
        <w:t>Zalakaros Város Önkormányzat Képviselőtestülete a Polgármesteri beszámolót elfogadja.</w:t>
      </w: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262CDD6" w14:textId="228C2DD5" w:rsidR="008A14A4" w:rsidRPr="001303E4" w:rsidRDefault="002714AA" w:rsidP="001303E4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BC9B92B" w14:textId="78B257FE" w:rsidR="00402783" w:rsidRDefault="00402783">
      <w:pPr>
        <w:rPr>
          <w:rFonts w:ascii="Times New Roman" w:hAnsi="Times New Roman" w:cs="Times New Roman"/>
          <w:bCs/>
          <w:sz w:val="24"/>
          <w:szCs w:val="24"/>
        </w:rPr>
      </w:pPr>
    </w:p>
    <w:p w14:paraId="6CE6B67D" w14:textId="69F3D45E" w:rsidR="00F86799" w:rsidRDefault="00F86799">
      <w:pPr>
        <w:rPr>
          <w:rFonts w:ascii="Times New Roman" w:hAnsi="Times New Roman" w:cs="Times New Roman"/>
          <w:bCs/>
          <w:sz w:val="24"/>
          <w:szCs w:val="24"/>
        </w:rPr>
      </w:pPr>
    </w:p>
    <w:p w14:paraId="4A26F6D6" w14:textId="77777777" w:rsidR="00F86799" w:rsidRPr="00086B4D" w:rsidRDefault="00F86799">
      <w:pPr>
        <w:rPr>
          <w:rFonts w:ascii="Times New Roman" w:hAnsi="Times New Roman" w:cs="Times New Roman"/>
          <w:bCs/>
          <w:sz w:val="24"/>
          <w:szCs w:val="24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3D7D4DD8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7779C74D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462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3AA16B89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A533F9">
        <w:rPr>
          <w:rFonts w:ascii="Times New Roman" w:hAnsi="Times New Roman" w:cs="Times New Roman"/>
          <w:sz w:val="24"/>
          <w:szCs w:val="24"/>
        </w:rPr>
        <w:t xml:space="preserve">2. </w:t>
      </w:r>
      <w:r w:rsidR="00F86799">
        <w:rPr>
          <w:rFonts w:ascii="Times New Roman" w:hAnsi="Times New Roman" w:cs="Times New Roman"/>
          <w:sz w:val="24"/>
          <w:szCs w:val="24"/>
        </w:rPr>
        <w:t>március</w:t>
      </w:r>
      <w:r w:rsidR="008D4A06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32389F29" w14:textId="66D9FD83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13EB7C5" w14:textId="53DF6BB2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5CA43E" w14:textId="2A229D8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39CF8C17" w14:textId="1D4FBE02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173917D0" w14:textId="04534C2D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0A9E0403" w14:textId="6B0C9A43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5D86FEDD" w14:textId="1EEC4E50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6A85075C" w14:textId="0C784C63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7E171E05" w14:textId="57E79E86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6BB96C7E" w14:textId="43841A9B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3DFD7776" w14:textId="3FDCCAD3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145DDC25" w14:textId="6FD32299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11E33967" w14:textId="551DD499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7471C38D" w14:textId="4B67ED7C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6D0E9239" w14:textId="630C8F4A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227772E4" w14:textId="1DAB681B" w:rsidR="00F86799" w:rsidRDefault="00F86799" w:rsidP="00F8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február 10-én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C58F73" w14:textId="77777777" w:rsidR="00F86799" w:rsidRDefault="00F86799" w:rsidP="00F8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6FAF0" w14:textId="1F630E21" w:rsidR="00F84C7A" w:rsidRPr="008C4109" w:rsidRDefault="00A533F9" w:rsidP="008C7D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Zalakaros Város Önkormányzata Képviselőtestületének</w:t>
      </w:r>
      <w:r w:rsidR="00F84C7A" w:rsidRPr="008C4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6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8C4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(I</w:t>
      </w:r>
      <w:r w:rsidR="00A13003" w:rsidRPr="008C4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I.10</w:t>
      </w:r>
      <w:r w:rsidRPr="008C4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2C9E856" w14:textId="77777777" w:rsidR="008C7DBA" w:rsidRPr="00521B15" w:rsidRDefault="008C7DBA" w:rsidP="008C7D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1B15">
        <w:rPr>
          <w:rFonts w:ascii="Times New Roman" w:eastAsia="Times New Roman" w:hAnsi="Times New Roman" w:cs="Times New Roman"/>
          <w:sz w:val="24"/>
          <w:szCs w:val="24"/>
          <w:lang w:eastAsia="zh-CN"/>
        </w:rPr>
        <w:t>Zalakaros Város Önkormányzat Képviselőtestülete az önkormányzat 2022. évi költségvetési re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nd</w:t>
      </w:r>
      <w:r w:rsidRPr="00521B15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</w:t>
      </w:r>
      <w:r w:rsidRPr="00521B15">
        <w:rPr>
          <w:rFonts w:ascii="Times New Roman" w:eastAsia="Times New Roman" w:hAnsi="Times New Roman" w:cs="Times New Roman"/>
          <w:sz w:val="24"/>
          <w:szCs w:val="24"/>
          <w:lang w:eastAsia="zh-CN"/>
        </w:rPr>
        <w:t>etéhez elfogadja a Zalakarosi Közös Önkormányzati Hivatal 2022. évi költségvetését</w:t>
      </w:r>
    </w:p>
    <w:p w14:paraId="16E2CC83" w14:textId="77777777" w:rsidR="008C7DBA" w:rsidRPr="00521B15" w:rsidRDefault="008C7DBA" w:rsidP="008C7DBA">
      <w:pPr>
        <w:suppressAutoHyphens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Pr="00521B15">
        <w:rPr>
          <w:rFonts w:ascii="Times New Roman" w:eastAsia="Times New Roman" w:hAnsi="Times New Roman" w:cs="Times New Roman"/>
          <w:sz w:val="24"/>
          <w:szCs w:val="24"/>
          <w:lang w:eastAsia="zh-CN"/>
        </w:rPr>
        <w:t>100.551.003 forint bevételi előirányzattal</w:t>
      </w:r>
    </w:p>
    <w:p w14:paraId="15CC89F2" w14:textId="77777777" w:rsidR="008C7DBA" w:rsidRDefault="008C7DBA" w:rsidP="008C7D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</w:t>
      </w:r>
      <w:r w:rsidRPr="00521B15">
        <w:rPr>
          <w:rFonts w:ascii="Times New Roman" w:eastAsia="Times New Roman" w:hAnsi="Times New Roman" w:cs="Times New Roman"/>
          <w:sz w:val="24"/>
          <w:szCs w:val="24"/>
          <w:lang w:eastAsia="zh-CN"/>
        </w:rPr>
        <w:t>100.551.003 forint kiadási előirányzattal.</w:t>
      </w:r>
    </w:p>
    <w:p w14:paraId="62D4D6EA" w14:textId="77777777" w:rsidR="008C7DBA" w:rsidRPr="00521B15" w:rsidRDefault="008C7DBA" w:rsidP="008C7D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521B15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1A45AC39" w14:textId="77777777" w:rsidR="008C7DBA" w:rsidRPr="00521B15" w:rsidRDefault="008C7DBA" w:rsidP="008C7D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521B15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Szentgyörgyvölgyi Eszter jegyző</w:t>
      </w:r>
    </w:p>
    <w:p w14:paraId="7DECB8AE" w14:textId="77777777" w:rsidR="008C7DBA" w:rsidRPr="00521B15" w:rsidRDefault="008C7DBA" w:rsidP="008C7D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Horváthné Juhász Barbara pénzügyi osztályvezető, </w:t>
      </w:r>
      <w:r w:rsidRPr="00521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Gaál Krisztina személyzeti és önkormányzati referens</w:t>
      </w:r>
    </w:p>
    <w:p w14:paraId="4ABC4C63" w14:textId="77777777" w:rsidR="00F86799" w:rsidRDefault="00F86799" w:rsidP="005E17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06E02" w14:textId="77777777" w:rsidR="00F86799" w:rsidRDefault="00F86799" w:rsidP="005E17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DDBA58" w14:textId="7D75F154" w:rsidR="00A533F9" w:rsidRPr="008C7DBA" w:rsidRDefault="00F84C7A" w:rsidP="008C7DBA">
      <w:pPr>
        <w:rPr>
          <w:rFonts w:ascii="Times New Roman" w:hAnsi="Times New Roman" w:cs="Times New Roman"/>
          <w:color w:val="000000" w:themeColor="text1"/>
        </w:rPr>
      </w:pPr>
      <w:r w:rsidRPr="008C4109">
        <w:rPr>
          <w:rFonts w:ascii="Times New Roman" w:hAnsi="Times New Roman" w:cs="Times New Roman"/>
          <w:color w:val="000000" w:themeColor="text1"/>
        </w:rPr>
        <w:tab/>
      </w:r>
    </w:p>
    <w:p w14:paraId="26F45150" w14:textId="7E2D77B6" w:rsidR="00A533F9" w:rsidRPr="005E17A0" w:rsidRDefault="00A533F9" w:rsidP="005E17A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1B38EB8" w14:textId="5B591ED1" w:rsidR="00A533F9" w:rsidRDefault="00A533F9" w:rsidP="005E1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076FAE4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3D2B3" w14:textId="77777777" w:rsidR="00A533F9" w:rsidRPr="00126D41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6D6A6" w14:textId="77777777" w:rsidR="00A533F9" w:rsidRPr="00126D41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56BEF" w14:textId="77777777" w:rsidR="00A533F9" w:rsidRPr="0055294D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79A6A31" w14:textId="77777777" w:rsidR="00A533F9" w:rsidRPr="0055294D" w:rsidRDefault="00A533F9" w:rsidP="00A533F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DA926C3" w14:textId="0500107F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D40C181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C7AAF" w14:textId="5DD1872A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F86799">
        <w:rPr>
          <w:rFonts w:ascii="Times New Roman" w:hAnsi="Times New Roman" w:cs="Times New Roman"/>
          <w:sz w:val="24"/>
          <w:szCs w:val="24"/>
        </w:rPr>
        <w:t>március</w:t>
      </w:r>
      <w:r w:rsidR="008D4A06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2E32F38B" w14:textId="73B5DCD5" w:rsidR="00A13003" w:rsidRDefault="00A13003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5C035" w14:textId="630B6939" w:rsidR="00A13003" w:rsidRDefault="00A13003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0A3D9" w14:textId="77777777" w:rsidR="00A13003" w:rsidRDefault="00A13003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B591F" w14:textId="77777777" w:rsidR="00A533F9" w:rsidRPr="0055294D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366FA63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82D9AD5" w14:textId="4899A89B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49E62A3C" w14:textId="1DEF172A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622FA635" w14:textId="402F35EF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6E34FB19" w14:textId="0191CFCB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51DD4CD4" w14:textId="31D92FB1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740773F6" w14:textId="5CF89C53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48921503" w14:textId="273CED68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676C7609" w14:textId="46F92D82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60539FD4" w14:textId="03276C6C" w:rsidR="000F7ECD" w:rsidRDefault="000F7ECD">
      <w:pPr>
        <w:rPr>
          <w:rFonts w:ascii="Times New Roman" w:hAnsi="Times New Roman" w:cs="Times New Roman"/>
          <w:sz w:val="24"/>
          <w:szCs w:val="24"/>
        </w:rPr>
      </w:pPr>
    </w:p>
    <w:p w14:paraId="57FAE014" w14:textId="06DD086C" w:rsidR="000F7ECD" w:rsidRPr="00F033F5" w:rsidRDefault="000F7ECD" w:rsidP="000F7E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49D05287" w14:textId="77777777" w:rsidR="000F7ECD" w:rsidRPr="00F033F5" w:rsidRDefault="000F7E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8F509" w14:textId="49489E32" w:rsidR="00957731" w:rsidRPr="00F033F5" w:rsidRDefault="00A533F9" w:rsidP="008C7D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Zalakaros Város Önkormányzata Képviselőtestületének</w:t>
      </w:r>
      <w:r w:rsidR="00957731"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</w:t>
      </w:r>
      <w:r w:rsidR="00A13003"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II.10</w:t>
      </w: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176E09FD" w14:textId="01E9C773" w:rsidR="00957731" w:rsidRPr="00F033F5" w:rsidRDefault="00957731" w:rsidP="00957731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Zalakaros Város Önkormányzat Képviselőtestülete 100.000.000 Ft összegű folyószámlahitel igénybevételéről döntött az átmeneti likviditási problémák kezelésére, melyre az OTP Bank Nyrt-vel kíván szerződést kötni.</w:t>
      </w:r>
    </w:p>
    <w:p w14:paraId="5AD66A9E" w14:textId="760896E2" w:rsidR="00957731" w:rsidRPr="00F033F5" w:rsidRDefault="00957731" w:rsidP="00957731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hitel futamideje: 2022. december 31.</w:t>
      </w:r>
    </w:p>
    <w:p w14:paraId="173CC3A1" w14:textId="42914A2A" w:rsidR="00957731" w:rsidRPr="00F033F5" w:rsidRDefault="00957731" w:rsidP="00957731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hitel és járulékai megfizetésének biztosítékául az önkormányzat 2022. évi állami támogatás, helyi adó bevételeit ajánlja fel.</w:t>
      </w:r>
    </w:p>
    <w:p w14:paraId="084583C0" w14:textId="5AD713D5" w:rsidR="00957731" w:rsidRPr="00F033F5" w:rsidRDefault="00957731" w:rsidP="00957731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Képviselőtestület kötelezettséget vállal a hitel visszafizetésére.</w:t>
      </w:r>
    </w:p>
    <w:p w14:paraId="2C73293F" w14:textId="0820C5C6" w:rsidR="00957731" w:rsidRPr="00F033F5" w:rsidRDefault="00957731" w:rsidP="00957731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Képviselőtestület nyilatkozik arról, hogy a jelen hitelfelvétel megfelel a Magyarország gazdasági stabilitásáról szóló 2011. CXCIV. Tv. 10. §. (3) bekezdésében foglaltaknak.</w:t>
      </w:r>
    </w:p>
    <w:p w14:paraId="42165974" w14:textId="6AC4E534" w:rsidR="00957731" w:rsidRPr="00F033F5" w:rsidRDefault="00957731" w:rsidP="00957731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Az Önkormányzat Képviselőtestülete felhatalmazást ad a polgármesternek, a pénzügyi ellenjegyzésre jogosult pénzügyi osztályvezetőnek, hogy a határozatban szereplő feltételekkel történő hitelfelvétel ügyében eljárjon és a kölcsönszerződést és a biztosítéki szerződéseket az Önkormányzat képviseletében az OTP Bank Nyrt-vel megkösse.</w:t>
      </w:r>
    </w:p>
    <w:p w14:paraId="2857DF8C" w14:textId="7A4EBE03" w:rsidR="00957731" w:rsidRPr="00F033F5" w:rsidRDefault="00957731" w:rsidP="009577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Határidő:             azonnal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Felelős:               Novák Ferenc polgármester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Dr. Szentgyörgyvölgyi Eszter jegyző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Operatív felelős: Horváthné Juhász Barbara pénzügyi osztályvezető</w:t>
      </w:r>
    </w:p>
    <w:p w14:paraId="4CCA4F57" w14:textId="77777777" w:rsidR="00A13003" w:rsidRDefault="00A13003" w:rsidP="00A5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694679" w14:textId="1E99FF3E" w:rsidR="00A533F9" w:rsidRDefault="00A533F9" w:rsidP="00A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4E1B109" w14:textId="77777777" w:rsidR="00957731" w:rsidRDefault="00957731" w:rsidP="00A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439A2A0" w14:textId="30B8291D" w:rsidR="00A533F9" w:rsidRDefault="00A533F9" w:rsidP="005310B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40E1248" w14:textId="77777777" w:rsidR="008C7DBA" w:rsidRPr="005310BF" w:rsidRDefault="008C7DBA" w:rsidP="005310B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220A186" w14:textId="77777777" w:rsidR="00A533F9" w:rsidRDefault="00A533F9" w:rsidP="00A53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8E183DE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297C3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50F1A" w14:textId="77777777" w:rsidR="00A533F9" w:rsidRPr="00126D41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10448" w14:textId="77777777" w:rsidR="00A533F9" w:rsidRPr="00126D41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DFB99" w14:textId="77777777" w:rsidR="00A533F9" w:rsidRPr="0055294D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8E9F453" w14:textId="77777777" w:rsidR="00A533F9" w:rsidRPr="0055294D" w:rsidRDefault="00A533F9" w:rsidP="00A533F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24EE287" w14:textId="77777777" w:rsidR="00A533F9" w:rsidRPr="0055294D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364628B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5159C" w14:textId="1F7260A5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F86799">
        <w:rPr>
          <w:rFonts w:ascii="Times New Roman" w:hAnsi="Times New Roman" w:cs="Times New Roman"/>
          <w:sz w:val="24"/>
          <w:szCs w:val="24"/>
        </w:rPr>
        <w:t>március</w:t>
      </w:r>
      <w:r w:rsidR="008D4A06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52BAD478" w14:textId="77777777" w:rsidR="00A533F9" w:rsidRPr="0055294D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F99CD56" w14:textId="0852946D" w:rsidR="00A533F9" w:rsidRDefault="00A533F9" w:rsidP="00531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3CC65B" w14:textId="04764375" w:rsidR="00A13003" w:rsidRDefault="00A13003" w:rsidP="005310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6911B" w14:textId="3EF99C17" w:rsidR="00A13003" w:rsidRDefault="00A13003" w:rsidP="005310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5EBAF" w14:textId="778F5D6E" w:rsidR="00A13003" w:rsidRDefault="00A13003" w:rsidP="005310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04264" w14:textId="7C290FCA" w:rsidR="00A13003" w:rsidRPr="00F86799" w:rsidRDefault="00F86799" w:rsidP="00F867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2361EDBF" w14:textId="77777777" w:rsidR="00A13003" w:rsidRDefault="00A13003" w:rsidP="005310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A594D" w14:textId="77777777" w:rsidR="0075085D" w:rsidRDefault="00A533F9" w:rsidP="0075085D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</w:t>
      </w:r>
      <w:r w:rsidR="00F86799">
        <w:rPr>
          <w:rFonts w:ascii="Times New Roman" w:hAnsi="Times New Roman" w:cs="Times New Roman"/>
          <w:b/>
          <w:sz w:val="24"/>
          <w:szCs w:val="24"/>
        </w:rPr>
        <w:t>nek 8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 w:rsidR="00A13003"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="0075085D">
        <w:rPr>
          <w:rFonts w:ascii="Times New Roman" w:hAnsi="Times New Roman" w:cs="Times New Roman"/>
          <w:b/>
          <w:sz w:val="24"/>
          <w:szCs w:val="24"/>
        </w:rPr>
        <w:br/>
      </w:r>
      <w:r w:rsidR="008C7DBA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 az önkormányzatnak az államháztartásról szóló 2011. évi CXCV. törvény 29/A.§-a, a Magyarország gazdasági stabilitásáról szóló 2011. évi CXCIV. törvény 45. § (1) bekezdés a) pontja felhatalmazása alapján az adósságot keletkeztető ügyletekhez történő hozzájárulás részletes szabályairól szóló 353/2011 (XII.30.)  Kormányrendeletben meghatározottak szerinti saját bevételeinek, valamint a Magyarország gazdasági stabilitásáról szóló 2011. évi CXCIV törvény 3. § (1) bekezdése szerinti adósságot keletkeztető ügyleteiből eredő fizetési kötelezettségeinek a 2022. évi költségvetési évre és az azt követő 3 évre várható összegét a következők szerint állapítja meg:</w:t>
      </w:r>
    </w:p>
    <w:p w14:paraId="29A8926E" w14:textId="5AEF25B6" w:rsidR="008C7DBA" w:rsidRPr="0075085D" w:rsidRDefault="008C7DBA" w:rsidP="00750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08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DBA">
        <w:rPr>
          <w:rFonts w:ascii="Times New Roman" w:eastAsia="Times New Roman" w:hAnsi="Times New Roman" w:cs="Times New Roman"/>
          <w:sz w:val="24"/>
          <w:szCs w:val="24"/>
        </w:rPr>
        <w:t>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723"/>
        <w:gridCol w:w="1417"/>
        <w:gridCol w:w="1418"/>
        <w:gridCol w:w="1340"/>
        <w:gridCol w:w="1340"/>
        <w:gridCol w:w="1520"/>
      </w:tblGrid>
      <w:tr w:rsidR="008C7DBA" w:rsidRPr="008C7DBA" w14:paraId="6AAF8A84" w14:textId="77777777" w:rsidTr="00115ACA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64B32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F90B5" w14:textId="77777777" w:rsidR="008C7DBA" w:rsidRPr="008C7DBA" w:rsidRDefault="008C7DBA" w:rsidP="001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F5DE6" w14:textId="77777777" w:rsidR="008C7DBA" w:rsidRPr="008C7DBA" w:rsidRDefault="008C7DBA" w:rsidP="001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21AD8" w14:textId="77777777" w:rsidR="008C7DBA" w:rsidRPr="008C7DBA" w:rsidRDefault="008C7DBA" w:rsidP="001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A596" w14:textId="77777777" w:rsidR="008C7DBA" w:rsidRPr="008C7DBA" w:rsidRDefault="008C7DBA" w:rsidP="001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95284" w14:textId="77777777" w:rsidR="008C7DBA" w:rsidRPr="008C7DBA" w:rsidRDefault="008C7DBA" w:rsidP="0011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88C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8C7DBA" w:rsidRPr="008C7DBA" w14:paraId="0E2C1895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1E1B0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C00D2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830B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18757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376.105.000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1EA8C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398.500.000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FE3D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418.500.000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36C1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418.500.000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5A94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1.611.605.000</w:t>
            </w:r>
          </w:p>
        </w:tc>
      </w:tr>
      <w:tr w:rsidR="008C7DBA" w:rsidRPr="008C7DBA" w14:paraId="6657BA29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7D569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3005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1430E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6391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817D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87F8F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2579B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32.000.000</w:t>
            </w:r>
          </w:p>
        </w:tc>
      </w:tr>
      <w:tr w:rsidR="008C7DBA" w:rsidRPr="008C7DBA" w14:paraId="4285EF9B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DA377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4EDA4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652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E41F7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56E6E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A59A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913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6.000.000</w:t>
            </w:r>
          </w:p>
        </w:tc>
      </w:tr>
      <w:tr w:rsidR="008C7DBA" w:rsidRPr="008C7DBA" w14:paraId="6616128B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D41E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74F53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B077C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ADBD7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09EFF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078F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CD3BA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4734B2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DBA" w:rsidRPr="008C7DBA" w14:paraId="781EE8ED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24B5D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22C10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156A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518C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496A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3A6DC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50FE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060B0A43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AC328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DC77F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B378A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E924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DC1BF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E991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33BD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0A16B988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5626F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4213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8F3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839A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87B2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89B7F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2306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62B44AF1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4D8440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7B6FEDD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5C25D8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385.605.000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424CD3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2E0EF6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A4DF087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B11534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1.649.605.000</w:t>
            </w:r>
          </w:p>
        </w:tc>
      </w:tr>
      <w:tr w:rsidR="008C7DBA" w:rsidRPr="008C7DBA" w14:paraId="76173451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9ABE77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2DC0AB1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E92D3D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192.802.500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1D580A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B62EB5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62AC8FF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26DB72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824.802.500</w:t>
            </w:r>
          </w:p>
        </w:tc>
      </w:tr>
      <w:tr w:rsidR="008C7DBA" w:rsidRPr="008C7DBA" w14:paraId="6A971B27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33F04A1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3A18268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7614BB9A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20.826.307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146DEB6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20.209.909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57EC639F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19.706.426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22B6B41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19.203.426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56287ED8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79.946.068</w:t>
            </w:r>
          </w:p>
        </w:tc>
      </w:tr>
      <w:tr w:rsidR="008C7DBA" w:rsidRPr="008C7DBA" w14:paraId="7BBFF458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99C95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8CBCF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F893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20.826.307 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F9B4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20.209.909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4071F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19.706.426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2096C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19.203.426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07A48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79.946.068</w:t>
            </w:r>
          </w:p>
        </w:tc>
      </w:tr>
      <w:tr w:rsidR="008C7DBA" w:rsidRPr="008C7DBA" w14:paraId="07FEE23F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DCC28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DDB7F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A5D1F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33AC3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2362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3BAC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03005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4A1D6D6C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A47B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E974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EE13A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344C3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1CCC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8A86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182A3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04CBBD73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BA9A4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7D784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39BBF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AE27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E547B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D27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51823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5905D748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FAA3D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2A840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D5AAA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C2D8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BAB53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85EBA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6DBA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5154D32D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0CCC8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CF684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9E1F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ED3E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3A1C7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221D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9FB9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721275ED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63599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2F6A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DA78F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1DD9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E85A7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A406B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205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4DA6887C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2EF45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212BE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5D35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9CC6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29747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6A2A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B243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04AEF4F9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8CED637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1FCB54E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Tárgyévben keletkezett, illetve keletkező,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6C4231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D82F43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3DF97B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3CBB74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943AF7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78DCD3DA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8A34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1584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F354E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CCEB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268F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0BD1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21503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3B5C55EB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84223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E20F1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28A6E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55F6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8AF4E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A1D7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9988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691A28E9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8F608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36CB1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DAFB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210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AE9A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72D3A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ED76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45C971EC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07013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8654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2A04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C6A56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8403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3F85C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BC9C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3DDB57FD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44A44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2033E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35AFC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639F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A3FA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ABE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9868A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3B75BA66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687E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46C9B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7776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CCFC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C2749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C107C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2D5B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7DEFF863" w14:textId="77777777" w:rsidTr="00115AC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CB9B1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C7E97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11EA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B90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20F45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0CB5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4C902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3EE36DD6" w14:textId="77777777" w:rsidTr="00115ACA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8E3AD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34B7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42E3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9E7D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EFF3E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2977B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A3F18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DBA" w:rsidRPr="008C7DBA" w14:paraId="307E11DB" w14:textId="77777777" w:rsidTr="00115ACA">
        <w:trPr>
          <w:trHeight w:val="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F976B8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4C51BA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0E82118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20.826.307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44A450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20.209.909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045DC15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19.706.426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318C541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19.203.426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8542E38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79.946.068</w:t>
            </w:r>
          </w:p>
        </w:tc>
      </w:tr>
      <w:tr w:rsidR="008C7DBA" w:rsidRPr="008C7DBA" w14:paraId="40B9B8E8" w14:textId="77777777" w:rsidTr="00115ACA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7FCD88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FCC57B" w14:textId="77777777" w:rsidR="008C7DBA" w:rsidRPr="008C7DBA" w:rsidRDefault="008C7DB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30C8E4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171.976.193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979810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183.790.091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B1715C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194.293.574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569E33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194.796.574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000B2D" w14:textId="77777777" w:rsidR="008C7DBA" w:rsidRPr="008C7DBA" w:rsidRDefault="008C7DBA" w:rsidP="0011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BA">
              <w:rPr>
                <w:rFonts w:ascii="Times New Roman" w:eastAsia="Times New Roman" w:hAnsi="Times New Roman" w:cs="Times New Roman"/>
                <w:sz w:val="24"/>
                <w:szCs w:val="24"/>
              </w:rPr>
              <w:t>744.856.432</w:t>
            </w:r>
          </w:p>
        </w:tc>
      </w:tr>
    </w:tbl>
    <w:p w14:paraId="2FF763FD" w14:textId="77777777" w:rsidR="008C7DBA" w:rsidRPr="008C7DBA" w:rsidRDefault="008C7DBA" w:rsidP="008C7DBA">
      <w:pPr>
        <w:rPr>
          <w:rFonts w:ascii="Times New Roman" w:hAnsi="Times New Roman" w:cs="Times New Roman"/>
          <w:sz w:val="24"/>
          <w:szCs w:val="24"/>
        </w:rPr>
      </w:pPr>
    </w:p>
    <w:p w14:paraId="40C3B43B" w14:textId="77777777" w:rsidR="008C7DBA" w:rsidRDefault="008C7DBA" w:rsidP="008C7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            azonnal</w:t>
      </w:r>
    </w:p>
    <w:p w14:paraId="2EE614AD" w14:textId="77777777" w:rsidR="008C7DBA" w:rsidRDefault="008C7DBA" w:rsidP="008C7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4BB3F123" w14:textId="77777777" w:rsidR="008C7DBA" w:rsidRPr="00452854" w:rsidRDefault="008C7DBA" w:rsidP="008C7DBA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Operatív felelős: Horváthné Juhász Barbara pénzügyi osztályvezető</w:t>
      </w:r>
      <w:r w:rsidRPr="00452854">
        <w:rPr>
          <w:bCs/>
          <w:sz w:val="24"/>
          <w:szCs w:val="24"/>
          <w:u w:val="single"/>
        </w:rPr>
        <w:t xml:space="preserve">  </w:t>
      </w:r>
    </w:p>
    <w:p w14:paraId="16DD3708" w14:textId="02861736" w:rsidR="00A533F9" w:rsidRPr="008C7DBA" w:rsidRDefault="00A533F9" w:rsidP="008C7DBA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78D2BFF" w14:textId="2386A0B1" w:rsidR="00A533F9" w:rsidRPr="00126D41" w:rsidRDefault="00A533F9" w:rsidP="00750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DDDCD72" w14:textId="77777777" w:rsidR="00A533F9" w:rsidRPr="0055294D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11F7944" w14:textId="77777777" w:rsidR="00A533F9" w:rsidRPr="0055294D" w:rsidRDefault="00A533F9" w:rsidP="00A533F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298B86" w14:textId="2AA73C88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7DA8918" w14:textId="49B167B9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8D4A06">
        <w:rPr>
          <w:rFonts w:ascii="Times New Roman" w:hAnsi="Times New Roman" w:cs="Times New Roman"/>
          <w:sz w:val="24"/>
          <w:szCs w:val="24"/>
        </w:rPr>
        <w:t>március 18.</w:t>
      </w:r>
    </w:p>
    <w:p w14:paraId="05CA297A" w14:textId="212F3984" w:rsidR="00A533F9" w:rsidRPr="0055294D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5085D">
        <w:rPr>
          <w:rFonts w:ascii="Times New Roman" w:hAnsi="Times New Roman" w:cs="Times New Roman"/>
          <w:sz w:val="24"/>
          <w:szCs w:val="24"/>
        </w:rPr>
        <w:t xml:space="preserve">                    Dr. Szentgyörgyvölgyi Eszter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7A5D2EF" w14:textId="5A08E2D6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345244E" w14:textId="5E8E890B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51F555B8" w14:textId="2B3FE38E" w:rsidR="00A13003" w:rsidRDefault="00F86799" w:rsidP="00F867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4D0999B3" w14:textId="77777777" w:rsidR="00F86799" w:rsidRPr="00F86799" w:rsidRDefault="00F86799" w:rsidP="007508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317EC" w14:textId="582817F3" w:rsidR="00A13003" w:rsidRDefault="00A13003" w:rsidP="0075085D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="00F86799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00F0CE19" w14:textId="24F7FB27" w:rsidR="0075085D" w:rsidRPr="00F16F54" w:rsidRDefault="0075085D" w:rsidP="0075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 xml:space="preserve">1.            A Gyöngyvirág sor 767/1 és 767/2 hrsz.-ú telkek telekalakításánál az alábbi feltételek érvényesülését támogatja, melyet a telkek értékesítési feltételeiként </w:t>
      </w:r>
      <w:r w:rsidRPr="00F16F54">
        <w:rPr>
          <w:rFonts w:ascii="Times New Roman" w:hAnsi="Times New Roman" w:cs="Times New Roman"/>
          <w:bCs/>
          <w:sz w:val="24"/>
          <w:szCs w:val="24"/>
        </w:rPr>
        <w:t>– elsősorban a környezeti terhelés (túlépítés, benapozás, gépjármű forgalom növekedésének</w:t>
      </w:r>
      <w:r w:rsidRPr="00F16F54">
        <w:rPr>
          <w:rFonts w:ascii="Times New Roman" w:hAnsi="Times New Roman" w:cs="Times New Roman"/>
          <w:sz w:val="24"/>
          <w:szCs w:val="24"/>
        </w:rPr>
        <w:t>) megakadályozása érdekében- szükséges biztosítani:</w:t>
      </w:r>
    </w:p>
    <w:p w14:paraId="311F3501" w14:textId="77777777" w:rsidR="0075085D" w:rsidRPr="00F16F54" w:rsidRDefault="0075085D" w:rsidP="0075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a legnagyobb épületmagasság: 4,5 m;</w:t>
      </w:r>
    </w:p>
    <w:p w14:paraId="15412961" w14:textId="77777777" w:rsidR="0075085D" w:rsidRPr="00F16F54" w:rsidRDefault="0075085D" w:rsidP="0075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egy főrendeltetésű épület épülhet;</w:t>
      </w:r>
    </w:p>
    <w:p w14:paraId="7FDD2E30" w14:textId="77777777" w:rsidR="0075085D" w:rsidRPr="00F16F54" w:rsidRDefault="0075085D" w:rsidP="0075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egy épületben l legfeljebb 2 rendeltetési egység helyezhető el;</w:t>
      </w:r>
    </w:p>
    <w:p w14:paraId="6341D59E" w14:textId="77777777" w:rsidR="0075085D" w:rsidRPr="00F16F54" w:rsidRDefault="0075085D" w:rsidP="0075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>-              a 767/2 hrsz. telek déli határának meghatározásánál a 767/1 hrsz.-ú út és a Gyöngyvirág sor biztonságosabb csomópont kialakítása érdekében szélesebb szabályozási vonal javasolt,</w:t>
      </w:r>
      <w:r w:rsidRPr="00F16F54">
        <w:rPr>
          <w:rFonts w:ascii="Times New Roman" w:hAnsi="Times New Roman" w:cs="Times New Roman"/>
          <w:bCs/>
          <w:sz w:val="24"/>
          <w:szCs w:val="24"/>
        </w:rPr>
        <w:t xml:space="preserve"> illetve a 767/2 és 767/1 hrsz-u t</w:t>
      </w:r>
      <w:r>
        <w:rPr>
          <w:rFonts w:ascii="Times New Roman" w:hAnsi="Times New Roman" w:cs="Times New Roman"/>
          <w:bCs/>
          <w:sz w:val="24"/>
          <w:szCs w:val="24"/>
        </w:rPr>
        <w:t>elkek</w:t>
      </w:r>
      <w:r w:rsidRPr="00F16F54">
        <w:rPr>
          <w:rFonts w:ascii="Times New Roman" w:hAnsi="Times New Roman" w:cs="Times New Roman"/>
          <w:bCs/>
          <w:sz w:val="24"/>
          <w:szCs w:val="24"/>
        </w:rPr>
        <w:t xml:space="preserve"> telekhatár rendezését (telekegyesítést) elsődlegesen nem támogatja. A telekösszevonás - különös tekintettel a kialakításra kerülő telek méretére - és telekértékesítés feltételeit külön napirend keretében szükséges tárgyalni, a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F16F54">
        <w:rPr>
          <w:rFonts w:ascii="Times New Roman" w:hAnsi="Times New Roman" w:cs="Times New Roman"/>
          <w:bCs/>
          <w:sz w:val="24"/>
          <w:szCs w:val="24"/>
        </w:rPr>
        <w:t xml:space="preserve"> értékesítésre vonatkozó ajánlati felhívást, illetve telekalakítást megelőzően. </w:t>
      </w:r>
    </w:p>
    <w:p w14:paraId="6FACFF76" w14:textId="77777777" w:rsidR="0075085D" w:rsidRPr="00DC163D" w:rsidRDefault="0075085D" w:rsidP="0075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 xml:space="preserve">2.           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F16F54">
        <w:rPr>
          <w:rFonts w:ascii="Times New Roman" w:hAnsi="Times New Roman" w:cs="Times New Roman"/>
          <w:sz w:val="24"/>
          <w:szCs w:val="24"/>
        </w:rPr>
        <w:t>1. pontba rögzített feltételek Helyi építési szabályzatban történő átvezetését a soron következő településrendezési eszközök módosítása tárgyú eljárásban indokolt beépíteni.</w:t>
      </w:r>
    </w:p>
    <w:p w14:paraId="5AD155BD" w14:textId="77777777" w:rsidR="0075085D" w:rsidRPr="00831BB2" w:rsidRDefault="0075085D" w:rsidP="0075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B2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            2. pont – 2022. szeptember 15.</w:t>
      </w:r>
    </w:p>
    <w:p w14:paraId="2BD327E0" w14:textId="77777777" w:rsidR="0075085D" w:rsidRPr="00F16F54" w:rsidRDefault="0075085D" w:rsidP="0075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F54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6F54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A2955F8" w14:textId="586AD518" w:rsidR="00A13003" w:rsidRPr="0075085D" w:rsidRDefault="0075085D" w:rsidP="0075085D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5B74EA">
        <w:rPr>
          <w:sz w:val="24"/>
          <w:szCs w:val="24"/>
        </w:rPr>
        <w:t>Operatív felelős: Klie Zoltán főépítész</w:t>
      </w:r>
      <w:r w:rsidRPr="00452854">
        <w:rPr>
          <w:bCs/>
          <w:sz w:val="24"/>
          <w:szCs w:val="24"/>
          <w:u w:val="single"/>
        </w:rPr>
        <w:t xml:space="preserve">  </w:t>
      </w:r>
    </w:p>
    <w:p w14:paraId="3ED3D439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17356" w14:textId="77777777" w:rsidR="00A13003" w:rsidRDefault="00A13003" w:rsidP="00A1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3281EA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C042221" w14:textId="169FECD5" w:rsidR="00A13003" w:rsidRPr="0075085D" w:rsidRDefault="00A13003" w:rsidP="0075085D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59E3125" w14:textId="77777777" w:rsidR="00A13003" w:rsidRDefault="00A13003" w:rsidP="00A13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F90E75C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8857E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62125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25147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1D4B32F" w14:textId="77777777" w:rsidR="00A13003" w:rsidRPr="0055294D" w:rsidRDefault="00A13003" w:rsidP="00A130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7EAFA3A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C8E48FA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28AB8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07DE6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ABE38" w14:textId="7F2E6551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</w:t>
      </w:r>
      <w:r w:rsidR="00F86799">
        <w:rPr>
          <w:rFonts w:ascii="Times New Roman" w:hAnsi="Times New Roman" w:cs="Times New Roman"/>
          <w:sz w:val="24"/>
          <w:szCs w:val="24"/>
        </w:rPr>
        <w:t xml:space="preserve"> március</w:t>
      </w:r>
      <w:r w:rsidR="008D4A06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6E701FC4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0B17C8B" w14:textId="42B72B19" w:rsidR="00A13003" w:rsidRDefault="00F8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6E1EA644" w14:textId="28DD69DA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5132A071" w14:textId="1E41FD7F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64A6C0EF" w14:textId="6C447BD2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7A2B0617" w14:textId="77777777" w:rsidR="00F86799" w:rsidRDefault="00F86799" w:rsidP="00A13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A6E79" w14:textId="77777777" w:rsidR="00F86799" w:rsidRDefault="00F86799" w:rsidP="00F867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0B0696A6" w14:textId="77777777" w:rsidR="00F86799" w:rsidRDefault="00F86799" w:rsidP="00A13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6B4BC" w14:textId="15A05821" w:rsidR="00A13003" w:rsidRPr="0075085D" w:rsidRDefault="00A13003" w:rsidP="0075085D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="00F8679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25A32AE" w14:textId="77777777" w:rsidR="0075085D" w:rsidRPr="008F3EAA" w:rsidRDefault="0075085D" w:rsidP="007508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3EAA">
        <w:rPr>
          <w:rFonts w:ascii="Times New Roman" w:hAnsi="Times New Roman" w:cs="Times New Roman"/>
          <w:sz w:val="24"/>
          <w:szCs w:val="24"/>
        </w:rPr>
        <w:t>Zalakaros Város</w:t>
      </w:r>
      <w:r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8F3EAA">
        <w:rPr>
          <w:rFonts w:ascii="Times New Roman" w:hAnsi="Times New Roman" w:cs="Times New Roman"/>
          <w:sz w:val="24"/>
          <w:szCs w:val="24"/>
        </w:rPr>
        <w:t xml:space="preserve"> Képviselőtestülete</w:t>
      </w:r>
    </w:p>
    <w:p w14:paraId="19571D32" w14:textId="77777777" w:rsidR="0075085D" w:rsidRPr="008F3EAA" w:rsidRDefault="0075085D" w:rsidP="0075085D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F3EAA">
        <w:t>Zalakaros város közigazgatási területére vonatkozó 227/2015. (IX.10.) sz. határozattal elfogadott településszerkezeti tervmódosítását jelen határozat 1. mellékletét képező leírás szerint elfogadja.</w:t>
      </w:r>
    </w:p>
    <w:p w14:paraId="3E07D4CA" w14:textId="77777777" w:rsidR="0075085D" w:rsidRPr="008F3EAA" w:rsidRDefault="0075085D" w:rsidP="0075085D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 úgy határoz, a</w:t>
      </w:r>
      <w:r w:rsidRPr="008F3EAA">
        <w:t xml:space="preserve"> módosított településszerkezeti terv ezen határozat 2-5. mellékletekben jelölt tervezési területek határain belül kerül elfogadásra.</w:t>
      </w:r>
    </w:p>
    <w:p w14:paraId="4D7B2A1D" w14:textId="77777777" w:rsidR="0075085D" w:rsidRPr="00DC163D" w:rsidRDefault="0075085D" w:rsidP="0075085D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úgy határoz, e</w:t>
      </w:r>
      <w:r w:rsidRPr="008F3EAA">
        <w:t xml:space="preserve"> határozat 6. mellékletét képező tervlap alapján elfogadásra kerül a borszőlő termőhelyi kataszterterület övezet lehatárolásának mód</w:t>
      </w:r>
      <w:r>
        <w:t>osítása.</w:t>
      </w:r>
    </w:p>
    <w:p w14:paraId="090B877C" w14:textId="77777777" w:rsidR="0075085D" w:rsidRPr="005B74EA" w:rsidRDefault="0075085D" w:rsidP="0075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EA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4EA">
        <w:rPr>
          <w:rFonts w:ascii="Times New Roman" w:hAnsi="Times New Roman" w:cs="Times New Roman"/>
          <w:sz w:val="24"/>
          <w:szCs w:val="24"/>
        </w:rPr>
        <w:t>azonnal</w:t>
      </w:r>
    </w:p>
    <w:p w14:paraId="1A595792" w14:textId="77777777" w:rsidR="0075085D" w:rsidRPr="005B74EA" w:rsidRDefault="0075085D" w:rsidP="0075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EA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74EA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081465E" w14:textId="77777777" w:rsidR="0075085D" w:rsidRDefault="0075085D" w:rsidP="0075085D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  <w:r w:rsidRPr="005B74EA">
        <w:rPr>
          <w:sz w:val="24"/>
          <w:szCs w:val="24"/>
        </w:rPr>
        <w:t>Operatív felelős: Klie Zoltán főépítész</w:t>
      </w:r>
      <w:r w:rsidRPr="00452854">
        <w:rPr>
          <w:bCs/>
          <w:sz w:val="24"/>
          <w:szCs w:val="24"/>
          <w:u w:val="single"/>
        </w:rPr>
        <w:t xml:space="preserve"> </w:t>
      </w:r>
    </w:p>
    <w:p w14:paraId="53E082C9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647D6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CF61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6B8FF" w14:textId="77777777" w:rsidR="00A13003" w:rsidRDefault="00A13003" w:rsidP="00A1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D3D2C0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30B3B2F" w14:textId="3CF3E4FD" w:rsidR="00A13003" w:rsidRPr="0075085D" w:rsidRDefault="00A13003" w:rsidP="0075085D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0EA374B" w14:textId="77777777" w:rsidR="00A13003" w:rsidRDefault="00A13003" w:rsidP="00A13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457FB15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82F5F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E0D38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DD3EE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82498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0B638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41B6028" w14:textId="77777777" w:rsidR="00A13003" w:rsidRPr="0055294D" w:rsidRDefault="00A13003" w:rsidP="00A130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944A1E4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9038CFB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45B44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E10A1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0AA8E" w14:textId="0E62C1B8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F86799">
        <w:rPr>
          <w:rFonts w:ascii="Times New Roman" w:hAnsi="Times New Roman" w:cs="Times New Roman"/>
          <w:sz w:val="24"/>
          <w:szCs w:val="24"/>
        </w:rPr>
        <w:t>március</w:t>
      </w:r>
      <w:r w:rsidR="008D4A06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411C0106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5E709BF" w14:textId="6A85AF63" w:rsidR="00A13003" w:rsidRDefault="00F8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</w:p>
    <w:p w14:paraId="7E524FC7" w14:textId="36CB8F50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3A45BA04" w14:textId="1FFE1002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70B8ED6C" w14:textId="01793A21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22B7BB10" w14:textId="7D901BB1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1C835A90" w14:textId="76360EEA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12E72796" w14:textId="48E673A4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1EAB32CF" w14:textId="77777777" w:rsidR="00F86799" w:rsidRDefault="00F86799" w:rsidP="00F867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35ABE634" w14:textId="77777777" w:rsidR="00F86799" w:rsidRDefault="00F86799" w:rsidP="00A13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016B9" w14:textId="49280B1F" w:rsidR="00A13003" w:rsidRDefault="00A1300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="00F86799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03F7E1A" w14:textId="77777777" w:rsidR="00C6779F" w:rsidRDefault="00C6779F" w:rsidP="00C6779F">
      <w:pPr>
        <w:rPr>
          <w:rFonts w:ascii="Times New Roman" w:hAnsi="Times New Roman" w:cs="Times New Roman"/>
          <w:b/>
          <w:sz w:val="24"/>
          <w:szCs w:val="24"/>
        </w:rPr>
      </w:pPr>
    </w:p>
    <w:p w14:paraId="3AB4E7A9" w14:textId="77777777" w:rsidR="00C6779F" w:rsidRPr="008F3EAA" w:rsidRDefault="00C6779F" w:rsidP="00C677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EAA">
        <w:rPr>
          <w:rFonts w:ascii="Times New Roman" w:hAnsi="Times New Roman" w:cs="Times New Roman"/>
          <w:sz w:val="24"/>
          <w:szCs w:val="24"/>
        </w:rPr>
        <w:t>Zalakaros Város</w:t>
      </w:r>
      <w:r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8F3EAA">
        <w:rPr>
          <w:rFonts w:ascii="Times New Roman" w:hAnsi="Times New Roman" w:cs="Times New Roman"/>
          <w:sz w:val="24"/>
          <w:szCs w:val="24"/>
        </w:rPr>
        <w:t xml:space="preserve">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872E9">
        <w:rPr>
          <w:rFonts w:ascii="Times New Roman" w:hAnsi="Times New Roman" w:cs="Times New Roman"/>
          <w:sz w:val="24"/>
          <w:szCs w:val="24"/>
        </w:rPr>
        <w:t>Humánpolitikai és Ügyrendi Bizottság</w:t>
      </w:r>
      <w:r>
        <w:rPr>
          <w:rFonts w:ascii="Times New Roman" w:hAnsi="Times New Roman" w:cs="Times New Roman"/>
          <w:sz w:val="24"/>
          <w:szCs w:val="24"/>
        </w:rPr>
        <w:t xml:space="preserve"> tájékoztatását</w:t>
      </w:r>
      <w:r w:rsidRPr="00D872E9">
        <w:rPr>
          <w:rFonts w:ascii="Times New Roman" w:hAnsi="Times New Roman" w:cs="Times New Roman"/>
          <w:sz w:val="24"/>
          <w:szCs w:val="24"/>
        </w:rPr>
        <w:t xml:space="preserve"> a vagyonnyilatkozat-tételi kötelezettség teljesítéséről</w:t>
      </w:r>
      <w:r>
        <w:rPr>
          <w:rFonts w:ascii="Times New Roman" w:hAnsi="Times New Roman" w:cs="Times New Roman"/>
          <w:sz w:val="24"/>
          <w:szCs w:val="24"/>
        </w:rPr>
        <w:t xml:space="preserve"> tudomásul veszi.</w:t>
      </w:r>
    </w:p>
    <w:p w14:paraId="115F27C5" w14:textId="77777777" w:rsidR="00C6779F" w:rsidRDefault="00C6779F" w:rsidP="00C6779F">
      <w:pPr>
        <w:rPr>
          <w:rFonts w:ascii="Times New Roman" w:hAnsi="Times New Roman" w:cs="Times New Roman"/>
          <w:b/>
          <w:sz w:val="24"/>
          <w:szCs w:val="24"/>
        </w:rPr>
      </w:pPr>
    </w:p>
    <w:p w14:paraId="0354A55B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D1BD6" w14:textId="4E0F8B8A" w:rsidR="00A13003" w:rsidRPr="00C6779F" w:rsidRDefault="00A1300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EC19C75" w14:textId="77777777" w:rsidR="00A13003" w:rsidRPr="00086B4D" w:rsidRDefault="00A13003" w:rsidP="00A13003">
      <w:pPr>
        <w:rPr>
          <w:rFonts w:ascii="Times New Roman" w:hAnsi="Times New Roman" w:cs="Times New Roman"/>
          <w:bCs/>
          <w:sz w:val="24"/>
          <w:szCs w:val="24"/>
        </w:rPr>
      </w:pPr>
    </w:p>
    <w:p w14:paraId="449C2BCA" w14:textId="77777777" w:rsidR="00A13003" w:rsidRDefault="00A13003" w:rsidP="00A13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648C4D1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35700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D6302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C0C8E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A92B5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AEB8B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23AF968" w14:textId="77777777" w:rsidR="00A13003" w:rsidRPr="0055294D" w:rsidRDefault="00A13003" w:rsidP="00A130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B7ED050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B0A7C7B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65858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803C1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4F083" w14:textId="19DB576B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</w:t>
      </w:r>
      <w:r w:rsidR="00F86799">
        <w:rPr>
          <w:rFonts w:ascii="Times New Roman" w:hAnsi="Times New Roman" w:cs="Times New Roman"/>
          <w:sz w:val="24"/>
          <w:szCs w:val="24"/>
        </w:rPr>
        <w:t xml:space="preserve"> 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108B8C90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6292996" w14:textId="7E16C232" w:rsidR="00A13003" w:rsidRDefault="00F8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Jegyző</w:t>
      </w:r>
    </w:p>
    <w:p w14:paraId="04CDF14B" w14:textId="6BAE7135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1E39E97B" w14:textId="2EBEC477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6783C638" w14:textId="45584D00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678EE019" w14:textId="6F381CE2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56B90954" w14:textId="13A7C5D8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265D9948" w14:textId="6FCE2044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51B8CAFC" w14:textId="3950102C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4F892DAB" w14:textId="5CA9D01D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79A1BDF3" w14:textId="4D01162D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3DBCA2C6" w14:textId="08BD6B63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65CD6631" w14:textId="13D64C9B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4A24E496" w14:textId="77777777" w:rsidR="00F86799" w:rsidRDefault="00F86799" w:rsidP="00F867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1F4591E1" w14:textId="4AFA27B9" w:rsidR="00A13003" w:rsidRDefault="00A13003" w:rsidP="00C6779F">
      <w:pPr>
        <w:rPr>
          <w:rFonts w:ascii="Times New Roman" w:hAnsi="Times New Roman" w:cs="Times New Roman"/>
          <w:sz w:val="24"/>
          <w:szCs w:val="24"/>
        </w:rPr>
      </w:pPr>
    </w:p>
    <w:p w14:paraId="5FBF66AE" w14:textId="50D0B180" w:rsidR="00A13003" w:rsidRPr="00C6779F" w:rsidRDefault="00A1300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="00F86799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689C575E" w14:textId="77777777" w:rsidR="00C6779F" w:rsidRPr="00D872E9" w:rsidRDefault="00C6779F" w:rsidP="00C677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2E9">
        <w:rPr>
          <w:rFonts w:ascii="Times New Roman" w:hAnsi="Times New Roman" w:cs="Times New Roman"/>
          <w:sz w:val="24"/>
          <w:szCs w:val="24"/>
        </w:rPr>
        <w:t>Zalakaros Város Önkormányzat Képviselőtestülete Novák Ferenc polgármestert</w:t>
      </w:r>
      <w:r w:rsidRPr="00D872E9">
        <w:rPr>
          <w:sz w:val="24"/>
          <w:szCs w:val="24"/>
        </w:rPr>
        <w:t xml:space="preserve"> </w:t>
      </w:r>
      <w:r w:rsidRPr="00D872E9">
        <w:rPr>
          <w:rFonts w:ascii="Times New Roman" w:hAnsi="Times New Roman" w:cs="Times New Roman"/>
          <w:sz w:val="24"/>
          <w:szCs w:val="24"/>
        </w:rPr>
        <w:t>„A polgármester illetményének és költségtérítésének megállapítása” napirend kapcsán személyes érintettség címén a szavazásból kizárta.</w:t>
      </w:r>
      <w:r w:rsidRPr="00D872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D304CA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BA295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908DD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60536" w14:textId="77777777" w:rsidR="00A13003" w:rsidRDefault="00A13003" w:rsidP="00A1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2DD6E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2C638E3" w14:textId="4D521252" w:rsidR="00A13003" w:rsidRPr="00C6779F" w:rsidRDefault="00A1300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981000F" w14:textId="77777777" w:rsidR="00A13003" w:rsidRDefault="00A13003" w:rsidP="00A13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4EBFDA5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E6445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984A5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27A5F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D4C7A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BC67B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6BA0E37" w14:textId="77777777" w:rsidR="00A13003" w:rsidRPr="0055294D" w:rsidRDefault="00A13003" w:rsidP="00A130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AC009EE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449C0E8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A6F21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61F93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63B64" w14:textId="5A571593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F86799">
        <w:rPr>
          <w:rFonts w:ascii="Times New Roman" w:hAnsi="Times New Roman" w:cs="Times New Roman"/>
          <w:sz w:val="24"/>
          <w:szCs w:val="24"/>
        </w:rPr>
        <w:t>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3251683C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9D2CCE1" w14:textId="538FAAAF" w:rsidR="00A13003" w:rsidRDefault="00F8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640486A5" w14:textId="1CAE59FC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67BEDD8E" w14:textId="20467597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4A19F600" w14:textId="60FF372A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39F425F1" w14:textId="666066AA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1B4F78FA" w14:textId="52E0D3E7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162E30E4" w14:textId="05166ADB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480E06BC" w14:textId="5D253675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77A71060" w14:textId="5F2C25F7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3BB94E92" w14:textId="4F0808B6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02430783" w14:textId="781897C4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62832F77" w14:textId="5DC0CC68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568851EF" w14:textId="5BD60EC0" w:rsidR="00A13003" w:rsidRDefault="00F86799" w:rsidP="00F867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3E00B78A" w14:textId="77777777" w:rsidR="00F86799" w:rsidRPr="00F86799" w:rsidRDefault="00F86799" w:rsidP="00F867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E3151" w14:textId="225E2B83" w:rsidR="00A13003" w:rsidRDefault="00A1300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="00F86799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6816DE45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0DC12" w14:textId="77777777" w:rsidR="00C6779F" w:rsidRPr="00510A21" w:rsidRDefault="00C6779F" w:rsidP="00C67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18F76713" w14:textId="77777777" w:rsidR="00C6779F" w:rsidRDefault="00C6779F" w:rsidP="00C6779F">
      <w:pPr>
        <w:pStyle w:val="Listaszerbekezds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 w:rsidRPr="00510A21">
        <w:t>megállapítja, hogy a Magyarország helyi önkormányzatairól szóló 2011. évi CLXXXIX. törvény 71. § (2) és (4) bekezdéseiben foglaltaknak megfelelően Novák Ferenc főállású polgármestert 2022. január 1. naptól havi bruttó 803.190 Ft összegű illetmény, az illetménykerekítés szabályai szerint 803.200 Ft (780.000 Ft/hó alapilletmény és bruttó 23.190</w:t>
      </w:r>
      <w:r>
        <w:t xml:space="preserve"> </w:t>
      </w:r>
      <w:r w:rsidRPr="00510A21">
        <w:t xml:space="preserve">Ft/hó nyelvvizsgapótlék) illeti meg, költségtérítése bruttó 117.000 Ft/hó, mely az illetménye 15%-ának megfelelő összeg. </w:t>
      </w:r>
      <w:r>
        <w:t>A</w:t>
      </w:r>
      <w:r w:rsidRPr="007D32C1">
        <w:t>z illetménynövekedés fedezete állami támogatásból biztosított.</w:t>
      </w:r>
    </w:p>
    <w:p w14:paraId="6639F0C8" w14:textId="77777777" w:rsidR="00C6779F" w:rsidRPr="00510A21" w:rsidRDefault="00C6779F" w:rsidP="00C6779F">
      <w:pPr>
        <w:pStyle w:val="Listaszerbekezds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>
        <w:rPr>
          <w:bCs/>
        </w:rPr>
        <w:t>a</w:t>
      </w:r>
      <w:r w:rsidRPr="00510A21">
        <w:rPr>
          <w:bCs/>
        </w:rPr>
        <w:t xml:space="preserve"> polgármester illetményének és költségtérítésének megállapítása tárgyban hozott </w:t>
      </w:r>
      <w:r w:rsidRPr="00510A21">
        <w:rPr>
          <w:color w:val="000000"/>
        </w:rPr>
        <w:t>272/2019. (X.28.) számú határozatot hatályon kívül helyezi.</w:t>
      </w:r>
    </w:p>
    <w:p w14:paraId="57D7214A" w14:textId="77777777" w:rsidR="00C6779F" w:rsidRPr="00DC163D" w:rsidRDefault="00C6779F" w:rsidP="00C6779F">
      <w:pPr>
        <w:pStyle w:val="Listaszerbekezds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>
        <w:t>f</w:t>
      </w:r>
      <w:r w:rsidRPr="00510A21">
        <w:t>elkéri a jegyzőt, hogy az illetmény és költségtérítés változással kapcsolatos szükséges intézkedések megtételéről gondoskodjon.</w:t>
      </w:r>
      <w:r w:rsidRPr="007D32C1">
        <w:t xml:space="preserve"> </w:t>
      </w:r>
    </w:p>
    <w:p w14:paraId="7324FEA7" w14:textId="77777777" w:rsidR="00C6779F" w:rsidRDefault="00C6779F" w:rsidP="00C67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            azonnal</w:t>
      </w:r>
    </w:p>
    <w:p w14:paraId="6D4A46A6" w14:textId="77777777" w:rsidR="00C6779F" w:rsidRDefault="00C6779F" w:rsidP="00C6779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Felelős:               Dr.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Szentgyörgyvölgyi Eszter jegyző</w:t>
      </w:r>
    </w:p>
    <w:p w14:paraId="5585436B" w14:textId="77777777" w:rsidR="00C6779F" w:rsidRDefault="00C6779F" w:rsidP="00C67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Horváthné Juhász Barbara pénzügyi osztályvezető</w:t>
      </w:r>
    </w:p>
    <w:p w14:paraId="7478361C" w14:textId="77777777" w:rsidR="00C6779F" w:rsidRDefault="00C6779F" w:rsidP="00C677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Gaál Krisztina </w:t>
      </w:r>
      <w:r w:rsidRPr="0067277A">
        <w:rPr>
          <w:rFonts w:ascii="Times New Roman" w:hAnsi="Times New Roman"/>
          <w:sz w:val="24"/>
          <w:szCs w:val="24"/>
        </w:rPr>
        <w:t>személ</w:t>
      </w:r>
      <w:r>
        <w:rPr>
          <w:rFonts w:ascii="Times New Roman" w:hAnsi="Times New Roman"/>
          <w:sz w:val="24"/>
          <w:szCs w:val="24"/>
        </w:rPr>
        <w:t>yzeti és önkormányzati referens</w:t>
      </w:r>
    </w:p>
    <w:p w14:paraId="5059E1FF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FC0D1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4C8D9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A0C25" w14:textId="77777777" w:rsidR="00A13003" w:rsidRDefault="00A13003" w:rsidP="00A1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BCA73A" w14:textId="0FDE3347" w:rsidR="00A13003" w:rsidRPr="00C6779F" w:rsidRDefault="00A1300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D682B45" w14:textId="77777777" w:rsidR="00A13003" w:rsidRPr="00086B4D" w:rsidRDefault="00A13003" w:rsidP="00A13003">
      <w:pPr>
        <w:rPr>
          <w:rFonts w:ascii="Times New Roman" w:hAnsi="Times New Roman" w:cs="Times New Roman"/>
          <w:bCs/>
          <w:sz w:val="24"/>
          <w:szCs w:val="24"/>
        </w:rPr>
      </w:pPr>
    </w:p>
    <w:p w14:paraId="1050CFAF" w14:textId="77777777" w:rsidR="00A13003" w:rsidRDefault="00A13003" w:rsidP="00A13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73C2958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AD45C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19A85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1DD00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80611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D9570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B8ACCAB" w14:textId="77777777" w:rsidR="00A13003" w:rsidRPr="0055294D" w:rsidRDefault="00A13003" w:rsidP="00A130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6DA93EF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A6A3388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7BE0D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2C3CD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E6977" w14:textId="7EC2CD7B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</w:t>
      </w:r>
      <w:r w:rsidR="002F27F0">
        <w:rPr>
          <w:rFonts w:ascii="Times New Roman" w:hAnsi="Times New Roman" w:cs="Times New Roman"/>
          <w:sz w:val="24"/>
          <w:szCs w:val="24"/>
        </w:rPr>
        <w:t xml:space="preserve"> 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0B37A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8B0E8C2" w14:textId="2DC9033A" w:rsidR="00A13003" w:rsidRDefault="002F2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Jegyző </w:t>
      </w:r>
    </w:p>
    <w:p w14:paraId="3C7A31E5" w14:textId="36D9012C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3E0ECCCD" w14:textId="58D3A9D1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316EFBF1" w14:textId="09C42B30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77520B13" w14:textId="77777777" w:rsidR="007E2F33" w:rsidRDefault="007E2F33" w:rsidP="007E2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09ADA9AC" w14:textId="6652F1C4" w:rsidR="00A13003" w:rsidRDefault="00A13003" w:rsidP="00C6779F">
      <w:pPr>
        <w:rPr>
          <w:rFonts w:ascii="Times New Roman" w:hAnsi="Times New Roman" w:cs="Times New Roman"/>
          <w:sz w:val="24"/>
          <w:szCs w:val="24"/>
        </w:rPr>
      </w:pPr>
    </w:p>
    <w:p w14:paraId="3399ABD9" w14:textId="5D390F9D" w:rsidR="00A13003" w:rsidRDefault="00A1300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="007E2F33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96283D1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3CE0C" w14:textId="77777777" w:rsidR="00C6779F" w:rsidRPr="00A64AF4" w:rsidRDefault="00C6779F" w:rsidP="00C67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4AF4">
        <w:rPr>
          <w:rFonts w:ascii="Times New Roman" w:eastAsia="Times New Roman" w:hAnsi="Times New Roman"/>
          <w:sz w:val="24"/>
          <w:szCs w:val="24"/>
          <w:lang w:eastAsia="hu-HU"/>
        </w:rPr>
        <w:t>Zalakaros Város Önkormányzat</w:t>
      </w:r>
      <w:r w:rsidRPr="00A64AF4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Képviselőtestülete</w:t>
      </w:r>
      <w:r w:rsidRPr="00A64AF4">
        <w:rPr>
          <w:rFonts w:ascii="Times New Roman" w:eastAsia="Times New Roman" w:hAnsi="Times New Roman"/>
          <w:sz w:val="24"/>
          <w:szCs w:val="24"/>
          <w:lang w:eastAsia="hu-HU"/>
        </w:rPr>
        <w:t xml:space="preserve"> a polgármester 2022. évi szabadság ütemtervet az alábbiak szerint hagyja jóvá:</w:t>
      </w:r>
    </w:p>
    <w:p w14:paraId="22849C1F" w14:textId="77777777" w:rsidR="00C6779F" w:rsidRPr="00A64AF4" w:rsidRDefault="00C6779F" w:rsidP="00C6779F">
      <w:pPr>
        <w:rPr>
          <w:rFonts w:ascii="Times New Roman" w:eastAsia="Calibri" w:hAnsi="Times New Roman"/>
          <w:b/>
          <w:sz w:val="24"/>
          <w:szCs w:val="24"/>
        </w:rPr>
      </w:pPr>
      <w:r w:rsidRPr="00A64AF4">
        <w:rPr>
          <w:rFonts w:ascii="Times New Roman" w:hAnsi="Times New Roman"/>
          <w:b/>
          <w:sz w:val="24"/>
          <w:szCs w:val="24"/>
        </w:rPr>
        <w:t>2022. évi összes szabadság: 39 nap.</w:t>
      </w: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761"/>
        <w:gridCol w:w="1366"/>
        <w:gridCol w:w="714"/>
        <w:gridCol w:w="1697"/>
        <w:gridCol w:w="707"/>
        <w:gridCol w:w="1137"/>
        <w:gridCol w:w="850"/>
        <w:gridCol w:w="1702"/>
        <w:gridCol w:w="1135"/>
      </w:tblGrid>
      <w:tr w:rsidR="00C6779F" w:rsidRPr="00A64AF4" w14:paraId="6ABEDA16" w14:textId="77777777" w:rsidTr="00115A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0B2E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3. hó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CD35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4. hó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60DE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6.hó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ECBC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7.hó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91BB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8.hó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9DEE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9.hó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9BFD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10.hó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FB60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11. hó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49C5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12.hó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F7BD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</w:tr>
      <w:tr w:rsidR="00C6779F" w:rsidRPr="00A64AF4" w14:paraId="050F6469" w14:textId="77777777" w:rsidTr="00115A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6252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16,17,18,26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C5F2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28,29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CCF" w14:textId="77777777" w:rsidR="00C6779F" w:rsidRPr="00A64AF4" w:rsidRDefault="00C6779F" w:rsidP="00115ACA">
            <w:pPr>
              <w:rPr>
                <w:rFonts w:ascii="Times New Roman" w:hAnsi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14:paraId="22DD3726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27,28,29,30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7E41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4818" w14:textId="77777777" w:rsidR="00C6779F" w:rsidRPr="00A64AF4" w:rsidRDefault="00C6779F" w:rsidP="00115A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4AF4">
              <w:rPr>
                <w:rFonts w:ascii="Times New Roman" w:hAnsi="Times New Roman"/>
                <w:bCs/>
                <w:sz w:val="24"/>
                <w:szCs w:val="24"/>
              </w:rPr>
              <w:t>22,23,24,25,26</w:t>
            </w:r>
          </w:p>
          <w:p w14:paraId="4913C1AC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bCs/>
                <w:sz w:val="24"/>
                <w:szCs w:val="24"/>
              </w:rPr>
              <w:t>29,30,31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E1E" w14:textId="77777777" w:rsidR="00C6779F" w:rsidRPr="00A64AF4" w:rsidRDefault="00C6779F" w:rsidP="00115ACA">
            <w:pPr>
              <w:rPr>
                <w:rFonts w:ascii="Times New Roman" w:hAnsi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6996514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823C" w14:textId="77777777" w:rsidR="00C6779F" w:rsidRPr="00A64AF4" w:rsidRDefault="00C6779F" w:rsidP="00115ACA">
            <w:pPr>
              <w:rPr>
                <w:rFonts w:ascii="Times New Roman" w:hAnsi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24,25,26,27,28,</w:t>
            </w:r>
          </w:p>
          <w:p w14:paraId="31DC2D10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7C8D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20D6" w14:textId="77777777" w:rsidR="00C6779F" w:rsidRPr="00A64AF4" w:rsidRDefault="00C6779F" w:rsidP="00115ACA">
            <w:pPr>
              <w:rPr>
                <w:rFonts w:ascii="Times New Roman" w:hAnsi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19,20,21,22,23</w:t>
            </w:r>
          </w:p>
          <w:p w14:paraId="21B49600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27,28,29,30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2FA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9F" w14:paraId="4B9BF18C" w14:textId="77777777" w:rsidTr="00115A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BD7A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C70A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9CAE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9514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0040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64E0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61B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E6C2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5800" w14:textId="77777777" w:rsidR="00C6779F" w:rsidRPr="00A64AF4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254" w14:textId="77777777" w:rsidR="00C6779F" w:rsidRDefault="00C6779F" w:rsidP="0011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14:paraId="388E6A51" w14:textId="77777777" w:rsidR="00C6779F" w:rsidRDefault="00C6779F" w:rsidP="00C67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9172D4" w14:textId="77777777" w:rsidR="00C6779F" w:rsidRDefault="00C6779F" w:rsidP="00C6779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           ütemezés szerint</w:t>
      </w:r>
    </w:p>
    <w:p w14:paraId="48EEFAD8" w14:textId="77777777" w:rsidR="00C6779F" w:rsidRPr="00823665" w:rsidRDefault="00C6779F" w:rsidP="00C6779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              Dr.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Szentgyörgyvölgyi Eszter jegyző</w:t>
      </w:r>
    </w:p>
    <w:p w14:paraId="131A036B" w14:textId="77777777" w:rsidR="00C6779F" w:rsidRDefault="00C6779F" w:rsidP="00C67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Gaál Krisztina </w:t>
      </w:r>
      <w:r w:rsidRPr="0067277A">
        <w:rPr>
          <w:rFonts w:ascii="Times New Roman" w:hAnsi="Times New Roman"/>
          <w:sz w:val="24"/>
          <w:szCs w:val="24"/>
        </w:rPr>
        <w:t>személ</w:t>
      </w:r>
      <w:r>
        <w:rPr>
          <w:rFonts w:ascii="Times New Roman" w:hAnsi="Times New Roman"/>
          <w:sz w:val="24"/>
          <w:szCs w:val="24"/>
        </w:rPr>
        <w:t>yzeti és önkormányzati referens</w:t>
      </w:r>
    </w:p>
    <w:p w14:paraId="7CD31FF4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DC096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A949E" w14:textId="4BBD5671" w:rsidR="00A13003" w:rsidRPr="00C6779F" w:rsidRDefault="00A1300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ED437C1" w14:textId="77777777" w:rsidR="00A13003" w:rsidRPr="00086B4D" w:rsidRDefault="00A13003" w:rsidP="00A13003">
      <w:pPr>
        <w:rPr>
          <w:rFonts w:ascii="Times New Roman" w:hAnsi="Times New Roman" w:cs="Times New Roman"/>
          <w:bCs/>
          <w:sz w:val="24"/>
          <w:szCs w:val="24"/>
        </w:rPr>
      </w:pPr>
    </w:p>
    <w:p w14:paraId="5E6BD675" w14:textId="77777777" w:rsidR="00A13003" w:rsidRDefault="00A13003" w:rsidP="00A13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A0F1D58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5A6D0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D5E57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91534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F77C8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3124B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4118A89" w14:textId="77777777" w:rsidR="00A13003" w:rsidRPr="0055294D" w:rsidRDefault="00A13003" w:rsidP="00A130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FFC6198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038C410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4400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B7197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1A1EC" w14:textId="73D8F653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7E2F33">
        <w:rPr>
          <w:rFonts w:ascii="Times New Roman" w:hAnsi="Times New Roman" w:cs="Times New Roman"/>
          <w:sz w:val="24"/>
          <w:szCs w:val="24"/>
        </w:rPr>
        <w:t>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679D9C25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711D495" w14:textId="54DB521D" w:rsidR="00A13003" w:rsidRDefault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</w:p>
    <w:p w14:paraId="1C90694D" w14:textId="6B247926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7148A043" w14:textId="0A39151E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4AEBCD3B" w14:textId="532D2627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274CBF54" w14:textId="4654C066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27FCE56F" w14:textId="77777777" w:rsidR="007E2F33" w:rsidRDefault="007E2F33" w:rsidP="007E2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37A63EFF" w14:textId="77777777" w:rsidR="007E2F33" w:rsidRDefault="007E2F33" w:rsidP="00A13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C5DCE" w14:textId="3F5B7708" w:rsidR="00A13003" w:rsidRDefault="00A1300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="007E2F33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5542BC0" w14:textId="77777777" w:rsidR="00C6779F" w:rsidRDefault="00C6779F" w:rsidP="00C6779F">
      <w:pPr>
        <w:pStyle w:val="Lista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23665">
        <w:rPr>
          <w:sz w:val="24"/>
          <w:szCs w:val="24"/>
        </w:rPr>
        <w:t xml:space="preserve">1./ Zalakaros Város Önkormányzat Képviselőtestülete a Zalakarosi </w:t>
      </w:r>
      <w:r w:rsidRPr="00823665">
        <w:rPr>
          <w:rFonts w:eastAsia="Calibri"/>
          <w:sz w:val="24"/>
          <w:szCs w:val="24"/>
          <w:lang w:eastAsia="en-US"/>
        </w:rPr>
        <w:t>Óvoda és Bölcsőde bölcsődei, óvodai intézményegységében, valamint a konyhán 2022. július 4-től 22-ig tartó nyári leállás idejét jóváhagyja.</w:t>
      </w:r>
    </w:p>
    <w:p w14:paraId="491F41F6" w14:textId="77777777" w:rsidR="00C6779F" w:rsidRDefault="00C6779F" w:rsidP="00C6779F">
      <w:pPr>
        <w:pStyle w:val="Lista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23665">
        <w:rPr>
          <w:sz w:val="24"/>
          <w:szCs w:val="24"/>
        </w:rPr>
        <w:t xml:space="preserve">2./ Zalakaros Város Önkormányzat Képviselőtestülete felkéri a Zalakarosi </w:t>
      </w:r>
      <w:r w:rsidRPr="00823665">
        <w:rPr>
          <w:rFonts w:eastAsia="Calibri"/>
          <w:sz w:val="24"/>
          <w:szCs w:val="24"/>
          <w:lang w:eastAsia="en-US"/>
        </w:rPr>
        <w:t>Óvoda és Bölcsőde intézményvezetőjét, hogy a szülőket a nyári zárva tartásról tájékoztassa.</w:t>
      </w:r>
    </w:p>
    <w:p w14:paraId="4F3252B5" w14:textId="77777777" w:rsidR="00C6779F" w:rsidRDefault="00C6779F" w:rsidP="00C6779F">
      <w:pPr>
        <w:pStyle w:val="Lista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23665">
        <w:rPr>
          <w:rFonts w:eastAsia="Calibri"/>
          <w:sz w:val="24"/>
          <w:szCs w:val="24"/>
          <w:lang w:eastAsia="en-US"/>
        </w:rPr>
        <w:t xml:space="preserve">3./ </w:t>
      </w:r>
      <w:r w:rsidRPr="00823665">
        <w:rPr>
          <w:sz w:val="24"/>
          <w:szCs w:val="24"/>
        </w:rPr>
        <w:t xml:space="preserve">Zalakaros Város Önkormányzat Képviselőtestülete </w:t>
      </w:r>
      <w:r w:rsidRPr="00823665">
        <w:rPr>
          <w:rFonts w:eastAsia="Calibri"/>
          <w:sz w:val="24"/>
          <w:szCs w:val="24"/>
          <w:lang w:eastAsia="en-US"/>
        </w:rPr>
        <w:t>felkéri a polgármestert, hogy keresse meg Galambok Község Önkormányzatát, hogy a két fenntartó az óvodák nyári leállásának idejére a kölcsönösség elvének figyelembevételével a gyermekek napközbeni ellátásának lehetőségét biztosítsa az óvodákban.</w:t>
      </w:r>
    </w:p>
    <w:p w14:paraId="589BC983" w14:textId="77777777" w:rsidR="00C6779F" w:rsidRPr="006A3D14" w:rsidRDefault="00C6779F" w:rsidP="00C6779F">
      <w:pPr>
        <w:pStyle w:val="Lista"/>
        <w:ind w:left="0" w:firstLine="0"/>
        <w:jc w:val="both"/>
        <w:rPr>
          <w:rFonts w:eastAsia="Calibri"/>
          <w:sz w:val="24"/>
          <w:szCs w:val="24"/>
          <w:lang w:eastAsia="en-US"/>
        </w:rPr>
      </w:pPr>
    </w:p>
    <w:p w14:paraId="6B8E85AC" w14:textId="77777777" w:rsidR="00C6779F" w:rsidRPr="00823665" w:rsidRDefault="00C6779F" w:rsidP="00C6779F">
      <w:pPr>
        <w:pStyle w:val="Lista"/>
        <w:ind w:left="0" w:firstLine="0"/>
        <w:rPr>
          <w:bCs/>
          <w:sz w:val="24"/>
          <w:szCs w:val="24"/>
          <w:u w:val="single"/>
        </w:rPr>
      </w:pPr>
      <w:r w:rsidRPr="00823665">
        <w:rPr>
          <w:sz w:val="24"/>
          <w:szCs w:val="24"/>
          <w:lang w:eastAsia="en-US"/>
        </w:rPr>
        <w:t xml:space="preserve">Határidő: </w:t>
      </w:r>
      <w:r>
        <w:rPr>
          <w:sz w:val="24"/>
          <w:szCs w:val="24"/>
          <w:lang w:eastAsia="en-US"/>
        </w:rPr>
        <w:t xml:space="preserve">           </w:t>
      </w:r>
      <w:r w:rsidRPr="00823665">
        <w:rPr>
          <w:sz w:val="24"/>
          <w:szCs w:val="24"/>
          <w:lang w:eastAsia="en-US"/>
        </w:rPr>
        <w:t>2022. február 15.</w:t>
      </w:r>
      <w:r w:rsidRPr="00823665">
        <w:rPr>
          <w:rFonts w:eastAsia="Calibri"/>
          <w:b/>
          <w:sz w:val="24"/>
          <w:szCs w:val="24"/>
          <w:lang w:eastAsia="en-US"/>
        </w:rPr>
        <w:br/>
      </w:r>
      <w:r w:rsidRPr="00823665">
        <w:rPr>
          <w:sz w:val="24"/>
          <w:szCs w:val="24"/>
          <w:lang w:eastAsia="en-US"/>
        </w:rPr>
        <w:t xml:space="preserve">Felelős: </w:t>
      </w:r>
      <w:r>
        <w:rPr>
          <w:sz w:val="24"/>
          <w:szCs w:val="24"/>
          <w:lang w:eastAsia="en-US"/>
        </w:rPr>
        <w:t xml:space="preserve">              </w:t>
      </w:r>
      <w:r w:rsidRPr="00823665">
        <w:rPr>
          <w:sz w:val="24"/>
          <w:szCs w:val="24"/>
          <w:lang w:eastAsia="en-US"/>
        </w:rPr>
        <w:t>Novák Ferenc polgármester</w:t>
      </w:r>
      <w:r w:rsidRPr="00823665">
        <w:rPr>
          <w:rFonts w:eastAsia="Calibri"/>
          <w:b/>
          <w:sz w:val="24"/>
          <w:szCs w:val="24"/>
          <w:lang w:eastAsia="en-US"/>
        </w:rPr>
        <w:br/>
      </w:r>
      <w:r w:rsidRPr="00823665">
        <w:rPr>
          <w:sz w:val="24"/>
          <w:szCs w:val="24"/>
          <w:lang w:eastAsia="en-US"/>
        </w:rPr>
        <w:t>Operatív felelős: Torma László aljegyző</w:t>
      </w:r>
      <w:r w:rsidRPr="00823665">
        <w:rPr>
          <w:rFonts w:eastAsia="Calibri"/>
          <w:b/>
          <w:sz w:val="24"/>
          <w:szCs w:val="24"/>
          <w:lang w:eastAsia="en-US"/>
        </w:rPr>
        <w:br/>
        <w:t xml:space="preserve">                           </w:t>
      </w:r>
      <w:r w:rsidRPr="00823665">
        <w:rPr>
          <w:sz w:val="24"/>
          <w:szCs w:val="24"/>
          <w:lang w:eastAsia="en-US"/>
        </w:rPr>
        <w:t xml:space="preserve"> Baloghné Fábos Éva intézményvezető                           </w:t>
      </w:r>
      <w:r w:rsidRPr="00823665">
        <w:rPr>
          <w:bCs/>
          <w:sz w:val="24"/>
          <w:szCs w:val="24"/>
          <w:u w:val="single"/>
        </w:rPr>
        <w:t xml:space="preserve">     </w:t>
      </w:r>
    </w:p>
    <w:p w14:paraId="4EF77BD4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6659C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4D33D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87C2A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44600" w14:textId="19405694" w:rsidR="00A13003" w:rsidRPr="00C6779F" w:rsidRDefault="00A1300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E2E1112" w14:textId="77777777" w:rsidR="00A13003" w:rsidRDefault="00A13003" w:rsidP="00A13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8519350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D519C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09693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D7B7E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74E70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90B55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0A4A468" w14:textId="77777777" w:rsidR="00A13003" w:rsidRPr="0055294D" w:rsidRDefault="00A13003" w:rsidP="00A130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743EC3E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3CAE4C9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7B9D5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0C671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9C161" w14:textId="4C635DB8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7E2F33">
        <w:rPr>
          <w:rFonts w:ascii="Times New Roman" w:hAnsi="Times New Roman" w:cs="Times New Roman"/>
          <w:sz w:val="24"/>
          <w:szCs w:val="24"/>
        </w:rPr>
        <w:t>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026C8866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C65DC73" w14:textId="224EC9BC" w:rsidR="00A13003" w:rsidRDefault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308A3114" w14:textId="4089A0A3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7AE454EB" w14:textId="249AB50E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5E20B353" w14:textId="18B96296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1B07CA72" w14:textId="14EE3981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1220C549" w14:textId="0E3D3692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5D634997" w14:textId="450B1BCB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09F4BD16" w14:textId="77777777" w:rsidR="00C6779F" w:rsidRDefault="007E2F33" w:rsidP="00C677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</w:t>
      </w:r>
      <w:r w:rsidR="00C6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én </w:t>
      </w:r>
    </w:p>
    <w:p w14:paraId="27C881DF" w14:textId="70E485FA" w:rsidR="007E2F33" w:rsidRDefault="007E2F33" w:rsidP="00C677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megtartott ülésének jegyzőkönyvéből.</w:t>
      </w:r>
    </w:p>
    <w:p w14:paraId="1CA602DC" w14:textId="77777777" w:rsidR="007E2F33" w:rsidRDefault="007E2F33" w:rsidP="00A13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83EDF" w14:textId="3463BFF1" w:rsidR="00A13003" w:rsidRDefault="00A1300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="007E2F33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2B0EF7E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D86BC" w14:textId="77777777" w:rsidR="00C6779F" w:rsidRPr="00CF3CCF" w:rsidRDefault="00C6779F" w:rsidP="00C67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3CCF">
        <w:rPr>
          <w:rFonts w:ascii="Times New Roman" w:eastAsia="Calibri" w:hAnsi="Times New Roman" w:cs="Times New Roman"/>
          <w:sz w:val="24"/>
          <w:szCs w:val="24"/>
        </w:rPr>
        <w:t>Zalakaros Város Önkormányzata Képviselőtestülete</w:t>
      </w:r>
    </w:p>
    <w:p w14:paraId="32D696B1" w14:textId="77777777" w:rsidR="00C6779F" w:rsidRPr="00CF3CCF" w:rsidRDefault="00C6779F" w:rsidP="00C67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CCF">
        <w:rPr>
          <w:rFonts w:ascii="Times New Roman" w:eastAsia="Calibri" w:hAnsi="Times New Roman" w:cs="Times New Roman"/>
          <w:sz w:val="24"/>
          <w:szCs w:val="24"/>
        </w:rPr>
        <w:t>1.</w:t>
      </w:r>
      <w:r w:rsidRPr="00CF3CCF">
        <w:rPr>
          <w:rFonts w:ascii="Times New Roman" w:eastAsia="Calibri" w:hAnsi="Times New Roman" w:cs="Times New Roman"/>
          <w:sz w:val="24"/>
          <w:szCs w:val="24"/>
        </w:rPr>
        <w:tab/>
        <w:t xml:space="preserve">Zalakaros Város Önkormányzata (8749 Zalakaros, Gyógyfürdő tér 1.) ajánlatkérő által, „Zalakaros város településrendezési eszközeinek módosítása a 180/2021. (XI. 25.) sz. határozat alapján” tárgyú ajánlattételi eljárásban Fercsák Ágnes Erzsébet egyéni vállalkozó (8945 Bak, Rózsa u.33.), Káli Mariann egyéni vállalkozó (8931 Vöckönd, Jókai utca 10.) által benyújtott ajánlatokat érvényesnek nyilvánítja. </w:t>
      </w:r>
    </w:p>
    <w:p w14:paraId="6D5FC736" w14:textId="77777777" w:rsidR="00C6779F" w:rsidRPr="006F55C8" w:rsidRDefault="00C6779F" w:rsidP="00C67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CCF">
        <w:rPr>
          <w:rFonts w:ascii="Times New Roman" w:eastAsia="Calibri" w:hAnsi="Times New Roman" w:cs="Times New Roman"/>
          <w:sz w:val="24"/>
          <w:szCs w:val="24"/>
        </w:rPr>
        <w:t>2.</w:t>
      </w:r>
      <w:r w:rsidRPr="00CF3CC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CF3CCF">
        <w:rPr>
          <w:rFonts w:ascii="Times New Roman" w:eastAsia="Calibri" w:hAnsi="Times New Roman" w:cs="Times New Roman"/>
          <w:sz w:val="24"/>
          <w:szCs w:val="24"/>
        </w:rPr>
        <w:t xml:space="preserve">yertes ajánlattevőként Káli Mariann (8931 Vöckönd, Jókai utca 10.) egyéni vállalkozót </w:t>
      </w:r>
      <w:r w:rsidRPr="006F55C8">
        <w:rPr>
          <w:rFonts w:ascii="Times New Roman" w:eastAsia="Calibri" w:hAnsi="Times New Roman" w:cs="Times New Roman"/>
          <w:sz w:val="24"/>
          <w:szCs w:val="24"/>
        </w:rPr>
        <w:t>hirdeti ki 600.000 - Ft (AAM) ajánlati árral.</w:t>
      </w:r>
    </w:p>
    <w:p w14:paraId="0E6A4454" w14:textId="77777777" w:rsidR="00C6779F" w:rsidRPr="00CF3CCF" w:rsidRDefault="00C6779F" w:rsidP="00C67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5C8">
        <w:rPr>
          <w:rFonts w:ascii="Times New Roman" w:eastAsia="Calibri" w:hAnsi="Times New Roman" w:cs="Times New Roman"/>
          <w:sz w:val="24"/>
          <w:szCs w:val="24"/>
        </w:rPr>
        <w:t>3.</w:t>
      </w:r>
      <w:r w:rsidRPr="006F55C8">
        <w:rPr>
          <w:rFonts w:ascii="Times New Roman" w:eastAsia="Calibri" w:hAnsi="Times New Roman" w:cs="Times New Roman"/>
          <w:sz w:val="24"/>
          <w:szCs w:val="24"/>
        </w:rPr>
        <w:tab/>
        <w:t xml:space="preserve">hozzájárul, hogy Novák Ferenc polgármester aláírja az érintett ingatlan tulajdonosával a településrendezési szerződést, melyben a rendezési terv módosításával kapcsolatosan felmerülő teljes költség viselésének terhét kérelmező félnek kell vállalnia, melyből az Káli Mariann egyéni vállalkozó ajánlata alapján az egyszerűsített tervmódosítás költsége 600.000 FT (AAM) összegű, melyet a kérelmező Zalakaros Város Önkormányzatának költségvetési számlájára legkésőbb a szerződés aláírásáig megfizet. </w:t>
      </w:r>
    </w:p>
    <w:p w14:paraId="1DCBF899" w14:textId="77777777" w:rsidR="00C6779F" w:rsidRPr="00CF3CCF" w:rsidRDefault="00C6779F" w:rsidP="00C67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Határidő:             3. pont - </w:t>
      </w:r>
      <w:r w:rsidRPr="00CF3CCF">
        <w:rPr>
          <w:rFonts w:ascii="Times New Roman" w:eastAsia="Calibri" w:hAnsi="Times New Roman" w:cs="Times New Roman"/>
          <w:sz w:val="24"/>
          <w:szCs w:val="24"/>
        </w:rPr>
        <w:t>eljárási költség befizetését követően</w:t>
      </w:r>
    </w:p>
    <w:p w14:paraId="350CD442" w14:textId="77777777" w:rsidR="00C6779F" w:rsidRPr="00CF3CCF" w:rsidRDefault="00C6779F" w:rsidP="00C67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3CCF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F3CCF">
        <w:rPr>
          <w:rFonts w:ascii="Times New Roman" w:eastAsia="Calibri" w:hAnsi="Times New Roman" w:cs="Times New Roman"/>
          <w:sz w:val="24"/>
          <w:szCs w:val="24"/>
        </w:rPr>
        <w:t xml:space="preserve">Novák Ferenc polgármester </w:t>
      </w:r>
    </w:p>
    <w:p w14:paraId="4837B72D" w14:textId="77777777" w:rsidR="00C6779F" w:rsidRPr="00CF3CCF" w:rsidRDefault="00C6779F" w:rsidP="00C67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3CCF">
        <w:rPr>
          <w:rFonts w:ascii="Times New Roman" w:eastAsia="Calibri" w:hAnsi="Times New Roman" w:cs="Times New Roman"/>
          <w:sz w:val="24"/>
          <w:szCs w:val="24"/>
        </w:rPr>
        <w:t>Operatív felelős: Klie Zoltán főépítész-kérelmező értesítése</w:t>
      </w:r>
    </w:p>
    <w:p w14:paraId="1C7B12F7" w14:textId="1506D041" w:rsidR="00C6779F" w:rsidRPr="00CF3CCF" w:rsidRDefault="00C6779F" w:rsidP="00C6779F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CF3CCF">
        <w:rPr>
          <w:rFonts w:eastAsia="Calibri"/>
          <w:sz w:val="24"/>
          <w:szCs w:val="24"/>
          <w:lang w:eastAsia="en-US"/>
        </w:rPr>
        <w:t xml:space="preserve">Dr. Szentgyörgyvölgyi Eszter jegyző- településrendezési és tervezési </w:t>
      </w:r>
      <w:r>
        <w:rPr>
          <w:rFonts w:eastAsia="Calibri"/>
          <w:sz w:val="24"/>
          <w:szCs w:val="24"/>
          <w:lang w:eastAsia="en-US"/>
        </w:rPr>
        <w:br/>
        <w:t xml:space="preserve">                            </w:t>
      </w:r>
      <w:r w:rsidRPr="00CF3CCF">
        <w:rPr>
          <w:rFonts w:eastAsia="Calibri"/>
          <w:sz w:val="24"/>
          <w:szCs w:val="24"/>
          <w:lang w:eastAsia="en-US"/>
        </w:rPr>
        <w:t>szerződések elkészítése</w:t>
      </w:r>
    </w:p>
    <w:p w14:paraId="48E07FA0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D0892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B66B0" w14:textId="0A852360" w:rsidR="00A13003" w:rsidRPr="00C6779F" w:rsidRDefault="00A1300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F9F3ABD" w14:textId="77777777" w:rsidR="00A13003" w:rsidRPr="00086B4D" w:rsidRDefault="00A13003" w:rsidP="00A13003">
      <w:pPr>
        <w:rPr>
          <w:rFonts w:ascii="Times New Roman" w:hAnsi="Times New Roman" w:cs="Times New Roman"/>
          <w:bCs/>
          <w:sz w:val="24"/>
          <w:szCs w:val="24"/>
        </w:rPr>
      </w:pPr>
    </w:p>
    <w:p w14:paraId="4A9D4578" w14:textId="77777777" w:rsidR="00A13003" w:rsidRDefault="00A13003" w:rsidP="00A13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E7EDA26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39735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C96F5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81284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B1FCE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FF11C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3D19FC2" w14:textId="77777777" w:rsidR="00A13003" w:rsidRPr="0055294D" w:rsidRDefault="00A13003" w:rsidP="00A130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BEA8E20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05B2164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CC2E9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E265B" w14:textId="7777777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2565E" w14:textId="3F113507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7E2F33">
        <w:rPr>
          <w:rFonts w:ascii="Times New Roman" w:hAnsi="Times New Roman" w:cs="Times New Roman"/>
          <w:sz w:val="24"/>
          <w:szCs w:val="24"/>
        </w:rPr>
        <w:t>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7F77F770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247468FA" w14:textId="2841FEEC" w:rsidR="00A13003" w:rsidRDefault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</w:p>
    <w:p w14:paraId="1BA066E6" w14:textId="385C72BB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4DAA5144" w14:textId="19FC75AC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52EE24C3" w14:textId="15053C90" w:rsidR="00A13003" w:rsidRDefault="00A13003">
      <w:pPr>
        <w:rPr>
          <w:rFonts w:ascii="Times New Roman" w:hAnsi="Times New Roman" w:cs="Times New Roman"/>
          <w:sz w:val="24"/>
          <w:szCs w:val="24"/>
        </w:rPr>
      </w:pPr>
    </w:p>
    <w:p w14:paraId="06DD7BC7" w14:textId="77777777" w:rsidR="007E2F33" w:rsidRDefault="007E2F33" w:rsidP="007E2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04F10D20" w14:textId="2E912991" w:rsidR="00A13003" w:rsidRDefault="00A13003" w:rsidP="00C6779F">
      <w:pPr>
        <w:rPr>
          <w:rFonts w:ascii="Times New Roman" w:hAnsi="Times New Roman" w:cs="Times New Roman"/>
          <w:sz w:val="24"/>
          <w:szCs w:val="24"/>
        </w:rPr>
      </w:pPr>
    </w:p>
    <w:p w14:paraId="4D5F04D2" w14:textId="4044C51B" w:rsidR="00A13003" w:rsidRDefault="00A1300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="007E2F33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148C288" w14:textId="77777777" w:rsidR="00A13003" w:rsidRDefault="00A13003" w:rsidP="00A1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56F61" w14:textId="77777777" w:rsidR="00C6779F" w:rsidRPr="00DC163D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2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14:paraId="1EFED7A6" w14:textId="77777777" w:rsidR="00C6779F" w:rsidRPr="003E78C3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</w:t>
      </w:r>
      <w:r w:rsidRPr="003E7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31A3B500" w14:textId="77777777" w:rsidR="00C6779F" w:rsidRPr="003E78C3" w:rsidRDefault="00C6779F" w:rsidP="00C6779F">
      <w:pPr>
        <w:pStyle w:val="Listaszerbekezds"/>
        <w:numPr>
          <w:ilvl w:val="0"/>
          <w:numId w:val="22"/>
        </w:numPr>
        <w:suppressAutoHyphens/>
        <w:autoSpaceDN w:val="0"/>
        <w:jc w:val="both"/>
        <w:textAlignment w:val="baseline"/>
      </w:pPr>
      <w:r w:rsidRPr="003E78C3">
        <w:t>Zalakaros Város Önkormányzata (8749 Zalakaros, Gyógyfürdő tér 1.) ajánlatkérő által, „Önkormányzati feladatellátást szolgáló fejlesztések támogatására vonatkozó elnyert pályázathoz kapcsolódóan Zalakaros, Kilátó út (hrsz: 737), Pipacs utca (hrsz: 863) Rizling utca (hrsz 1234), Arany János utca (hrsz 1260) egy – egy szakaszának felújításához kapcsolódó műszaki ellenőri feladatok ellátása”</w:t>
      </w:r>
      <w:r w:rsidRPr="003E78C3">
        <w:rPr>
          <w:bCs/>
        </w:rPr>
        <w:t xml:space="preserve"> </w:t>
      </w:r>
      <w:r w:rsidRPr="003E78C3">
        <w:t xml:space="preserve">tárgyú ajánlattételi eljárásban Peczeli Zoltán e.v.(székhely: 8960 Lenti, Tompa M. u. 23.), Czinder Attila e.v.(székhely: 8943 Csatár, Széchenyi u. 25.), és a KANIZSABER Kft. 8800 Nagykanizsa, Ady E. u. 50.) által benyújtott ajánlatokat érvényesnek nyilvánítja. </w:t>
      </w:r>
    </w:p>
    <w:p w14:paraId="70639597" w14:textId="77777777" w:rsidR="00C6779F" w:rsidRPr="003E78C3" w:rsidRDefault="00C6779F" w:rsidP="00C6779F">
      <w:pPr>
        <w:pStyle w:val="Listaszerbekezds"/>
        <w:numPr>
          <w:ilvl w:val="0"/>
          <w:numId w:val="22"/>
        </w:numPr>
        <w:suppressAutoHyphens/>
        <w:autoSpaceDN w:val="0"/>
        <w:jc w:val="both"/>
        <w:textAlignment w:val="baseline"/>
      </w:pPr>
      <w:r>
        <w:t>n</w:t>
      </w:r>
      <w:r w:rsidRPr="003E78C3">
        <w:t>yertes ajánlattevőként Czinder Attila (székhely: 8943 Csatár, Széchenyi u. 25.) egyéni vállalkozót hirdeti ki 140.000, - Ft (AAM) ajánlati árral.</w:t>
      </w:r>
    </w:p>
    <w:p w14:paraId="376EC4D5" w14:textId="77777777" w:rsidR="00C6779F" w:rsidRPr="003E78C3" w:rsidRDefault="00C6779F" w:rsidP="00C6779F">
      <w:pPr>
        <w:pStyle w:val="Listaszerbekezds"/>
        <w:numPr>
          <w:ilvl w:val="0"/>
          <w:numId w:val="22"/>
        </w:numPr>
        <w:suppressAutoHyphens/>
        <w:autoSpaceDN w:val="0"/>
        <w:jc w:val="both"/>
        <w:textAlignment w:val="baseline"/>
      </w:pPr>
      <w:r>
        <w:t>f</w:t>
      </w:r>
      <w:r w:rsidRPr="003E78C3">
        <w:t xml:space="preserve">elhatalmazza a Polgármestert a megbízási szerződés aláírására. </w:t>
      </w:r>
    </w:p>
    <w:p w14:paraId="2F81E656" w14:textId="77777777" w:rsidR="00C6779F" w:rsidRPr="00DC163D" w:rsidRDefault="00C6779F" w:rsidP="00C6779F">
      <w:pPr>
        <w:pStyle w:val="Listaszerbekezds"/>
        <w:numPr>
          <w:ilvl w:val="0"/>
          <w:numId w:val="22"/>
        </w:numPr>
        <w:suppressAutoHyphens/>
        <w:autoSpaceDN w:val="0"/>
        <w:jc w:val="both"/>
        <w:textAlignment w:val="baseline"/>
      </w:pPr>
      <w:r>
        <w:t>a</w:t>
      </w:r>
      <w:r w:rsidRPr="00895983">
        <w:t xml:space="preserve"> megbízási díj pénzügyi fedezetét </w:t>
      </w:r>
      <w:r>
        <w:t xml:space="preserve">140.000, - Ft </w:t>
      </w:r>
      <w:r w:rsidRPr="00895983">
        <w:t>összegben Zalakaros Város Önkormányzata 2022. évi költségvetésben a</w:t>
      </w:r>
      <w:r>
        <w:t xml:space="preserve"> </w:t>
      </w:r>
      <w:r w:rsidRPr="00895983">
        <w:t>belterületi utak fejlesztésére tervezett összeg terhére biztosítja.</w:t>
      </w:r>
    </w:p>
    <w:p w14:paraId="256E4B9C" w14:textId="77777777" w:rsidR="00C6779F" w:rsidRPr="003E78C3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7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3</w:t>
      </w:r>
      <w:r w:rsidRPr="003E78C3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 azonnal</w:t>
      </w:r>
    </w:p>
    <w:p w14:paraId="13575566" w14:textId="77777777" w:rsidR="00C6779F" w:rsidRPr="003E78C3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7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Novák</w:t>
      </w:r>
      <w:r w:rsidRPr="003E7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polgármester </w:t>
      </w:r>
    </w:p>
    <w:p w14:paraId="1873E699" w14:textId="77777777" w:rsidR="00C6779F" w:rsidRPr="003E78C3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78C3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Illés Gabriella, projektmenedzser</w:t>
      </w:r>
    </w:p>
    <w:p w14:paraId="31624C6E" w14:textId="77777777" w:rsidR="00C6779F" w:rsidRPr="001A3C73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Pr="003E7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3E78C3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 számára</w:t>
      </w:r>
    </w:p>
    <w:p w14:paraId="231AF16D" w14:textId="77777777" w:rsidR="00C6779F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22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222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5BACB7CA" w14:textId="77777777" w:rsidR="00C6779F" w:rsidRPr="00DC163D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</w:t>
      </w:r>
    </w:p>
    <w:p w14:paraId="0C13AE62" w14:textId="77777777" w:rsidR="00C6779F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Zalakarosi Közös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nkormányzati Hivatalt, ho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>y a műszaki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llenőri fel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tellátás tárgyban kibocsátásra kerülő ajánlattételi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felhívásokban a megbízott feladatellátásának szélesebb körű meghatározására kerüljön sor különös tekintettel az alábbiakra: a műszaki ellenőr 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 terjedjen ki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jánlati felhívás kibocsátásában, a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beérkezett ajánlatok elbírálásában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tanácsadásra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kivitelezési munka 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ideje alatt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rendelkezésre állás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>garanciális bejárásokban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</w:t>
      </w:r>
      <w:r w:rsidRPr="00303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részvételre is</w:t>
      </w:r>
    </w:p>
    <w:p w14:paraId="6A158B97" w14:textId="77777777" w:rsidR="00C6779F" w:rsidRPr="003E78C3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8C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E78C3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5798FD37" w14:textId="77777777" w:rsidR="00C6779F" w:rsidRPr="003E78C3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8C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Novák</w:t>
      </w:r>
      <w:r w:rsidRPr="003E78C3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75C37BF0" w14:textId="3A23ADCF" w:rsidR="00A13003" w:rsidRPr="00C6779F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8C3">
        <w:rPr>
          <w:rFonts w:ascii="Times New Roman" w:eastAsia="Times New Roman" w:hAnsi="Times New Roman" w:cs="Times New Roman"/>
          <w:sz w:val="24"/>
          <w:szCs w:val="24"/>
        </w:rPr>
        <w:t>Operatív felelős: Illés Gabriella, projektmenedzser</w:t>
      </w:r>
    </w:p>
    <w:p w14:paraId="49E34018" w14:textId="05CFB738" w:rsidR="00A13003" w:rsidRDefault="00A1300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CB48ABB" w14:textId="77777777" w:rsidR="00C6779F" w:rsidRPr="00C6779F" w:rsidRDefault="00C6779F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9C3747B" w14:textId="053AE1EF" w:rsidR="00A13003" w:rsidRDefault="00A13003" w:rsidP="00C67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58C5342" w14:textId="77777777" w:rsidR="00A13003" w:rsidRPr="00126D41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B250" w14:textId="7777777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C5F8EC4" w14:textId="77777777" w:rsidR="00A13003" w:rsidRPr="0055294D" w:rsidRDefault="00A13003" w:rsidP="00A1300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9C51F8D" w14:textId="3EFA3191" w:rsidR="00A13003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7E42B62" w14:textId="7C473907" w:rsidR="00A13003" w:rsidRPr="0055294D" w:rsidRDefault="00A13003" w:rsidP="00A1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7E2F33">
        <w:rPr>
          <w:rFonts w:ascii="Times New Roman" w:hAnsi="Times New Roman" w:cs="Times New Roman"/>
          <w:sz w:val="24"/>
          <w:szCs w:val="24"/>
        </w:rPr>
        <w:t>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8A7A129" w14:textId="477BB6E8" w:rsidR="007E2F33" w:rsidRDefault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65BB224B" w14:textId="571F7428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520A0992" w14:textId="77777777" w:rsidR="007E2F33" w:rsidRDefault="007E2F33" w:rsidP="007E2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661E0A11" w14:textId="77777777" w:rsidR="007E2F33" w:rsidRDefault="007E2F33" w:rsidP="007E2F33">
      <w:pPr>
        <w:rPr>
          <w:rFonts w:ascii="Times New Roman" w:hAnsi="Times New Roman" w:cs="Times New Roman"/>
          <w:sz w:val="24"/>
          <w:szCs w:val="24"/>
        </w:rPr>
      </w:pPr>
    </w:p>
    <w:p w14:paraId="29751AD3" w14:textId="58590142" w:rsidR="007E2F33" w:rsidRDefault="007E2F3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 18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64E51154" w14:textId="77777777" w:rsidR="00C6779F" w:rsidRPr="00B430DC" w:rsidRDefault="00C6779F" w:rsidP="00C6779F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Zalakaros Város Önkormányzat</w:t>
      </w:r>
      <w:r w:rsidRPr="007B1186">
        <w:rPr>
          <w:sz w:val="24"/>
          <w:szCs w:val="24"/>
        </w:rPr>
        <w:t xml:space="preserve"> Képviselőtestület</w:t>
      </w:r>
      <w:r>
        <w:rPr>
          <w:sz w:val="24"/>
          <w:szCs w:val="24"/>
        </w:rPr>
        <w:t>e</w:t>
      </w:r>
    </w:p>
    <w:p w14:paraId="42D6B4F5" w14:textId="77777777" w:rsidR="00C6779F" w:rsidRPr="007B1186" w:rsidRDefault="00C6779F" w:rsidP="00C6779F">
      <w:pPr>
        <w:pStyle w:val="Listaszerbekezds"/>
        <w:numPr>
          <w:ilvl w:val="0"/>
          <w:numId w:val="23"/>
        </w:numPr>
        <w:suppressAutoHyphens/>
        <w:autoSpaceDN w:val="0"/>
        <w:jc w:val="both"/>
        <w:textAlignment w:val="baseline"/>
      </w:pPr>
      <w:r w:rsidRPr="007B1186">
        <w:t xml:space="preserve">Zalakaros Város Önkormányzata (8749 Zalakaros, Gyógyfürdő tér 1.) ajánlatkérő által, az „Önkormányzati temetők infrastrukturális fejlesztése” című, MFP-ÖTIF/2021. kódszámú pályázathoz kapcsolódóan Zalakaros, temető részleges környezetrendezése feladat elvégzése tárgyú ajánlattételi eljárásban a Rinoterra Kft., (székhely: 8800 Nagykanizsa, Téglagyári u. 20.), Fundaxis-3M Kft. (székhely: 8640 Fonyód, Csend u. 5.) és a Premier Ablakvilág Kft (székhely: 1117 Budapest, Alíz u. 6/B.) által benyújtott ajánlatot érvényesnek nyilvánítja. </w:t>
      </w:r>
    </w:p>
    <w:p w14:paraId="41E8F4FE" w14:textId="77777777" w:rsidR="00C6779F" w:rsidRPr="007B1186" w:rsidRDefault="00C6779F" w:rsidP="00C6779F">
      <w:pPr>
        <w:pStyle w:val="Listaszerbekezds"/>
        <w:numPr>
          <w:ilvl w:val="0"/>
          <w:numId w:val="23"/>
        </w:numPr>
        <w:suppressAutoHyphens/>
        <w:autoSpaceDN w:val="0"/>
        <w:jc w:val="both"/>
        <w:textAlignment w:val="baseline"/>
      </w:pPr>
      <w:r>
        <w:t>n</w:t>
      </w:r>
      <w:r w:rsidRPr="007B1186">
        <w:t>yertes ajánlattevőként a Premier Ablakvilág Kft.-t (székhely: 1117 Budapest, Alíz u. 6/B.) hirdeti ki bruttó 5.744.972, - Ft ajánlati árral.</w:t>
      </w:r>
    </w:p>
    <w:p w14:paraId="210B93E2" w14:textId="77777777" w:rsidR="00C6779F" w:rsidRPr="007B1186" w:rsidRDefault="00C6779F" w:rsidP="00C6779F">
      <w:pPr>
        <w:pStyle w:val="Listaszerbekezds"/>
        <w:numPr>
          <w:ilvl w:val="0"/>
          <w:numId w:val="23"/>
        </w:numPr>
        <w:suppressAutoHyphens/>
        <w:autoSpaceDN w:val="0"/>
        <w:jc w:val="both"/>
        <w:textAlignment w:val="baseline"/>
      </w:pPr>
      <w:r>
        <w:t>f</w:t>
      </w:r>
      <w:r w:rsidRPr="007B1186">
        <w:t xml:space="preserve">elhatalmazza a Polgármestert a vállalkozási szerződés megkötésére. </w:t>
      </w:r>
    </w:p>
    <w:p w14:paraId="5435163F" w14:textId="77777777" w:rsidR="00C6779F" w:rsidRPr="00B430DC" w:rsidRDefault="00C6779F" w:rsidP="00C6779F">
      <w:pPr>
        <w:pStyle w:val="Listaszerbekezds"/>
        <w:numPr>
          <w:ilvl w:val="0"/>
          <w:numId w:val="23"/>
        </w:numPr>
        <w:suppressAutoHyphens/>
        <w:autoSpaceDN w:val="0"/>
        <w:jc w:val="both"/>
        <w:textAlignment w:val="baseline"/>
      </w:pPr>
      <w:r>
        <w:t>a</w:t>
      </w:r>
      <w:r w:rsidRPr="007B1186">
        <w:t xml:space="preserve"> pénzügyi fedezetet a 2022. évi költségvetésben e célra tervezett összeg terhére biztosítja, melyből 4.633.685, - Ft pályázati forrás.</w:t>
      </w:r>
    </w:p>
    <w:p w14:paraId="13A3643A" w14:textId="77777777" w:rsidR="00C6779F" w:rsidRPr="007B1186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7B1186">
        <w:rPr>
          <w:rFonts w:ascii="Times New Roman" w:eastAsia="Times New Roman" w:hAnsi="Times New Roman" w:cs="Times New Roman"/>
          <w:sz w:val="24"/>
          <w:szCs w:val="24"/>
          <w:lang w:eastAsia="hu-HU"/>
        </w:rPr>
        <w:t>3. pont azonnal</w:t>
      </w:r>
    </w:p>
    <w:p w14:paraId="7E48C9C7" w14:textId="77777777" w:rsidR="00C6779F" w:rsidRPr="007B1186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7B1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4971C6C9" w14:textId="77777777" w:rsidR="00C6779F" w:rsidRPr="007B1186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186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Illés Gabriella, projektmenedzser</w:t>
      </w:r>
    </w:p>
    <w:p w14:paraId="2CE3F1A6" w14:textId="77777777" w:rsidR="00C6779F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1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Horváthné Juhász Barbara pénzügyi osztályvezető – tájékoztatásul a </w:t>
      </w:r>
    </w:p>
    <w:p w14:paraId="3FBA44F9" w14:textId="77777777" w:rsidR="00C6779F" w:rsidRPr="00C94A96" w:rsidRDefault="00C6779F" w:rsidP="00C67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</w:t>
      </w:r>
      <w:r w:rsidRPr="00C94A96">
        <w:rPr>
          <w:rFonts w:ascii="Times New Roman" w:hAnsi="Times New Roman" w:cs="Times New Roman"/>
          <w:sz w:val="24"/>
          <w:szCs w:val="24"/>
        </w:rPr>
        <w:t>számára</w:t>
      </w:r>
      <w:r w:rsidRPr="007B1186">
        <w:rPr>
          <w:bCs/>
          <w:sz w:val="24"/>
          <w:szCs w:val="24"/>
          <w:u w:val="single"/>
        </w:rPr>
        <w:t xml:space="preserve">    </w:t>
      </w:r>
    </w:p>
    <w:p w14:paraId="0C92D2AB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89E91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82693" w14:textId="6FEB59B3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D2C94" w14:textId="77777777" w:rsidR="00C6779F" w:rsidRDefault="00C6779F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1FD45" w14:textId="45EB5366" w:rsidR="007E2F33" w:rsidRPr="00C6779F" w:rsidRDefault="007E2F3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A4E13EA" w14:textId="77777777" w:rsidR="007E2F33" w:rsidRDefault="007E2F33" w:rsidP="007E2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05EB54C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E14C6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35F87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4B209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EBDA3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D5E0328" w14:textId="77777777" w:rsidR="007E2F33" w:rsidRPr="0055294D" w:rsidRDefault="007E2F33" w:rsidP="007E2F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AAC19EF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76B97CD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B733B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07D85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C1E0C" w14:textId="24B0F0C4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4D699E2E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7E63329" w14:textId="77777777" w:rsidR="007E2F33" w:rsidRDefault="007E2F33" w:rsidP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6CB8055C" w14:textId="0973E36F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3DE8CF93" w14:textId="2770015C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3260B7F4" w14:textId="437DD7B1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21426D91" w14:textId="77777777" w:rsidR="007E2F33" w:rsidRDefault="007E2F33" w:rsidP="007E2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0C7229B2" w14:textId="77777777" w:rsidR="007E2F33" w:rsidRDefault="007E2F33" w:rsidP="00C6779F">
      <w:pPr>
        <w:rPr>
          <w:rFonts w:ascii="Times New Roman" w:hAnsi="Times New Roman" w:cs="Times New Roman"/>
          <w:sz w:val="24"/>
          <w:szCs w:val="24"/>
        </w:rPr>
      </w:pPr>
    </w:p>
    <w:p w14:paraId="12B65939" w14:textId="001C58D6" w:rsidR="007E2F33" w:rsidRDefault="007E2F3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 19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889A516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196B9" w14:textId="77777777" w:rsidR="00C6779F" w:rsidRDefault="00C6779F" w:rsidP="00C677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a</w:t>
      </w:r>
      <w:r w:rsidRPr="006E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6E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igazgatói</w:t>
      </w:r>
      <w:r w:rsidRPr="006E7F6D">
        <w:rPr>
          <w:rFonts w:ascii="Times New Roman" w:hAnsi="Times New Roman"/>
          <w:sz w:val="24"/>
          <w:szCs w:val="24"/>
        </w:rPr>
        <w:t xml:space="preserve"> álláshely betöltésére pályázatot ír ki a határozat melléklete szerint.</w:t>
      </w:r>
    </w:p>
    <w:p w14:paraId="15F03ADC" w14:textId="77777777" w:rsidR="00C6779F" w:rsidRDefault="00C6779F" w:rsidP="00C677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f</w:t>
      </w:r>
      <w:r w:rsidRPr="006E7F6D">
        <w:rPr>
          <w:rFonts w:ascii="Times New Roman" w:hAnsi="Times New Roman"/>
          <w:sz w:val="24"/>
          <w:szCs w:val="24"/>
        </w:rPr>
        <w:t>elhatalmazza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E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polgármestert</w:t>
      </w:r>
      <w:r w:rsidRPr="006E7F6D">
        <w:rPr>
          <w:rFonts w:ascii="Times New Roman" w:hAnsi="Times New Roman"/>
          <w:sz w:val="24"/>
          <w:szCs w:val="24"/>
        </w:rPr>
        <w:t xml:space="preserve">, hogy gondoskodjon a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6E7F6D">
        <w:rPr>
          <w:rFonts w:ascii="Times New Roman" w:hAnsi="Times New Roman"/>
          <w:sz w:val="24"/>
          <w:szCs w:val="24"/>
        </w:rPr>
        <w:t xml:space="preserve"> magasabb vezetői beosztás álláshely betöltésére kiírt, e határozat mellékletét képező pályázati felhívás megjelentetéséről.</w:t>
      </w:r>
    </w:p>
    <w:p w14:paraId="3C0EC2F1" w14:textId="77777777" w:rsidR="00C6779F" w:rsidRPr="00164DA6" w:rsidRDefault="00C6779F" w:rsidP="00C677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a</w:t>
      </w:r>
      <w:r w:rsidRPr="0016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16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igazgatói</w:t>
      </w:r>
      <w:r w:rsidRPr="00164DA6">
        <w:rPr>
          <w:rFonts w:ascii="Times New Roman" w:hAnsi="Times New Roman"/>
          <w:sz w:val="24"/>
          <w:szCs w:val="24"/>
        </w:rPr>
        <w:t xml:space="preserve"> beosztásának betöltésére benyújtott pályázatok véleményezésére az alábbi személyekből álló bizottságot kéri fel:</w:t>
      </w:r>
    </w:p>
    <w:p w14:paraId="1D597A29" w14:textId="77777777" w:rsidR="00C6779F" w:rsidRPr="00164DA6" w:rsidRDefault="00C6779F" w:rsidP="00C6779F">
      <w:pPr>
        <w:jc w:val="both"/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Zalakaros Város Polgármestere</w:t>
      </w:r>
    </w:p>
    <w:p w14:paraId="0CB02BDF" w14:textId="77777777" w:rsidR="00C6779F" w:rsidRPr="00164DA6" w:rsidRDefault="00C6779F" w:rsidP="00C6779F">
      <w:pPr>
        <w:jc w:val="both"/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>- Zalakaros Város Önkormányzata Képviselőtestülete Humánpolitikai és Ügyrendi Bizottsága elnöke</w:t>
      </w:r>
    </w:p>
    <w:p w14:paraId="5D8FCD98" w14:textId="77777777" w:rsidR="00C6779F" w:rsidRDefault="00C6779F" w:rsidP="00C6779F">
      <w:pPr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>- szakmai szervezetek egy képviselője.</w:t>
      </w:r>
    </w:p>
    <w:p w14:paraId="70CF3A46" w14:textId="77777777" w:rsidR="00C6779F" w:rsidRPr="00B430DC" w:rsidRDefault="00C6779F" w:rsidP="00C6779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            azonnal</w:t>
      </w:r>
      <w:r>
        <w:rPr>
          <w:rFonts w:ascii="Times New Roman" w:hAnsi="Times New Roman"/>
          <w:sz w:val="24"/>
          <w:szCs w:val="24"/>
        </w:rPr>
        <w:br/>
        <w:t xml:space="preserve">Felelős:               Novák Ferenc polgármester </w:t>
      </w:r>
      <w:r>
        <w:rPr>
          <w:rFonts w:ascii="Times New Roman" w:hAnsi="Times New Roman"/>
          <w:sz w:val="24"/>
          <w:szCs w:val="24"/>
        </w:rPr>
        <w:br/>
        <w:t>Operatív felelős: Gaál Krisztina személyzeti-és önkormányzati referens</w:t>
      </w:r>
    </w:p>
    <w:p w14:paraId="538F44D6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CDC26" w14:textId="77777777" w:rsidR="007E2F33" w:rsidRDefault="007E2F33" w:rsidP="007E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86825D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6E646D1" w14:textId="4523F2A3" w:rsidR="007E2F33" w:rsidRPr="00C6779F" w:rsidRDefault="007E2F3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B37AD2C" w14:textId="77777777" w:rsidR="007E2F33" w:rsidRDefault="007E2F33" w:rsidP="007E2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12580F1" w14:textId="0F202D16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5E9C" w14:textId="77777777" w:rsidR="00C6779F" w:rsidRDefault="00C6779F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0985B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1D019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91E6F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8214983" w14:textId="77777777" w:rsidR="007E2F33" w:rsidRPr="0055294D" w:rsidRDefault="007E2F33" w:rsidP="007E2F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00E017A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45B8BD2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FE3B5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F90AA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D919C" w14:textId="2AACE33B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0F48154C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B65AF64" w14:textId="77777777" w:rsidR="007E2F33" w:rsidRDefault="007E2F33" w:rsidP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4DC88927" w14:textId="5A88AC82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3D2A6215" w14:textId="1E018577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687B3349" w14:textId="77777777" w:rsidR="007E2F33" w:rsidRDefault="007E2F33" w:rsidP="007E2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596B54CE" w14:textId="77777777" w:rsidR="007E2F33" w:rsidRDefault="007E2F33" w:rsidP="007E2F33">
      <w:pPr>
        <w:rPr>
          <w:rFonts w:ascii="Times New Roman" w:hAnsi="Times New Roman" w:cs="Times New Roman"/>
          <w:sz w:val="24"/>
          <w:szCs w:val="24"/>
        </w:rPr>
      </w:pPr>
    </w:p>
    <w:p w14:paraId="05A14226" w14:textId="1C4E9B81" w:rsidR="007E2F33" w:rsidRDefault="007E2F3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 20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16736115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DE45E" w14:textId="77777777" w:rsidR="00C6779F" w:rsidRPr="001844E1" w:rsidRDefault="00C6779F" w:rsidP="00C6779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</w:t>
      </w: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1E7EB561" w14:textId="77777777" w:rsidR="00C6779F" w:rsidRDefault="00C6779F" w:rsidP="00C6779F">
      <w:pPr>
        <w:pStyle w:val="Listaszerbekezds"/>
        <w:numPr>
          <w:ilvl w:val="0"/>
          <w:numId w:val="24"/>
        </w:numPr>
        <w:suppressAutoHyphens/>
        <w:autoSpaceDN w:val="0"/>
        <w:jc w:val="both"/>
        <w:textAlignment w:val="baseline"/>
      </w:pPr>
      <w:r>
        <w:t>megismerte Ritók Lajos kérelmét, az abban foglaltakat támogatja.</w:t>
      </w:r>
    </w:p>
    <w:p w14:paraId="7E011A2F" w14:textId="77777777" w:rsidR="00C6779F" w:rsidRDefault="00C6779F" w:rsidP="00C6779F">
      <w:pPr>
        <w:pStyle w:val="Listaszerbekezds"/>
        <w:numPr>
          <w:ilvl w:val="0"/>
          <w:numId w:val="24"/>
        </w:numPr>
        <w:suppressAutoHyphens/>
        <w:autoSpaceDN w:val="0"/>
        <w:jc w:val="both"/>
        <w:textAlignment w:val="baseline"/>
      </w:pPr>
      <w:r>
        <w:t>egyeté</w:t>
      </w:r>
      <w:r w:rsidRPr="00D21D64">
        <w:t xml:space="preserve">rt a </w:t>
      </w:r>
      <w:r>
        <w:t xml:space="preserve">Zalakaros, belterület 1323/8 </w:t>
      </w:r>
      <w:r w:rsidRPr="00D21D64">
        <w:t>hrsz-</w:t>
      </w:r>
      <w:r>
        <w:t>ú ingatlanon</w:t>
      </w:r>
      <w:r w:rsidRPr="00D21D64">
        <w:t xml:space="preserve"> található </w:t>
      </w:r>
      <w:r>
        <w:t>volt szikvízüzem helyiségeinek legfeljebb 2022. június 30-</w:t>
      </w:r>
      <w:r w:rsidRPr="001844E1">
        <w:t xml:space="preserve">ig </w:t>
      </w:r>
      <w:r>
        <w:t xml:space="preserve">tartó tárolási célú használatba adásával ingatlan bérleti szerződés keretében. </w:t>
      </w:r>
    </w:p>
    <w:p w14:paraId="0B567603" w14:textId="77777777" w:rsidR="00C6779F" w:rsidRPr="00711975" w:rsidRDefault="00C6779F" w:rsidP="00C6779F">
      <w:pPr>
        <w:pStyle w:val="Listaszerbekezds"/>
        <w:numPr>
          <w:ilvl w:val="0"/>
          <w:numId w:val="24"/>
        </w:numPr>
        <w:suppressAutoHyphens/>
        <w:autoSpaceDN w:val="0"/>
        <w:jc w:val="both"/>
        <w:textAlignment w:val="baseline"/>
      </w:pPr>
      <w:r>
        <w:t>a</w:t>
      </w:r>
      <w:r w:rsidRPr="00711975">
        <w:t xml:space="preserve"> 2022. január 01. – 2022. június 30. közötti időszakban 50.000 Ft. használati díjat állapít meg.</w:t>
      </w:r>
    </w:p>
    <w:p w14:paraId="0EFA0B2A" w14:textId="77777777" w:rsidR="00C6779F" w:rsidRPr="001844E1" w:rsidRDefault="00C6779F" w:rsidP="00C6779F">
      <w:pPr>
        <w:pStyle w:val="Listaszerbekezds"/>
        <w:numPr>
          <w:ilvl w:val="0"/>
          <w:numId w:val="24"/>
        </w:numPr>
        <w:suppressAutoHyphens/>
        <w:autoSpaceDN w:val="0"/>
        <w:jc w:val="both"/>
        <w:textAlignment w:val="baseline"/>
      </w:pPr>
      <w:r>
        <w:t>úgy határoz, a</w:t>
      </w:r>
      <w:r w:rsidRPr="00711975">
        <w:t xml:space="preserve"> megállapodásban rögzíteni kell, hogy az ingóságokért a használatba</w:t>
      </w:r>
      <w:r w:rsidRPr="001844E1">
        <w:t xml:space="preserve"> adó önkormányzatot felelősség nem terheli. Az ingatlan </w:t>
      </w:r>
      <w:r>
        <w:t xml:space="preserve">átadáskor az ingatlan </w:t>
      </w:r>
      <w:r w:rsidRPr="001844E1">
        <w:t xml:space="preserve">műszaki állapota miatt </w:t>
      </w:r>
      <w:r>
        <w:t xml:space="preserve">az ott elhelyezett vagyontárgyakban esetlegesen </w:t>
      </w:r>
      <w:r w:rsidRPr="001844E1">
        <w:t>keletkezett károkért az önkormányzattal szemben használó igényt nem támaszthat.</w:t>
      </w:r>
    </w:p>
    <w:p w14:paraId="298AF4F8" w14:textId="77777777" w:rsidR="00C6779F" w:rsidRDefault="00C6779F" w:rsidP="00C6779F">
      <w:pPr>
        <w:pStyle w:val="Listaszerbekezds"/>
        <w:numPr>
          <w:ilvl w:val="0"/>
          <w:numId w:val="24"/>
        </w:numPr>
        <w:suppressAutoHyphens/>
        <w:autoSpaceDN w:val="0"/>
        <w:jc w:val="both"/>
        <w:textAlignment w:val="baseline"/>
      </w:pPr>
      <w:r>
        <w:t>f</w:t>
      </w:r>
      <w:r w:rsidRPr="000E10F6">
        <w:t xml:space="preserve">elkéri a Zalakarosi Közös Önkormányzati Hivatalt </w:t>
      </w:r>
      <w:r>
        <w:t xml:space="preserve">az </w:t>
      </w:r>
      <w:r w:rsidRPr="000E10F6">
        <w:t>ingatlan</w:t>
      </w:r>
      <w:r>
        <w:t xml:space="preserve"> bérleti szerződés </w:t>
      </w:r>
      <w:r w:rsidRPr="000E10F6">
        <w:t>elkészítésére</w:t>
      </w:r>
      <w:r>
        <w:t>,</w:t>
      </w:r>
      <w:r w:rsidRPr="000E10F6">
        <w:t xml:space="preserve"> egyúttal</w:t>
      </w:r>
      <w:r>
        <w:t xml:space="preserve"> f</w:t>
      </w:r>
      <w:r w:rsidRPr="000E10F6">
        <w:t>elhatalmazza a polgármestert</w:t>
      </w:r>
      <w:r>
        <w:t xml:space="preserve"> annak aláírására.</w:t>
      </w:r>
    </w:p>
    <w:p w14:paraId="52E49619" w14:textId="77777777" w:rsidR="00C6779F" w:rsidRPr="000E10F6" w:rsidRDefault="00C6779F" w:rsidP="00C6779F">
      <w:pPr>
        <w:pStyle w:val="Listaszerbekezds"/>
        <w:numPr>
          <w:ilvl w:val="0"/>
          <w:numId w:val="24"/>
        </w:numPr>
        <w:suppressAutoHyphens/>
        <w:autoSpaceDN w:val="0"/>
        <w:jc w:val="both"/>
        <w:textAlignment w:val="baseline"/>
      </w:pPr>
      <w:r>
        <w:t>döntéséről a kérelmezőt értesíteni kell.</w:t>
      </w:r>
    </w:p>
    <w:p w14:paraId="265F2C47" w14:textId="77777777" w:rsidR="00C6779F" w:rsidRPr="001844E1" w:rsidRDefault="00C6779F" w:rsidP="00C6779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   azonnal </w:t>
      </w:r>
    </w:p>
    <w:p w14:paraId="2C32688D" w14:textId="77777777" w:rsidR="00C6779F" w:rsidRPr="001844E1" w:rsidRDefault="00C6779F" w:rsidP="00C6779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Novák</w:t>
      </w: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polgármester </w:t>
      </w:r>
    </w:p>
    <w:p w14:paraId="24E1AB03" w14:textId="77777777" w:rsidR="00C6779F" w:rsidRDefault="00C6779F" w:rsidP="00C6779F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Bognár Ottó Péter</w:t>
      </w: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44E1">
        <w:rPr>
          <w:rFonts w:ascii="Times New Roman" w:hAnsi="Times New Roman" w:cs="Times New Roman"/>
          <w:sz w:val="24"/>
          <w:szCs w:val="24"/>
        </w:rPr>
        <w:t xml:space="preserve">településüzemeltetési, hatósági és közbiztonsági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1844E1">
        <w:rPr>
          <w:rFonts w:ascii="Times New Roman" w:hAnsi="Times New Roman" w:cs="Times New Roman"/>
          <w:sz w:val="24"/>
          <w:szCs w:val="24"/>
        </w:rPr>
        <w:t>referens</w:t>
      </w:r>
    </w:p>
    <w:p w14:paraId="006A5801" w14:textId="77777777" w:rsidR="00C6779F" w:rsidRDefault="00C6779F" w:rsidP="00C6779F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14:paraId="63601BB9" w14:textId="0ABEBD89" w:rsidR="007E2F33" w:rsidRDefault="00C6779F" w:rsidP="00C67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791471C7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DDCE0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F4156" w14:textId="77777777" w:rsidR="007E2F33" w:rsidRDefault="007E2F33" w:rsidP="007E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A506B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5BBFBDB" w14:textId="15703AC4" w:rsidR="007E2F33" w:rsidRPr="00C6779F" w:rsidRDefault="007E2F3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7B9C63F" w14:textId="77777777" w:rsidR="007E2F33" w:rsidRDefault="007E2F33" w:rsidP="007E2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CF71B03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41E88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EC869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B34C4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42E20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B8A632F" w14:textId="77777777" w:rsidR="007E2F33" w:rsidRPr="0055294D" w:rsidRDefault="007E2F33" w:rsidP="007E2F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70BC895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A1AD30B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F41CE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C82EF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7D17C" w14:textId="4B9EEAE5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031C408B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DE4B457" w14:textId="77777777" w:rsidR="007E2F33" w:rsidRDefault="007E2F33" w:rsidP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3B69E4CC" w14:textId="0EB06162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1F94A4F3" w14:textId="2488C889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4BDC7B1A" w14:textId="646B70D4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596B1979" w14:textId="77777777" w:rsidR="007E2F33" w:rsidRDefault="007E2F33" w:rsidP="007E2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7CBD11EB" w14:textId="77777777" w:rsidR="007E2F33" w:rsidRDefault="007E2F33" w:rsidP="007E2F33">
      <w:pPr>
        <w:rPr>
          <w:rFonts w:ascii="Times New Roman" w:hAnsi="Times New Roman" w:cs="Times New Roman"/>
          <w:sz w:val="24"/>
          <w:szCs w:val="24"/>
        </w:rPr>
      </w:pPr>
    </w:p>
    <w:p w14:paraId="7C6551D7" w14:textId="53732EFB" w:rsidR="007E2F33" w:rsidRDefault="007E2F3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 21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6018D7B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DCC1" w14:textId="77777777" w:rsidR="00C6779F" w:rsidRPr="002D22B2" w:rsidRDefault="00C6779F" w:rsidP="00C6779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1./ Zalakaros Város Önkormányzat</w:t>
      </w: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úgy határoz, </w:t>
      </w:r>
      <w:r w:rsidRPr="002D22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költségvetési fedezet rendelkezésre állása esetén a mobil illemhely a Sportudvar területén kerüljön elhelyezésre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7C9699AC" w14:textId="77777777" w:rsidR="00C6779F" w:rsidRPr="002D22B2" w:rsidRDefault="00C6779F" w:rsidP="00C677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</w:t>
      </w: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</w:t>
      </w:r>
      <w:r w:rsidRPr="002D22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Karos-Park Kft. ügyvezetőjét, hogy vizsgálja meg az önkormányzati tulajdonú nyilvános illemhelyek többféle fizetési móddal történő fizetőssé tételének feltételeit, költségeit.</w:t>
      </w:r>
    </w:p>
    <w:p w14:paraId="38925937" w14:textId="77777777" w:rsidR="00C6779F" w:rsidRPr="00831BB2" w:rsidRDefault="00C6779F" w:rsidP="00C6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BB2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1BB2">
        <w:rPr>
          <w:rFonts w:ascii="Times New Roman" w:hAnsi="Times New Roman" w:cs="Times New Roman"/>
          <w:sz w:val="24"/>
          <w:szCs w:val="24"/>
        </w:rPr>
        <w:t>2022. 05.31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56506" w14:textId="77777777" w:rsidR="00C6779F" w:rsidRPr="00831BB2" w:rsidRDefault="00C6779F" w:rsidP="00C6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BB2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1BB2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FB19369" w14:textId="77777777" w:rsidR="00C6779F" w:rsidRPr="002D22B2" w:rsidRDefault="00C6779F" w:rsidP="00C67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BB2">
        <w:rPr>
          <w:rFonts w:ascii="Times New Roman" w:hAnsi="Times New Roman" w:cs="Times New Roman"/>
          <w:sz w:val="24"/>
          <w:szCs w:val="24"/>
        </w:rPr>
        <w:t>Operatív felelős: Biczó Tamás,</w:t>
      </w:r>
      <w:r w:rsidRPr="00831B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Karos-Park Kft. ügyvezetőjét</w:t>
      </w:r>
    </w:p>
    <w:p w14:paraId="0A710322" w14:textId="77777777" w:rsidR="00C6779F" w:rsidRPr="00F45276" w:rsidRDefault="00C6779F" w:rsidP="00C6779F">
      <w:pPr>
        <w:pStyle w:val="Lista"/>
        <w:ind w:left="0" w:firstLine="0"/>
        <w:rPr>
          <w:sz w:val="24"/>
          <w:szCs w:val="24"/>
          <w:u w:val="single"/>
        </w:rPr>
      </w:pPr>
      <w:r w:rsidRPr="00F45276">
        <w:rPr>
          <w:sz w:val="24"/>
          <w:szCs w:val="24"/>
          <w:u w:val="single"/>
        </w:rPr>
        <w:t xml:space="preserve"> </w:t>
      </w:r>
    </w:p>
    <w:p w14:paraId="149D8293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69E22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97E77B2" w14:textId="2D13C402" w:rsidR="007E2F33" w:rsidRPr="00C6779F" w:rsidRDefault="007E2F3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3C2EBFE" w14:textId="77777777" w:rsidR="007E2F33" w:rsidRPr="00086B4D" w:rsidRDefault="007E2F33" w:rsidP="007E2F33">
      <w:pPr>
        <w:rPr>
          <w:rFonts w:ascii="Times New Roman" w:hAnsi="Times New Roman" w:cs="Times New Roman"/>
          <w:bCs/>
          <w:sz w:val="24"/>
          <w:szCs w:val="24"/>
        </w:rPr>
      </w:pPr>
    </w:p>
    <w:p w14:paraId="67E41A5B" w14:textId="77777777" w:rsidR="007E2F33" w:rsidRDefault="007E2F33" w:rsidP="007E2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4D3FFE8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D41DF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4D2A4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1B420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7DB3C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25BB2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F849FC6" w14:textId="77777777" w:rsidR="007E2F33" w:rsidRPr="0055294D" w:rsidRDefault="007E2F33" w:rsidP="007E2F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DF215D1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B3BD72D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ADB0C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24562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C9B45" w14:textId="4CC58A1A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343D514D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2F64C965" w14:textId="77777777" w:rsidR="007E2F33" w:rsidRDefault="007E2F33" w:rsidP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08D473CC" w14:textId="04DE25D5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595E1D44" w14:textId="0A959F16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2904B941" w14:textId="3543B72C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01D6F48C" w14:textId="2E703F01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232DE049" w14:textId="32020F9C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141DAB44" w14:textId="51401024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5E92B0A9" w14:textId="3C902002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3216868A" w14:textId="77777777" w:rsidR="007E2F33" w:rsidRDefault="007E2F33" w:rsidP="007E2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2534372C" w14:textId="77777777" w:rsidR="007E2F33" w:rsidRDefault="007E2F33" w:rsidP="00C6779F">
      <w:pPr>
        <w:rPr>
          <w:rFonts w:ascii="Times New Roman" w:hAnsi="Times New Roman" w:cs="Times New Roman"/>
          <w:sz w:val="24"/>
          <w:szCs w:val="24"/>
        </w:rPr>
      </w:pPr>
    </w:p>
    <w:p w14:paraId="5F35610F" w14:textId="7D806C94" w:rsidR="007E2F33" w:rsidRDefault="007E2F3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 22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61248102" w14:textId="77777777" w:rsidR="00C6779F" w:rsidRPr="002D22B2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 xml:space="preserve">Zalakaros Város Önkormányzata Képviselőtestülete </w:t>
      </w:r>
    </w:p>
    <w:p w14:paraId="50760284" w14:textId="77777777" w:rsidR="00C6779F" w:rsidRPr="002D22B2" w:rsidRDefault="00C6779F" w:rsidP="00C6779F">
      <w:pPr>
        <w:pStyle w:val="Listaszerbekezds"/>
        <w:numPr>
          <w:ilvl w:val="0"/>
          <w:numId w:val="25"/>
        </w:numPr>
        <w:ind w:left="0" w:firstLine="0"/>
        <w:jc w:val="both"/>
      </w:pPr>
      <w:r w:rsidRPr="002D22B2">
        <w:t xml:space="preserve">támogatja, hogy a Zalakaros Város Napja 2022. rendezvény sikeres megvalósítása érdekében az ünnepi műsor a Látogatóközpontban 2022. július 14-én (csütörtök) 18:00 órakor kerüljön megrendezésre. </w:t>
      </w:r>
    </w:p>
    <w:p w14:paraId="5A4B6528" w14:textId="77777777" w:rsidR="00C6779F" w:rsidRPr="002D22B2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22B2">
        <w:rPr>
          <w:rFonts w:ascii="Times New Roman" w:hAnsi="Times New Roman"/>
          <w:sz w:val="24"/>
          <w:szCs w:val="24"/>
        </w:rPr>
        <w:t>Zalakarosi Közösségi Ház és Könyvtár intézményvezető</w:t>
      </w:r>
    </w:p>
    <w:p w14:paraId="19749C41" w14:textId="77777777" w:rsidR="00C6779F" w:rsidRPr="002D22B2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>Határidő: 2022. július 14.</w:t>
      </w:r>
    </w:p>
    <w:p w14:paraId="299B3298" w14:textId="77777777" w:rsidR="00C6779F" w:rsidRPr="00831BB2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31BB2">
        <w:rPr>
          <w:rFonts w:ascii="Times New Roman" w:hAnsi="Times New Roman"/>
          <w:sz w:val="24"/>
          <w:szCs w:val="24"/>
        </w:rPr>
        <w:t xml:space="preserve">A szórakoztató rendezvények és a VIP vendéglátás megszervezésére a Zalakarosi Turisztikai Nonprofit Kft-t bízza meg. </w:t>
      </w:r>
    </w:p>
    <w:p w14:paraId="41F0C7E9" w14:textId="77777777" w:rsidR="00C6779F" w:rsidRPr="0058723D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723D">
        <w:rPr>
          <w:rFonts w:ascii="Times New Roman" w:hAnsi="Times New Roman"/>
          <w:sz w:val="24"/>
          <w:szCs w:val="24"/>
        </w:rPr>
        <w:t>Ódor</w:t>
      </w:r>
      <w:r w:rsidRPr="0058723D">
        <w:rPr>
          <w:rFonts w:ascii="Times New Roman" w:hAnsi="Times New Roman"/>
          <w:bCs/>
          <w:sz w:val="24"/>
          <w:szCs w:val="24"/>
        </w:rPr>
        <w:t xml:space="preserve"> László Lajos, </w:t>
      </w:r>
      <w:r w:rsidRPr="0058723D">
        <w:rPr>
          <w:rFonts w:ascii="Times New Roman" w:hAnsi="Times New Roman"/>
          <w:sz w:val="24"/>
          <w:szCs w:val="24"/>
        </w:rPr>
        <w:t>Zalakarosi Turisztikai Nonprofit Kft. ügyvezetője</w:t>
      </w:r>
    </w:p>
    <w:p w14:paraId="4D32158D" w14:textId="77777777" w:rsidR="00C6779F" w:rsidRPr="0058723D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>Határidő: 2022. július 15.</w:t>
      </w:r>
    </w:p>
    <w:p w14:paraId="1571AF3F" w14:textId="77777777" w:rsidR="00C6779F" w:rsidRPr="0058723D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 xml:space="preserve">3. A lakosság vendéglátás lebonyolítására 2022.július 15. pénteken a kerül sor a Parkerdőben. </w:t>
      </w:r>
    </w:p>
    <w:p w14:paraId="455CC260" w14:textId="77777777" w:rsidR="00C6779F" w:rsidRPr="0058723D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 Ódor László Lajos, </w:t>
      </w:r>
      <w:r w:rsidRPr="0058723D">
        <w:rPr>
          <w:rFonts w:ascii="Times New Roman" w:hAnsi="Times New Roman"/>
          <w:sz w:val="24"/>
          <w:szCs w:val="24"/>
        </w:rPr>
        <w:t>Zalakarosi Turisztikai Nonprofit Kft. ügyvezetője</w:t>
      </w:r>
    </w:p>
    <w:p w14:paraId="1299C973" w14:textId="77777777" w:rsidR="00C6779F" w:rsidRPr="0058723D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>Határidő: 2022. július 15.</w:t>
      </w:r>
    </w:p>
    <w:p w14:paraId="30D1FBD2" w14:textId="77777777" w:rsidR="00C6779F" w:rsidRPr="0058723D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>4.A nemzetközi delegációk programjának megszervezésével a Zalakarosi Közösségi Ház és Könyvtárt bízza meg.</w:t>
      </w:r>
    </w:p>
    <w:p w14:paraId="02B6863A" w14:textId="77777777" w:rsidR="00C6779F" w:rsidRPr="0058723D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723D">
        <w:rPr>
          <w:rFonts w:ascii="Times New Roman" w:hAnsi="Times New Roman"/>
          <w:sz w:val="24"/>
          <w:szCs w:val="24"/>
        </w:rPr>
        <w:t>Zalakarosi Közösségi Ház és Könyvtár intézményvezető</w:t>
      </w:r>
    </w:p>
    <w:p w14:paraId="2F4817DE" w14:textId="77777777" w:rsidR="00C6779F" w:rsidRPr="0058723D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>Határidő: 2022. július 14.</w:t>
      </w:r>
    </w:p>
    <w:p w14:paraId="7BC86D59" w14:textId="77777777" w:rsidR="00C6779F" w:rsidRPr="002D22B2" w:rsidRDefault="00C6779F" w:rsidP="00C677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>5. A Városnapi rendezvény</w:t>
      </w:r>
      <w:r w:rsidRPr="002D22B2">
        <w:rPr>
          <w:rFonts w:ascii="Times New Roman" w:hAnsi="Times New Roman"/>
          <w:sz w:val="24"/>
          <w:szCs w:val="24"/>
        </w:rPr>
        <w:t xml:space="preserve"> költségeit</w:t>
      </w:r>
    </w:p>
    <w:p w14:paraId="5317EE09" w14:textId="77777777" w:rsidR="00C6779F" w:rsidRPr="002D22B2" w:rsidRDefault="00C6779F" w:rsidP="00C677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>5.1. A Városnapi politikai ünnep lebonyolításának költségeit Zalakaros Város Önkormányzata a 2022. évi költségvetésében tervezett 2 millió Ft összegű reprezentációs keret terhére biztosítja.</w:t>
      </w:r>
    </w:p>
    <w:p w14:paraId="5813AF1A" w14:textId="77777777" w:rsidR="00C6779F" w:rsidRPr="002D22B2" w:rsidRDefault="00C6779F" w:rsidP="00C6779F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>(3. sz. melléklet).</w:t>
      </w:r>
      <w:r w:rsidRPr="002D22B2">
        <w:rPr>
          <w:rFonts w:ascii="Times New Roman" w:hAnsi="Times New Roman"/>
          <w:b/>
          <w:sz w:val="24"/>
          <w:szCs w:val="24"/>
        </w:rPr>
        <w:t xml:space="preserve"> </w:t>
      </w:r>
    </w:p>
    <w:p w14:paraId="06315E80" w14:textId="77777777" w:rsidR="00C6779F" w:rsidRPr="002D22B2" w:rsidRDefault="00C6779F" w:rsidP="00C677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2B2">
        <w:rPr>
          <w:rFonts w:ascii="Times New Roman" w:hAnsi="Times New Roman"/>
          <w:sz w:val="24"/>
          <w:szCs w:val="24"/>
        </w:rPr>
        <w:t>Horváthné Juhász Barbara, pénzügyi osztályvezető</w:t>
      </w:r>
      <w:r>
        <w:rPr>
          <w:rFonts w:ascii="Times New Roman" w:hAnsi="Times New Roman"/>
          <w:sz w:val="24"/>
          <w:szCs w:val="24"/>
        </w:rPr>
        <w:t xml:space="preserve"> – tájékoztatásul a költségvetés </w:t>
      </w:r>
      <w:r>
        <w:rPr>
          <w:rFonts w:ascii="Times New Roman" w:hAnsi="Times New Roman"/>
          <w:sz w:val="24"/>
          <w:szCs w:val="24"/>
        </w:rPr>
        <w:br/>
        <w:t xml:space="preserve">                számára</w:t>
      </w:r>
    </w:p>
    <w:p w14:paraId="2F03171D" w14:textId="77777777" w:rsidR="00C6779F" w:rsidRPr="002D22B2" w:rsidRDefault="00C6779F" w:rsidP="00C677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>Határidő: azonnal</w:t>
      </w:r>
    </w:p>
    <w:p w14:paraId="249A795F" w14:textId="77777777" w:rsidR="00C6779F" w:rsidRPr="002D22B2" w:rsidRDefault="00C6779F" w:rsidP="00C677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>5.2. A szórakoztató rendezvények költségeit a Turisztikai Nonprofit Kft. költségvetése tartalmazza</w:t>
      </w:r>
      <w:r>
        <w:rPr>
          <w:rFonts w:ascii="Times New Roman" w:hAnsi="Times New Roman"/>
          <w:sz w:val="24"/>
          <w:szCs w:val="24"/>
        </w:rPr>
        <w:t>.</w:t>
      </w:r>
    </w:p>
    <w:p w14:paraId="552EF013" w14:textId="77777777" w:rsidR="00C6779F" w:rsidRPr="002D22B2" w:rsidRDefault="00C6779F" w:rsidP="00C677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a</w:t>
      </w:r>
      <w:r w:rsidRPr="002D22B2">
        <w:rPr>
          <w:rFonts w:ascii="Times New Roman" w:hAnsi="Times New Roman"/>
          <w:sz w:val="24"/>
          <w:szCs w:val="24"/>
        </w:rPr>
        <w:t xml:space="preserve"> testvérvárosi küldöttség szállás-és étkezés költségeit Zalakaros Város Önkormányzata a 2022. évi költségvetésében tervezett 2 millió Ft összegű reprezentációs keret terhére biztosítja.</w:t>
      </w:r>
    </w:p>
    <w:p w14:paraId="04BCFC72" w14:textId="77777777" w:rsidR="00C6779F" w:rsidRPr="002D22B2" w:rsidRDefault="00C6779F" w:rsidP="00C677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2B2">
        <w:rPr>
          <w:rFonts w:ascii="Times New Roman" w:hAnsi="Times New Roman"/>
          <w:sz w:val="24"/>
          <w:szCs w:val="24"/>
        </w:rPr>
        <w:t>Horváthné Juhász Barbara, pénzügyi osztályvezető</w:t>
      </w:r>
      <w:r>
        <w:rPr>
          <w:rFonts w:ascii="Times New Roman" w:hAnsi="Times New Roman"/>
          <w:sz w:val="24"/>
          <w:szCs w:val="24"/>
        </w:rPr>
        <w:t xml:space="preserve"> – tájékoztatásul a költségvetés </w:t>
      </w:r>
      <w:r>
        <w:rPr>
          <w:rFonts w:ascii="Times New Roman" w:hAnsi="Times New Roman"/>
          <w:sz w:val="24"/>
          <w:szCs w:val="24"/>
        </w:rPr>
        <w:br/>
        <w:t xml:space="preserve">                számára</w:t>
      </w:r>
    </w:p>
    <w:p w14:paraId="612D5856" w14:textId="77777777" w:rsidR="00C6779F" w:rsidRPr="002D22B2" w:rsidRDefault="00C6779F" w:rsidP="00C677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2B2">
        <w:rPr>
          <w:rFonts w:ascii="Times New Roman" w:hAnsi="Times New Roman"/>
          <w:sz w:val="24"/>
          <w:szCs w:val="24"/>
        </w:rPr>
        <w:t>Határidő: azonnal</w:t>
      </w:r>
    </w:p>
    <w:p w14:paraId="23A2BA8E" w14:textId="77777777" w:rsidR="00C6779F" w:rsidRPr="0058723D" w:rsidRDefault="00C6779F" w:rsidP="00C6779F">
      <w:pPr>
        <w:pStyle w:val="Listaszerbekezds"/>
        <w:numPr>
          <w:ilvl w:val="0"/>
          <w:numId w:val="24"/>
        </w:numPr>
        <w:jc w:val="both"/>
      </w:pPr>
      <w:r w:rsidRPr="0058723D">
        <w:t xml:space="preserve">A VIP ellátás helyszíne meghatározásában további egyeztetések indokoltak. </w:t>
      </w:r>
    </w:p>
    <w:p w14:paraId="34DB8EDC" w14:textId="77777777" w:rsidR="00C6779F" w:rsidRPr="0058723D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>Felelős:</w:t>
      </w:r>
      <w:r w:rsidRPr="005872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8723D">
        <w:rPr>
          <w:rFonts w:ascii="Times New Roman" w:hAnsi="Times New Roman"/>
          <w:bCs/>
          <w:sz w:val="24"/>
          <w:szCs w:val="24"/>
        </w:rPr>
        <w:t xml:space="preserve">Ódor László Lajos, Zalakarosi </w:t>
      </w:r>
      <w:r w:rsidRPr="0058723D">
        <w:rPr>
          <w:rFonts w:ascii="Times New Roman" w:hAnsi="Times New Roman"/>
          <w:sz w:val="24"/>
          <w:szCs w:val="24"/>
        </w:rPr>
        <w:t>Turisztikai Nonprofit Kft. ügyvezető</w:t>
      </w:r>
    </w:p>
    <w:p w14:paraId="66046D61" w14:textId="77777777" w:rsidR="00C6779F" w:rsidRPr="002D22B2" w:rsidRDefault="00C6779F" w:rsidP="00C67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3D">
        <w:rPr>
          <w:rFonts w:ascii="Times New Roman" w:hAnsi="Times New Roman"/>
          <w:sz w:val="24"/>
          <w:szCs w:val="24"/>
        </w:rPr>
        <w:t>Határidő: 2022. július 14.</w:t>
      </w:r>
    </w:p>
    <w:p w14:paraId="12610059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99807CD" w14:textId="7911A259" w:rsidR="007E2F33" w:rsidRPr="00C6779F" w:rsidRDefault="007E2F33" w:rsidP="00C6779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66B8A00" w14:textId="348E1629" w:rsidR="007E2F33" w:rsidRPr="00126D41" w:rsidRDefault="007E2F33" w:rsidP="00C67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699D1CE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2A154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3C3F705" w14:textId="77777777" w:rsidR="007E2F33" w:rsidRPr="0055294D" w:rsidRDefault="007E2F33" w:rsidP="007E2F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FB53998" w14:textId="51B53BDC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</w:t>
      </w:r>
      <w:r w:rsidR="00C6779F">
        <w:rPr>
          <w:rFonts w:ascii="Times New Roman" w:hAnsi="Times New Roman" w:cs="Times New Roman"/>
          <w:sz w:val="24"/>
          <w:szCs w:val="24"/>
        </w:rPr>
        <w:t>.</w:t>
      </w:r>
    </w:p>
    <w:p w14:paraId="366F3D2F" w14:textId="73D53223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648AFA0E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2A7DDF3" w14:textId="77777777" w:rsidR="007E2F33" w:rsidRDefault="007E2F33" w:rsidP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51599A5A" w14:textId="75834921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43DFF4B7" w14:textId="77777777" w:rsidR="007E2F33" w:rsidRDefault="007E2F33" w:rsidP="007E2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01BBEFA5" w14:textId="77777777" w:rsidR="007E2F33" w:rsidRDefault="007E2F33" w:rsidP="00C6779F">
      <w:pPr>
        <w:rPr>
          <w:rFonts w:ascii="Times New Roman" w:hAnsi="Times New Roman" w:cs="Times New Roman"/>
          <w:sz w:val="24"/>
          <w:szCs w:val="24"/>
        </w:rPr>
      </w:pPr>
    </w:p>
    <w:p w14:paraId="21E53448" w14:textId="15285906" w:rsidR="007E2F33" w:rsidRDefault="007E2F33" w:rsidP="00C6779F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 23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11A9349B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77699" w14:textId="77777777" w:rsidR="00D92502" w:rsidRDefault="00D92502" w:rsidP="00D92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támogatja a Tanyagondnoki szolgálat létrehozását azzal, hogy a működtetéshez szükséges pénzügyi, személyi és tárgyi feltételek biztosításának lehetőségeit meg kell vizsgálni. A pontos adatok ismeretében a testület újra tárgyalja a szolgálat kialakításának lehetőségét.</w:t>
      </w:r>
    </w:p>
    <w:p w14:paraId="447D9F21" w14:textId="77777777" w:rsidR="00D92502" w:rsidRDefault="00D92502" w:rsidP="00D925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            2022. április 30.</w:t>
      </w:r>
    </w:p>
    <w:p w14:paraId="224E7CC6" w14:textId="77777777" w:rsidR="00D92502" w:rsidRDefault="00D92502" w:rsidP="00D925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38156BDB" w14:textId="77777777" w:rsidR="00D92502" w:rsidRDefault="00D92502" w:rsidP="00D925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Bányai Edit jegyzői asszisztens</w:t>
      </w:r>
      <w:r>
        <w:rPr>
          <w:rFonts w:ascii="Times New Roman" w:hAnsi="Times New Roman"/>
          <w:sz w:val="24"/>
          <w:szCs w:val="24"/>
        </w:rPr>
        <w:tab/>
      </w:r>
    </w:p>
    <w:p w14:paraId="2353CD4A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76573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BD741" w14:textId="77777777" w:rsidR="007E2F33" w:rsidRDefault="007E2F33" w:rsidP="007E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7D905D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A05CB9C" w14:textId="28D785AE" w:rsidR="007E2F33" w:rsidRPr="00D92502" w:rsidRDefault="007E2F33" w:rsidP="00D92502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B60E283" w14:textId="77777777" w:rsidR="007E2F33" w:rsidRDefault="007E2F33" w:rsidP="007E2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EDE6FF6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A2F4B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5450E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7311B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3BEEF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0C6C5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8663548" w14:textId="77777777" w:rsidR="007E2F33" w:rsidRPr="0055294D" w:rsidRDefault="007E2F33" w:rsidP="007E2F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16CA18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953EABD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11D6B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253A9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0404D" w14:textId="34922358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06EFB5E0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520F511" w14:textId="77777777" w:rsidR="007E2F33" w:rsidRDefault="007E2F33" w:rsidP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48998068" w14:textId="77777777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57F6A842" w14:textId="2CA1D3D4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57483C6A" w14:textId="09428487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57E2F699" w14:textId="391B3754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642672FF" w14:textId="47EBECC8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40E797F0" w14:textId="0FBC9F84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52404FD0" w14:textId="0842B5A2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023EBDE1" w14:textId="3C0712CA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0C391D32" w14:textId="0621D0E6" w:rsidR="007E2F33" w:rsidRDefault="007E2F33">
      <w:pPr>
        <w:rPr>
          <w:rFonts w:ascii="Times New Roman" w:hAnsi="Times New Roman" w:cs="Times New Roman"/>
          <w:sz w:val="24"/>
          <w:szCs w:val="24"/>
        </w:rPr>
      </w:pPr>
    </w:p>
    <w:p w14:paraId="7128052A" w14:textId="77777777" w:rsidR="007E2F33" w:rsidRDefault="007E2F33" w:rsidP="007E2F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F033F5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február 10-én megtartott ülésének jegyzőkönyvéből.</w:t>
      </w:r>
    </w:p>
    <w:p w14:paraId="275B0D07" w14:textId="77777777" w:rsidR="007E2F33" w:rsidRDefault="007E2F33" w:rsidP="007E2F33">
      <w:pPr>
        <w:rPr>
          <w:rFonts w:ascii="Times New Roman" w:hAnsi="Times New Roman" w:cs="Times New Roman"/>
          <w:sz w:val="24"/>
          <w:szCs w:val="24"/>
        </w:rPr>
      </w:pPr>
    </w:p>
    <w:p w14:paraId="4DC4ADEA" w14:textId="2458D3C8" w:rsidR="007E2F33" w:rsidRPr="00D92502" w:rsidRDefault="007E2F33" w:rsidP="00D92502">
      <w:pPr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>
        <w:rPr>
          <w:rFonts w:ascii="Times New Roman" w:hAnsi="Times New Roman" w:cs="Times New Roman"/>
          <w:b/>
          <w:sz w:val="24"/>
          <w:szCs w:val="24"/>
        </w:rPr>
        <w:t>Képviselőtestületének 24</w:t>
      </w:r>
      <w:r w:rsidRPr="008A14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4A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II.10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2600EB4" w14:textId="77777777" w:rsidR="00D92502" w:rsidRPr="00B527A3" w:rsidRDefault="00D92502" w:rsidP="00D9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A3">
        <w:rPr>
          <w:rFonts w:ascii="Times New Roman" w:hAnsi="Times New Roman" w:cs="Times New Roman"/>
          <w:sz w:val="24"/>
          <w:szCs w:val="24"/>
        </w:rPr>
        <w:t>A Képviselőtestület</w:t>
      </w:r>
    </w:p>
    <w:p w14:paraId="5A20D094" w14:textId="77777777" w:rsidR="00D92502" w:rsidRPr="00B527A3" w:rsidRDefault="00D92502" w:rsidP="00D92502">
      <w:pPr>
        <w:numPr>
          <w:ilvl w:val="0"/>
          <w:numId w:val="26"/>
        </w:numPr>
        <w:spacing w:line="256" w:lineRule="auto"/>
        <w:ind w:left="426" w:hanging="409"/>
        <w:contextualSpacing/>
        <w:jc w:val="both"/>
        <w:rPr>
          <w:rFonts w:ascii="Times New Roman" w:hAnsi="Times New Roman"/>
          <w:sz w:val="24"/>
          <w:szCs w:val="24"/>
        </w:rPr>
      </w:pPr>
      <w:r w:rsidRPr="00B527A3">
        <w:rPr>
          <w:rFonts w:ascii="Times New Roman" w:hAnsi="Times New Roman"/>
          <w:sz w:val="24"/>
          <w:szCs w:val="24"/>
        </w:rPr>
        <w:t xml:space="preserve">Elfogadja Dömötörfy András földmérő üzemmérnök (Nemespátró, Petőfi u. 27.) által a Zalakaros, 083/4 hrsz-ú földrészlet megosztásáról készített 30/2021. munkaszámú változási vázrajzát. </w:t>
      </w:r>
    </w:p>
    <w:p w14:paraId="37EE98A8" w14:textId="77777777" w:rsidR="00D92502" w:rsidRPr="00B527A3" w:rsidRDefault="00D92502" w:rsidP="00D92502">
      <w:pPr>
        <w:numPr>
          <w:ilvl w:val="0"/>
          <w:numId w:val="26"/>
        </w:numPr>
        <w:spacing w:line="256" w:lineRule="auto"/>
        <w:ind w:left="426" w:hanging="409"/>
        <w:contextualSpacing/>
        <w:jc w:val="both"/>
        <w:rPr>
          <w:rFonts w:ascii="Times New Roman" w:hAnsi="Times New Roman"/>
          <w:sz w:val="24"/>
          <w:szCs w:val="24"/>
        </w:rPr>
      </w:pPr>
      <w:r w:rsidRPr="00B527A3">
        <w:rPr>
          <w:rFonts w:ascii="Times New Roman" w:hAnsi="Times New Roman"/>
          <w:sz w:val="24"/>
          <w:szCs w:val="24"/>
        </w:rPr>
        <w:t>Figyelemmel Horváth Vencel Zalakaros, Kossuth u. 9. szám alatti lakos és Zalakaros Város Önkormányzata között 2006. november 7-én kelt adásvételi szerződésben foglaltakra felkéri a Csetneki Ügyvédi Irodát a 30/2021. munkaszámú változási vázrajz alapján a telekosztással vegyes adásvételi szerződés elkészítésére.</w:t>
      </w:r>
    </w:p>
    <w:p w14:paraId="5763252B" w14:textId="77777777" w:rsidR="00D92502" w:rsidRPr="00B527A3" w:rsidRDefault="00D92502" w:rsidP="00D92502">
      <w:pPr>
        <w:numPr>
          <w:ilvl w:val="0"/>
          <w:numId w:val="26"/>
        </w:numPr>
        <w:spacing w:line="256" w:lineRule="auto"/>
        <w:ind w:left="426" w:hanging="409"/>
        <w:contextualSpacing/>
        <w:jc w:val="both"/>
        <w:rPr>
          <w:rFonts w:ascii="Times New Roman" w:hAnsi="Times New Roman"/>
          <w:sz w:val="24"/>
          <w:szCs w:val="24"/>
        </w:rPr>
      </w:pPr>
      <w:r w:rsidRPr="00B527A3">
        <w:rPr>
          <w:rFonts w:ascii="Times New Roman" w:hAnsi="Times New Roman"/>
          <w:sz w:val="24"/>
          <w:szCs w:val="24"/>
        </w:rPr>
        <w:t>Egyetért azzal, hogy Zalakaros Város Önkormányzata megvásárolja telekosztás után kialakuló Zalakaros, külterület 083/28 helyrajzi számú, 286 m2 alapterületű, 1,24 AK értékű, rét megnevezésű ingatlant, melynek vételára 87.449 Ft.</w:t>
      </w:r>
    </w:p>
    <w:p w14:paraId="1195CF0C" w14:textId="77777777" w:rsidR="00D92502" w:rsidRPr="00B527A3" w:rsidRDefault="00D92502" w:rsidP="00D92502">
      <w:pPr>
        <w:numPr>
          <w:ilvl w:val="0"/>
          <w:numId w:val="26"/>
        </w:numPr>
        <w:spacing w:line="256" w:lineRule="auto"/>
        <w:ind w:left="426" w:hanging="409"/>
        <w:contextualSpacing/>
        <w:jc w:val="both"/>
        <w:rPr>
          <w:rFonts w:ascii="Times New Roman" w:hAnsi="Times New Roman"/>
          <w:sz w:val="24"/>
          <w:szCs w:val="24"/>
        </w:rPr>
      </w:pPr>
      <w:r w:rsidRPr="00B527A3">
        <w:rPr>
          <w:rFonts w:ascii="Times New Roman" w:eastAsia="Times New Roman" w:hAnsi="Times New Roman"/>
          <w:sz w:val="24"/>
          <w:szCs w:val="24"/>
          <w:lang w:eastAsia="hu-HU"/>
        </w:rPr>
        <w:t>Tudomásul veszi, hogy mivel a 2006. november 7-én kelt adásvételi szerződésben foglalt 335 m2 helyett 286 m2 kerül megvásárlásra, a korábban kifizetett vételár miatt a két vételár közötti különbség (102.432, - Ft – 87.449, - Ft = 14.983, - Ft, készpénzes fizetés miatt 14.985, - Ft) kerül visszafizetésre a Zalakaros, külterület 083/4 hrsz-ú ingatlan tulajdonosa által.</w:t>
      </w:r>
    </w:p>
    <w:p w14:paraId="3B34AC78" w14:textId="77777777" w:rsidR="00D92502" w:rsidRPr="00B430DC" w:rsidRDefault="00D92502" w:rsidP="00D92502">
      <w:pPr>
        <w:numPr>
          <w:ilvl w:val="0"/>
          <w:numId w:val="26"/>
        </w:numPr>
        <w:spacing w:line="256" w:lineRule="auto"/>
        <w:ind w:left="426" w:hanging="409"/>
        <w:contextualSpacing/>
        <w:jc w:val="both"/>
        <w:rPr>
          <w:rFonts w:ascii="Times New Roman" w:hAnsi="Times New Roman"/>
          <w:sz w:val="24"/>
          <w:szCs w:val="24"/>
        </w:rPr>
      </w:pPr>
      <w:r w:rsidRPr="00B527A3">
        <w:rPr>
          <w:rFonts w:ascii="Times New Roman" w:hAnsi="Times New Roman"/>
          <w:sz w:val="24"/>
          <w:szCs w:val="24"/>
        </w:rPr>
        <w:t>Felhatalmazza a polgármestert a telekosztással vegyes adásvételi szerződés aláírására.</w:t>
      </w:r>
    </w:p>
    <w:p w14:paraId="6EC93867" w14:textId="77777777" w:rsidR="00D92502" w:rsidRPr="00B527A3" w:rsidRDefault="00D92502" w:rsidP="00D9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A3">
        <w:rPr>
          <w:rFonts w:ascii="Times New Roman" w:hAnsi="Times New Roman" w:cs="Times New Roman"/>
          <w:sz w:val="24"/>
          <w:szCs w:val="24"/>
        </w:rPr>
        <w:t>Határidő:             azonnal</w:t>
      </w:r>
    </w:p>
    <w:p w14:paraId="3885CC31" w14:textId="77777777" w:rsidR="00D92502" w:rsidRPr="00B527A3" w:rsidRDefault="00D92502" w:rsidP="00D9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A3">
        <w:rPr>
          <w:rFonts w:ascii="Times New Roman" w:hAnsi="Times New Roman" w:cs="Times New Roman"/>
          <w:sz w:val="24"/>
          <w:szCs w:val="24"/>
        </w:rPr>
        <w:t xml:space="preserve">Felelős:               Novák Ferenc polgármester </w:t>
      </w:r>
    </w:p>
    <w:p w14:paraId="7FF7488B" w14:textId="77777777" w:rsidR="00D92502" w:rsidRPr="00B527A3" w:rsidRDefault="00D92502" w:rsidP="00D9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A3">
        <w:rPr>
          <w:rFonts w:ascii="Times New Roman" w:hAnsi="Times New Roman" w:cs="Times New Roman"/>
          <w:sz w:val="24"/>
          <w:szCs w:val="24"/>
        </w:rPr>
        <w:t>Operatív felelős: Bognár Ottó Péter településüzemeltetési ügyintéző</w:t>
      </w:r>
    </w:p>
    <w:p w14:paraId="4CA6E70B" w14:textId="77777777" w:rsidR="00D92502" w:rsidRPr="00B527A3" w:rsidRDefault="00D92502" w:rsidP="00D9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A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 Horváthné Juhász Barbara pénzügyi osztályvezető </w:t>
      </w:r>
    </w:p>
    <w:p w14:paraId="0D50DA07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0738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6F6E4" w14:textId="77777777" w:rsidR="007E2F33" w:rsidRDefault="007E2F33" w:rsidP="007E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A52EF" w14:textId="77777777" w:rsidR="007E2F33" w:rsidRDefault="007E2F33" w:rsidP="007E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DDF65D" w14:textId="1D6C98C9" w:rsidR="007E2F33" w:rsidRPr="00D92502" w:rsidRDefault="007E2F33" w:rsidP="00D92502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C40FDD0" w14:textId="77777777" w:rsidR="007E2F33" w:rsidRPr="00086B4D" w:rsidRDefault="007E2F33" w:rsidP="007E2F33">
      <w:pPr>
        <w:rPr>
          <w:rFonts w:ascii="Times New Roman" w:hAnsi="Times New Roman" w:cs="Times New Roman"/>
          <w:bCs/>
          <w:sz w:val="24"/>
          <w:szCs w:val="24"/>
        </w:rPr>
      </w:pPr>
    </w:p>
    <w:p w14:paraId="4455FEF6" w14:textId="77777777" w:rsidR="007E2F33" w:rsidRDefault="007E2F33" w:rsidP="007E2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9E1986C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14E56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727C2" w14:textId="77777777" w:rsidR="007E2F33" w:rsidRPr="00126D41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D3A9B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54E3356" w14:textId="77777777" w:rsidR="007E2F33" w:rsidRPr="0055294D" w:rsidRDefault="007E2F33" w:rsidP="007E2F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4143AB7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71D5B77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ACE08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ECEA9" w14:textId="77777777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B2DB8" w14:textId="49694BD4" w:rsidR="007E2F33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március</w:t>
      </w:r>
      <w:r w:rsidR="00BB5687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0775BD4B" w14:textId="77777777" w:rsidR="007E2F33" w:rsidRPr="0055294D" w:rsidRDefault="007E2F33" w:rsidP="007E2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A57B0D7" w14:textId="6A2E1BCD" w:rsidR="007E2F33" w:rsidRPr="00085C45" w:rsidRDefault="007E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sectPr w:rsidR="007E2F33" w:rsidRPr="00085C45" w:rsidSect="004242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65C58"/>
    <w:multiLevelType w:val="multilevel"/>
    <w:tmpl w:val="B046E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04AA1"/>
    <w:multiLevelType w:val="hybridMultilevel"/>
    <w:tmpl w:val="DBBEC54C"/>
    <w:lvl w:ilvl="0" w:tplc="143A784E">
      <w:start w:val="1"/>
      <w:numFmt w:val="decimal"/>
      <w:lvlText w:val="%1."/>
      <w:lvlJc w:val="left"/>
      <w:pPr>
        <w:ind w:left="1260" w:hanging="90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0F19"/>
    <w:multiLevelType w:val="hybridMultilevel"/>
    <w:tmpl w:val="08003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7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23B0A"/>
    <w:multiLevelType w:val="hybridMultilevel"/>
    <w:tmpl w:val="C8785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847F0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7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7"/>
  </w:num>
  <w:num w:numId="14">
    <w:abstractNumId w:val="0"/>
  </w:num>
  <w:num w:numId="15">
    <w:abstractNumId w:val="10"/>
  </w:num>
  <w:num w:numId="16">
    <w:abstractNumId w:val="8"/>
  </w:num>
  <w:num w:numId="17">
    <w:abstractNumId w:val="16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9"/>
  </w:num>
  <w:num w:numId="24">
    <w:abstractNumId w:val="15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1FED"/>
    <w:rsid w:val="00085C45"/>
    <w:rsid w:val="00086B4D"/>
    <w:rsid w:val="000D0EF1"/>
    <w:rsid w:val="000F7ECD"/>
    <w:rsid w:val="001133A2"/>
    <w:rsid w:val="001303CA"/>
    <w:rsid w:val="001303E4"/>
    <w:rsid w:val="00156955"/>
    <w:rsid w:val="00183BE5"/>
    <w:rsid w:val="0019341B"/>
    <w:rsid w:val="0019489A"/>
    <w:rsid w:val="001B6634"/>
    <w:rsid w:val="001C483C"/>
    <w:rsid w:val="001D755B"/>
    <w:rsid w:val="001F6F79"/>
    <w:rsid w:val="00212A6B"/>
    <w:rsid w:val="002159C5"/>
    <w:rsid w:val="002714AA"/>
    <w:rsid w:val="002E156F"/>
    <w:rsid w:val="002F27F0"/>
    <w:rsid w:val="003259C6"/>
    <w:rsid w:val="00363B1E"/>
    <w:rsid w:val="00372EC9"/>
    <w:rsid w:val="00402783"/>
    <w:rsid w:val="004104C8"/>
    <w:rsid w:val="0042426C"/>
    <w:rsid w:val="00446A7A"/>
    <w:rsid w:val="00463A7A"/>
    <w:rsid w:val="00463C83"/>
    <w:rsid w:val="00466F94"/>
    <w:rsid w:val="004840F2"/>
    <w:rsid w:val="004C04DA"/>
    <w:rsid w:val="004D23E1"/>
    <w:rsid w:val="004D54B5"/>
    <w:rsid w:val="005310BF"/>
    <w:rsid w:val="00580766"/>
    <w:rsid w:val="00592F6B"/>
    <w:rsid w:val="005E17A0"/>
    <w:rsid w:val="00606C7C"/>
    <w:rsid w:val="006D1567"/>
    <w:rsid w:val="007247C1"/>
    <w:rsid w:val="007430BB"/>
    <w:rsid w:val="0075085D"/>
    <w:rsid w:val="00752638"/>
    <w:rsid w:val="00754188"/>
    <w:rsid w:val="007825D0"/>
    <w:rsid w:val="00783179"/>
    <w:rsid w:val="00786DBE"/>
    <w:rsid w:val="00791DC9"/>
    <w:rsid w:val="007C5565"/>
    <w:rsid w:val="007E2F33"/>
    <w:rsid w:val="00875826"/>
    <w:rsid w:val="008771EB"/>
    <w:rsid w:val="008A14A4"/>
    <w:rsid w:val="008A181C"/>
    <w:rsid w:val="008A7FF5"/>
    <w:rsid w:val="008C4109"/>
    <w:rsid w:val="008C7DBA"/>
    <w:rsid w:val="008D4A06"/>
    <w:rsid w:val="008E5AFC"/>
    <w:rsid w:val="008F62F0"/>
    <w:rsid w:val="00910C28"/>
    <w:rsid w:val="00936FD8"/>
    <w:rsid w:val="0094534A"/>
    <w:rsid w:val="009557E6"/>
    <w:rsid w:val="00957731"/>
    <w:rsid w:val="00A04E89"/>
    <w:rsid w:val="00A066FC"/>
    <w:rsid w:val="00A13003"/>
    <w:rsid w:val="00A3259B"/>
    <w:rsid w:val="00A51481"/>
    <w:rsid w:val="00A533F9"/>
    <w:rsid w:val="00AD2F01"/>
    <w:rsid w:val="00AE10E9"/>
    <w:rsid w:val="00B840E2"/>
    <w:rsid w:val="00BB5687"/>
    <w:rsid w:val="00BE0524"/>
    <w:rsid w:val="00C4141D"/>
    <w:rsid w:val="00C6779F"/>
    <w:rsid w:val="00CF0CB7"/>
    <w:rsid w:val="00CF768A"/>
    <w:rsid w:val="00D92502"/>
    <w:rsid w:val="00DC1B48"/>
    <w:rsid w:val="00DE57DD"/>
    <w:rsid w:val="00DF7786"/>
    <w:rsid w:val="00E13043"/>
    <w:rsid w:val="00E346E5"/>
    <w:rsid w:val="00E97CB0"/>
    <w:rsid w:val="00EC39CE"/>
    <w:rsid w:val="00ED4E97"/>
    <w:rsid w:val="00F033F5"/>
    <w:rsid w:val="00F11F5A"/>
    <w:rsid w:val="00F17EAD"/>
    <w:rsid w:val="00F2071A"/>
    <w:rsid w:val="00F56EED"/>
    <w:rsid w:val="00F84C7A"/>
    <w:rsid w:val="00F86799"/>
    <w:rsid w:val="00F919BC"/>
    <w:rsid w:val="00F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23</Pages>
  <Words>5247</Words>
  <Characters>36209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34</cp:revision>
  <cp:lastPrinted>2022-02-18T10:02:00Z</cp:lastPrinted>
  <dcterms:created xsi:type="dcterms:W3CDTF">2022-02-14T13:52:00Z</dcterms:created>
  <dcterms:modified xsi:type="dcterms:W3CDTF">2022-03-18T09:02:00Z</dcterms:modified>
</cp:coreProperties>
</file>